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EC" w:rsidRDefault="00AD4BEC" w:rsidP="00AD4BEC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EC" w:rsidRDefault="00AD4BEC" w:rsidP="00897435">
      <w:pPr>
        <w:rPr>
          <w:b/>
          <w:sz w:val="28"/>
          <w:szCs w:val="28"/>
        </w:rPr>
      </w:pPr>
    </w:p>
    <w:p w:rsidR="00897435" w:rsidRPr="00A06483" w:rsidRDefault="00897435" w:rsidP="00897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897435" w:rsidRPr="00A06483" w:rsidRDefault="00897435" w:rsidP="0089743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897435" w:rsidRPr="00A06483" w:rsidRDefault="00897435" w:rsidP="00897435">
      <w:pPr>
        <w:pStyle w:val="2"/>
        <w:rPr>
          <w:b/>
          <w:sz w:val="28"/>
          <w:szCs w:val="28"/>
        </w:rPr>
      </w:pPr>
    </w:p>
    <w:p w:rsidR="00897435" w:rsidRDefault="00897435" w:rsidP="00897435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97435" w:rsidRDefault="00897435" w:rsidP="00897435">
      <w:pPr>
        <w:rPr>
          <w:sz w:val="24"/>
        </w:rPr>
      </w:pPr>
    </w:p>
    <w:p w:rsidR="00897435" w:rsidRDefault="00897435" w:rsidP="00897435">
      <w:pPr>
        <w:tabs>
          <w:tab w:val="left" w:pos="7140"/>
        </w:tabs>
        <w:rPr>
          <w:sz w:val="28"/>
          <w:szCs w:val="28"/>
        </w:rPr>
      </w:pPr>
    </w:p>
    <w:p w:rsidR="00897435" w:rsidRDefault="00897435" w:rsidP="0089743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16 сентября   2011 года              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16</w:t>
      </w: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изменений  в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Александровского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района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 области 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20.12.2010  г.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11.05.2011 г. № 10,</w:t>
      </w:r>
    </w:p>
    <w:p w:rsidR="00897435" w:rsidRDefault="00897435" w:rsidP="00897435">
      <w:pPr>
        <w:rPr>
          <w:sz w:val="28"/>
          <w:szCs w:val="28"/>
        </w:rPr>
      </w:pPr>
      <w:r>
        <w:rPr>
          <w:sz w:val="28"/>
          <w:szCs w:val="28"/>
        </w:rPr>
        <w:t>от 23.05.2011 г. № 12</w:t>
      </w: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второго созыва</w:t>
      </w:r>
    </w:p>
    <w:p w:rsidR="00897435" w:rsidRPr="00CE6258" w:rsidRDefault="00897435" w:rsidP="00897435">
      <w:pPr>
        <w:jc w:val="both"/>
        <w:rPr>
          <w:sz w:val="28"/>
          <w:szCs w:val="28"/>
        </w:rPr>
      </w:pPr>
    </w:p>
    <w:p w:rsidR="00897435" w:rsidRDefault="00897435" w:rsidP="00805BAC">
      <w:pPr>
        <w:rPr>
          <w:b/>
          <w:sz w:val="28"/>
          <w:szCs w:val="28"/>
        </w:rPr>
      </w:pPr>
      <w:r w:rsidRPr="006C14C7">
        <w:rPr>
          <w:b/>
          <w:sz w:val="28"/>
          <w:szCs w:val="28"/>
        </w:rPr>
        <w:t>РЕШИЛ:</w:t>
      </w:r>
    </w:p>
    <w:p w:rsidR="00897435" w:rsidRDefault="00897435" w:rsidP="00805BAC">
      <w:pPr>
        <w:rPr>
          <w:b/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20.12. 2010 г. № 11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2011 год», в редакции решения от 11.05.2011 г. № 10, 23.05.2011 г. следующие изменения:</w:t>
      </w: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 пункте 1 подпункте 1 слова « в сумме </w:t>
      </w:r>
      <w:r>
        <w:rPr>
          <w:b/>
          <w:sz w:val="28"/>
          <w:szCs w:val="28"/>
        </w:rPr>
        <w:t>2 694</w:t>
      </w:r>
      <w:r w:rsidRPr="003360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рублей», « в сумме 2 322,9 тыс. рублей» заменить соответственно словами « в сумме </w:t>
      </w:r>
      <w:r>
        <w:rPr>
          <w:b/>
          <w:sz w:val="28"/>
          <w:szCs w:val="28"/>
        </w:rPr>
        <w:t xml:space="preserve">2 695,8 </w:t>
      </w:r>
      <w:r>
        <w:rPr>
          <w:sz w:val="28"/>
          <w:szCs w:val="28"/>
        </w:rPr>
        <w:t>тыс. рублей», «в сумме 2 323,3 тыс. рублей»;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В пункте 1 подпункте 2 слова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2 785,8 </w:t>
      </w:r>
      <w:r>
        <w:rPr>
          <w:sz w:val="28"/>
          <w:szCs w:val="28"/>
        </w:rPr>
        <w:t>тыс. рублей»;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>3. Добавить в пункт 1 подпункт 3 следующего содержания:</w:t>
      </w:r>
    </w:p>
    <w:p w:rsidR="00897435" w:rsidRDefault="00805BAC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435">
        <w:rPr>
          <w:sz w:val="28"/>
          <w:szCs w:val="28"/>
        </w:rPr>
        <w:t xml:space="preserve"> «3) дефицит бюджета Александровского сельского поселения </w:t>
      </w:r>
      <w:proofErr w:type="spellStart"/>
      <w:r w:rsidR="00897435">
        <w:rPr>
          <w:sz w:val="28"/>
          <w:szCs w:val="28"/>
        </w:rPr>
        <w:t>Монастырщинского</w:t>
      </w:r>
      <w:proofErr w:type="spellEnd"/>
      <w:r w:rsidR="00897435">
        <w:rPr>
          <w:sz w:val="28"/>
          <w:szCs w:val="28"/>
        </w:rPr>
        <w:t xml:space="preserve"> </w:t>
      </w:r>
      <w:proofErr w:type="spellStart"/>
      <w:r w:rsidR="00897435">
        <w:rPr>
          <w:sz w:val="28"/>
          <w:szCs w:val="28"/>
        </w:rPr>
        <w:t>районаСмоленской</w:t>
      </w:r>
      <w:proofErr w:type="spellEnd"/>
      <w:r w:rsidR="00897435">
        <w:rPr>
          <w:sz w:val="28"/>
          <w:szCs w:val="28"/>
        </w:rPr>
        <w:t xml:space="preserve"> области в сумме 90, тыс. рублей, что составляет 24,2 процента от общего объема доходов бюджета Александровского сельского поселения </w:t>
      </w:r>
      <w:proofErr w:type="spellStart"/>
      <w:r w:rsidR="00897435">
        <w:rPr>
          <w:sz w:val="28"/>
          <w:szCs w:val="28"/>
        </w:rPr>
        <w:t>Монастырщинского</w:t>
      </w:r>
      <w:proofErr w:type="spellEnd"/>
      <w:r w:rsidR="00897435">
        <w:rPr>
          <w:sz w:val="28"/>
          <w:szCs w:val="28"/>
        </w:rPr>
        <w:t xml:space="preserve"> района Смоленской области без учета утвержденного объема безвозмездных поступлений.</w:t>
      </w:r>
    </w:p>
    <w:p w:rsidR="00897435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Добавить пункт 10¹ следующего содержания:</w:t>
      </w:r>
    </w:p>
    <w:p w:rsidR="00897435" w:rsidRDefault="00897435" w:rsidP="00897435">
      <w:pPr>
        <w:jc w:val="both"/>
        <w:rPr>
          <w:sz w:val="28"/>
          <w:szCs w:val="28"/>
        </w:rPr>
      </w:pPr>
      <w:r w:rsidRPr="00897435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«</w:t>
      </w:r>
      <w:r w:rsidRPr="00897435">
        <w:rPr>
          <w:b/>
          <w:sz w:val="28"/>
          <w:szCs w:val="28"/>
        </w:rPr>
        <w:t>10¹</w:t>
      </w:r>
      <w:r>
        <w:rPr>
          <w:sz w:val="28"/>
          <w:szCs w:val="28"/>
        </w:rPr>
        <w:t xml:space="preserve">. Установить, что в 2011 году из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предоставляются субсидии юридическим лицам (за исключением государственных (муниципальных) учреждений) в целях возмещения затрат в связи с оказанием услуг по осуществлению пассажирских перевозок автомобильным транспортом на </w:t>
      </w:r>
      <w:proofErr w:type="spellStart"/>
      <w:r>
        <w:rPr>
          <w:sz w:val="28"/>
          <w:szCs w:val="28"/>
        </w:rPr>
        <w:t>внутримуниципальном</w:t>
      </w:r>
      <w:proofErr w:type="spellEnd"/>
      <w:r>
        <w:rPr>
          <w:sz w:val="28"/>
          <w:szCs w:val="28"/>
        </w:rPr>
        <w:t xml:space="preserve"> автомобильном сообщении, не компенсированных доходами от перевозки пассажиров в связи с государственным регулированием тарифов по данному виду </w:t>
      </w:r>
      <w:proofErr w:type="spellStart"/>
      <w:r>
        <w:rPr>
          <w:sz w:val="28"/>
          <w:szCs w:val="28"/>
        </w:rPr>
        <w:t>сооющений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Монастырщинскому</w:t>
      </w:r>
      <w:proofErr w:type="spellEnd"/>
      <w:proofErr w:type="gramEnd"/>
      <w:r>
        <w:rPr>
          <w:sz w:val="28"/>
          <w:szCs w:val="28"/>
        </w:rPr>
        <w:t xml:space="preserve"> МПАП в сумме 40,0 тыс. рублей».</w:t>
      </w:r>
    </w:p>
    <w:p w:rsidR="00897435" w:rsidRDefault="00897435" w:rsidP="00897435">
      <w:pPr>
        <w:jc w:val="both"/>
        <w:rPr>
          <w:sz w:val="28"/>
          <w:szCs w:val="28"/>
        </w:rPr>
      </w:pPr>
    </w:p>
    <w:p w:rsidR="00897435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Приложение  1</w:t>
      </w:r>
      <w:r w:rsidR="00897435">
        <w:rPr>
          <w:sz w:val="28"/>
          <w:szCs w:val="28"/>
        </w:rPr>
        <w:t xml:space="preserve">  изложить в следующей  редакции (прилагается).</w:t>
      </w:r>
    </w:p>
    <w:p w:rsidR="00897435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Приложение  6</w:t>
      </w:r>
      <w:r w:rsidR="00897435">
        <w:rPr>
          <w:sz w:val="28"/>
          <w:szCs w:val="28"/>
        </w:rPr>
        <w:t xml:space="preserve">  изложить в следующей  редакции (прилагается).</w:t>
      </w:r>
    </w:p>
    <w:p w:rsidR="00CB0C96" w:rsidRDefault="00897435" w:rsidP="00CB0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CB0C96">
        <w:rPr>
          <w:sz w:val="28"/>
          <w:szCs w:val="28"/>
        </w:rPr>
        <w:t xml:space="preserve"> Приложение  7  изложить в следующей  редакции (прилагается).</w:t>
      </w:r>
    </w:p>
    <w:p w:rsidR="00CB0C96" w:rsidRDefault="00CB0C96" w:rsidP="00CB0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 </w:t>
      </w:r>
      <w:proofErr w:type="gramStart"/>
      <w:r>
        <w:rPr>
          <w:sz w:val="28"/>
          <w:szCs w:val="28"/>
        </w:rPr>
        <w:t>Приложение  8  изложить в следующей  редакции (прилагается</w:t>
      </w:r>
      <w:proofErr w:type="gramEnd"/>
    </w:p>
    <w:p w:rsidR="00CB0C96" w:rsidRDefault="00897435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96">
        <w:rPr>
          <w:sz w:val="28"/>
          <w:szCs w:val="28"/>
        </w:rPr>
        <w:t xml:space="preserve">    </w:t>
      </w:r>
    </w:p>
    <w:p w:rsidR="00897435" w:rsidRPr="00CE6258" w:rsidRDefault="00CB0C96" w:rsidP="0089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897435">
        <w:rPr>
          <w:sz w:val="28"/>
          <w:szCs w:val="28"/>
        </w:rPr>
        <w:t xml:space="preserve">Настоящее решение вступает в силу с момента его подписания Главой муниципального образования Александровского  сельского поселения </w:t>
      </w:r>
      <w:proofErr w:type="spellStart"/>
      <w:r w:rsidR="00897435">
        <w:rPr>
          <w:sz w:val="28"/>
          <w:szCs w:val="28"/>
        </w:rPr>
        <w:t>Монастырщинского</w:t>
      </w:r>
      <w:proofErr w:type="spellEnd"/>
      <w:r w:rsidR="00897435">
        <w:rPr>
          <w:sz w:val="28"/>
          <w:szCs w:val="28"/>
        </w:rPr>
        <w:t xml:space="preserve">  района.</w:t>
      </w:r>
      <w:r w:rsidR="00897435" w:rsidRPr="00CE6258">
        <w:rPr>
          <w:sz w:val="28"/>
          <w:szCs w:val="28"/>
        </w:rPr>
        <w:t xml:space="preserve">  </w:t>
      </w:r>
    </w:p>
    <w:p w:rsidR="00897435" w:rsidRDefault="00897435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Pr="00CE6258" w:rsidRDefault="00CB0C96" w:rsidP="00897435">
      <w:pPr>
        <w:rPr>
          <w:sz w:val="28"/>
          <w:szCs w:val="28"/>
        </w:rPr>
      </w:pPr>
    </w:p>
    <w:p w:rsidR="00897435" w:rsidRPr="00CE6258" w:rsidRDefault="00897435" w:rsidP="00897435">
      <w:pPr>
        <w:rPr>
          <w:sz w:val="28"/>
          <w:szCs w:val="28"/>
        </w:rPr>
      </w:pPr>
    </w:p>
    <w:p w:rsidR="00897435" w:rsidRPr="00CE6258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897435" w:rsidRPr="00CE6258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897435" w:rsidRPr="00CE6258" w:rsidRDefault="00897435" w:rsidP="00897435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897435" w:rsidRDefault="00897435" w:rsidP="0089743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Т.Г.Ковалёва</w:t>
      </w:r>
      <w:proofErr w:type="spellEnd"/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Default="00CB0C96" w:rsidP="00897435">
      <w:pPr>
        <w:rPr>
          <w:sz w:val="28"/>
          <w:szCs w:val="28"/>
        </w:rPr>
      </w:pPr>
    </w:p>
    <w:p w:rsidR="00CB0C96" w:rsidRPr="00563B62" w:rsidRDefault="00CB0C96" w:rsidP="00CB0C96">
      <w:pPr>
        <w:tabs>
          <w:tab w:val="left" w:pos="3450"/>
        </w:tabs>
        <w:jc w:val="both"/>
        <w:rPr>
          <w:sz w:val="28"/>
          <w:szCs w:val="28"/>
        </w:rPr>
      </w:pPr>
      <w:bookmarkStart w:id="0" w:name="_GoBack"/>
      <w:bookmarkEnd w:id="0"/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667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     решению       Совета              депутатов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667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Александровского     сельского     поселения 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67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района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CB0C96" w:rsidRDefault="00CB0C96" w:rsidP="00CB0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67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области «О  бюджете     Александровского   </w:t>
      </w:r>
    </w:p>
    <w:p w:rsidR="00CB0C96" w:rsidRDefault="00CB0C96" w:rsidP="00CB0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667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сельского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CB0C96" w:rsidRDefault="00CB0C96" w:rsidP="00CB0C96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667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редакции решений от 11.05.2011 г. </w:t>
      </w:r>
    </w:p>
    <w:p w:rsidR="00CB0C96" w:rsidRDefault="00CB0C96" w:rsidP="00CB0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667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10, 23.05.2011г. № 12</w:t>
      </w: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 дефицита  бюджета   Александровского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 области</w:t>
      </w:r>
    </w:p>
    <w:p w:rsidR="00CB0C96" w:rsidRPr="00F73F99" w:rsidRDefault="00CB0C96" w:rsidP="00CB0C96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2011</w:t>
      </w:r>
      <w:r w:rsidRPr="00F73F99">
        <w:rPr>
          <w:b/>
          <w:sz w:val="28"/>
          <w:szCs w:val="28"/>
        </w:rPr>
        <w:t xml:space="preserve"> год</w:t>
      </w:r>
    </w:p>
    <w:p w:rsidR="00CB0C96" w:rsidRDefault="00CB0C96" w:rsidP="00CB0C96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Default="00CB0C96" w:rsidP="005561BD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CB0C96" w:rsidRDefault="00CB0C96" w:rsidP="005561BD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90,0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- 2 695,8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- 2 765,8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- 2 765,8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2 785,8</w:t>
            </w:r>
          </w:p>
        </w:tc>
      </w:tr>
      <w:tr w:rsidR="00CB0C96" w:rsidTr="005561B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Pr="00BD7814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2 855,8</w:t>
            </w:r>
          </w:p>
        </w:tc>
      </w:tr>
      <w:tr w:rsidR="00CB0C96" w:rsidTr="005561BD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jc w:val="center"/>
            </w:pPr>
          </w:p>
          <w:p w:rsidR="00CB0C96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2 855,8</w:t>
            </w:r>
          </w:p>
        </w:tc>
      </w:tr>
      <w:tr w:rsidR="00CB0C96" w:rsidTr="005561BD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CB0C96" w:rsidRDefault="00CB0C96" w:rsidP="005561BD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90,0</w:t>
            </w:r>
          </w:p>
        </w:tc>
      </w:tr>
    </w:tbl>
    <w:p w:rsidR="00CB0C96" w:rsidRDefault="00CB0C96" w:rsidP="00CB0C96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Default="00CB0C96" w:rsidP="00CB0C96">
      <w:pPr>
        <w:rPr>
          <w:sz w:val="28"/>
          <w:szCs w:val="28"/>
        </w:rPr>
      </w:pPr>
    </w:p>
    <w:p w:rsidR="00CB0C96" w:rsidRPr="007D020A" w:rsidRDefault="00CB0C96" w:rsidP="00CB0C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CB0C96" w:rsidRPr="00812D3E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CB0C96" w:rsidRDefault="00CB0C96" w:rsidP="00CB0C96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63B62">
        <w:rPr>
          <w:sz w:val="24"/>
          <w:szCs w:val="24"/>
        </w:rPr>
        <w:t xml:space="preserve">                                                                                 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в редакции решений от 11.05.2011 г. 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                                                         № 10, 23.05.2011г. № 12</w:t>
      </w:r>
    </w:p>
    <w:p w:rsidR="00CB0C96" w:rsidRDefault="00CB0C96" w:rsidP="00CB0C96">
      <w:pPr>
        <w:jc w:val="right"/>
        <w:rPr>
          <w:sz w:val="24"/>
          <w:szCs w:val="24"/>
        </w:rPr>
      </w:pPr>
    </w:p>
    <w:p w:rsidR="00CB0C96" w:rsidRPr="00563B62" w:rsidRDefault="00CB0C96" w:rsidP="00CB0C96">
      <w:pPr>
        <w:jc w:val="right"/>
        <w:rPr>
          <w:sz w:val="24"/>
          <w:szCs w:val="24"/>
        </w:rPr>
      </w:pPr>
    </w:p>
    <w:p w:rsidR="00CB0C96" w:rsidRPr="00AE0A18" w:rsidRDefault="00CB0C96" w:rsidP="00CB0C96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</w:t>
      </w:r>
      <w:proofErr w:type="spellStart"/>
      <w:r w:rsidRPr="00AE0A18">
        <w:rPr>
          <w:b/>
          <w:i/>
          <w:sz w:val="28"/>
          <w:szCs w:val="28"/>
        </w:rPr>
        <w:t>Монастырщинского</w:t>
      </w:r>
      <w:proofErr w:type="spellEnd"/>
      <w:r w:rsidRPr="00AE0A18">
        <w:rPr>
          <w:b/>
          <w:i/>
          <w:sz w:val="28"/>
          <w:szCs w:val="28"/>
        </w:rPr>
        <w:t xml:space="preserve">  района    </w:t>
      </w:r>
      <w:r>
        <w:rPr>
          <w:b/>
          <w:i/>
          <w:sz w:val="28"/>
          <w:szCs w:val="28"/>
        </w:rPr>
        <w:t xml:space="preserve"> Смоленской  области  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CB0C96" w:rsidRPr="00AE0A18" w:rsidRDefault="00CB0C96" w:rsidP="00CB0C96">
      <w:pPr>
        <w:tabs>
          <w:tab w:val="left" w:pos="3450"/>
        </w:tabs>
        <w:jc w:val="center"/>
        <w:rPr>
          <w:b/>
          <w:i/>
          <w:sz w:val="28"/>
          <w:szCs w:val="28"/>
        </w:rPr>
      </w:pPr>
    </w:p>
    <w:p w:rsidR="00CB0C96" w:rsidRPr="00C205C8" w:rsidRDefault="00CB0C96" w:rsidP="00CB0C96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CB0C96" w:rsidRPr="006E72B4" w:rsidTr="005561BD"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CB0C96" w:rsidRDefault="00CB0C96" w:rsidP="005561BD">
            <w:pPr>
              <w:tabs>
                <w:tab w:val="left" w:pos="3450"/>
              </w:tabs>
            </w:pPr>
            <w:r>
              <w:t>Классификации</w:t>
            </w:r>
          </w:p>
          <w:p w:rsidR="00CB0C96" w:rsidRPr="00BB1D31" w:rsidRDefault="00CB0C96" w:rsidP="005561BD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CB0C96" w:rsidRPr="00522F96" w:rsidRDefault="00CB0C96" w:rsidP="005561B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CB0C96" w:rsidRPr="006E72B4" w:rsidTr="005561BD">
        <w:trPr>
          <w:trHeight w:val="243"/>
        </w:trPr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CB0C96" w:rsidRPr="00C96E97" w:rsidTr="005561BD"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CB0C96" w:rsidRPr="00C96E97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>
              <w:rPr>
                <w:b/>
              </w:rPr>
              <w:t xml:space="preserve"> 2 323 300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AD4A42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CB0C96" w:rsidRPr="004C19A3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E118A3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2 323 300</w:t>
            </w:r>
          </w:p>
        </w:tc>
      </w:tr>
      <w:tr w:rsidR="00CB0C96" w:rsidRPr="0048395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CB0C96" w:rsidRPr="00483954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CB0C96" w:rsidRPr="00483954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CB0C96" w:rsidRPr="00483954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</w:t>
            </w:r>
            <w:r>
              <w:t>2 262 800</w:t>
            </w:r>
          </w:p>
        </w:tc>
      </w:tr>
      <w:tr w:rsidR="00CB0C96" w:rsidRPr="006E72B4" w:rsidTr="005561BD">
        <w:tc>
          <w:tcPr>
            <w:tcW w:w="239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CB0C96" w:rsidRPr="00483954" w:rsidRDefault="00CB0C96" w:rsidP="005561BD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>
              <w:t>2 262 800</w:t>
            </w:r>
          </w:p>
        </w:tc>
      </w:tr>
      <w:tr w:rsidR="00CB0C96" w:rsidRPr="00881B2A" w:rsidTr="005561BD">
        <w:tc>
          <w:tcPr>
            <w:tcW w:w="2390" w:type="dxa"/>
          </w:tcPr>
          <w:p w:rsidR="00CB0C96" w:rsidRPr="00881B2A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CB0C96" w:rsidRPr="00881B2A" w:rsidRDefault="00CB0C96" w:rsidP="005561BD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881B2A" w:rsidRDefault="00CB0C96" w:rsidP="005561BD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CB0C96" w:rsidRPr="00881B2A" w:rsidTr="005561BD">
        <w:trPr>
          <w:trHeight w:val="775"/>
        </w:trPr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3D056E" w:rsidRDefault="00CB0C96" w:rsidP="005561BD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CB0C96" w:rsidRPr="00881B2A" w:rsidRDefault="00CB0C96" w:rsidP="005561BD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  <w:p w:rsidR="00CB0C96" w:rsidRPr="00DF4308" w:rsidRDefault="00CB0C96" w:rsidP="005561BD">
            <w:pPr>
              <w:tabs>
                <w:tab w:val="left" w:pos="3450"/>
              </w:tabs>
              <w:jc w:val="right"/>
            </w:pPr>
            <w:r>
              <w:t xml:space="preserve">            60 500</w:t>
            </w:r>
          </w:p>
        </w:tc>
      </w:tr>
      <w:tr w:rsidR="00CB0C96" w:rsidRPr="00881B2A" w:rsidTr="005561BD">
        <w:trPr>
          <w:trHeight w:val="674"/>
        </w:trPr>
        <w:tc>
          <w:tcPr>
            <w:tcW w:w="2390" w:type="dxa"/>
          </w:tcPr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Default="00CB0C96" w:rsidP="005561BD">
            <w:pPr>
              <w:tabs>
                <w:tab w:val="left" w:pos="3450"/>
              </w:tabs>
              <w:rPr>
                <w:b/>
              </w:rPr>
            </w:pPr>
          </w:p>
          <w:p w:rsidR="00CB0C96" w:rsidRPr="003D056E" w:rsidRDefault="00CB0C96" w:rsidP="005561BD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CB0C96" w:rsidRPr="00881B2A" w:rsidRDefault="00CB0C96" w:rsidP="005561BD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</w:p>
          <w:p w:rsidR="00CB0C96" w:rsidRDefault="00CB0C96" w:rsidP="005561BD">
            <w:pPr>
              <w:tabs>
                <w:tab w:val="left" w:pos="3450"/>
              </w:tabs>
            </w:pPr>
            <w:r>
              <w:t xml:space="preserve">            60 500</w:t>
            </w:r>
          </w:p>
        </w:tc>
      </w:tr>
    </w:tbl>
    <w:p w:rsidR="00CB0C96" w:rsidRPr="00881B2A" w:rsidRDefault="00CB0C96" w:rsidP="00CB0C96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  <w:rPr>
          <w:sz w:val="28"/>
          <w:szCs w:val="28"/>
        </w:rPr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3450"/>
        </w:tabs>
      </w:pPr>
    </w:p>
    <w:p w:rsidR="00CB0C96" w:rsidRPr="00881B2A" w:rsidRDefault="00CB0C96" w:rsidP="00CB0C96">
      <w:pPr>
        <w:tabs>
          <w:tab w:val="left" w:pos="3450"/>
        </w:tabs>
      </w:pPr>
    </w:p>
    <w:p w:rsidR="00CB0C96" w:rsidRDefault="00CB0C96" w:rsidP="00CB0C96">
      <w:pPr>
        <w:tabs>
          <w:tab w:val="left" w:pos="8295"/>
        </w:tabs>
        <w:rPr>
          <w:sz w:val="28"/>
          <w:szCs w:val="28"/>
        </w:rPr>
      </w:pPr>
    </w:p>
    <w:p w:rsidR="00897435" w:rsidRPr="007D020A" w:rsidRDefault="00CB0C96" w:rsidP="0089743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97435">
        <w:rPr>
          <w:sz w:val="28"/>
          <w:szCs w:val="28"/>
        </w:rPr>
        <w:t xml:space="preserve">                                                                                                     </w:t>
      </w:r>
      <w:r w:rsidR="00897435">
        <w:rPr>
          <w:sz w:val="24"/>
          <w:szCs w:val="24"/>
        </w:rPr>
        <w:t xml:space="preserve">      </w:t>
      </w:r>
      <w:r w:rsidR="00897435" w:rsidRPr="00812D3E">
        <w:rPr>
          <w:sz w:val="24"/>
          <w:szCs w:val="24"/>
        </w:rPr>
        <w:t xml:space="preserve">Приложение № </w:t>
      </w:r>
      <w:r w:rsidR="00897435">
        <w:rPr>
          <w:sz w:val="24"/>
          <w:szCs w:val="24"/>
        </w:rPr>
        <w:t>7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897435" w:rsidRDefault="00897435" w:rsidP="00897435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CB0C96" w:rsidRPr="00CB0C96" w:rsidRDefault="00CB0C96" w:rsidP="00CB0C96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 xml:space="preserve">                                                         № 10, 23.05.2011г. № 12</w:t>
      </w:r>
    </w:p>
    <w:p w:rsidR="00897435" w:rsidRDefault="00897435" w:rsidP="00897435">
      <w:pPr>
        <w:tabs>
          <w:tab w:val="left" w:pos="3450"/>
        </w:tabs>
        <w:jc w:val="right"/>
        <w:rPr>
          <w:sz w:val="28"/>
          <w:szCs w:val="28"/>
        </w:rPr>
      </w:pPr>
    </w:p>
    <w:p w:rsidR="00897435" w:rsidRDefault="00897435" w:rsidP="0089743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897435" w:rsidRPr="00ED6CCF" w:rsidRDefault="00897435" w:rsidP="00897435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897435" w:rsidRDefault="00897435" w:rsidP="00897435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897435" w:rsidRPr="007946D7" w:rsidRDefault="00897435" w:rsidP="00897435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851242" w:rsidRDefault="00897435" w:rsidP="00897435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897435" w:rsidRPr="007946D7" w:rsidRDefault="00897435" w:rsidP="00897435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897435" w:rsidRDefault="00897435" w:rsidP="00897435">
            <w:pPr>
              <w:tabs>
                <w:tab w:val="left" w:pos="5910"/>
              </w:tabs>
            </w:pPr>
            <w:r w:rsidRPr="007946D7">
              <w:t>Под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897435" w:rsidRPr="007946D7" w:rsidRDefault="00897435" w:rsidP="0089743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Целевая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статья</w:t>
            </w:r>
          </w:p>
          <w:p w:rsidR="00897435" w:rsidRPr="00FB2F44" w:rsidRDefault="00897435" w:rsidP="0089743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Вид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897435" w:rsidRPr="00F62B7A" w:rsidRDefault="00897435" w:rsidP="00897435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897435" w:rsidRPr="00F62B7A" w:rsidRDefault="00897435" w:rsidP="00897435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85124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897435" w:rsidRPr="00851242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851242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897435" w:rsidRPr="0085124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851242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Pr="00ED6CCF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851242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Pr="00CE6C09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Default="00897435" w:rsidP="00FA1DFB">
            <w:pPr>
              <w:jc w:val="center"/>
            </w:pPr>
          </w:p>
          <w:p w:rsidR="00897435" w:rsidRPr="00CE6C09" w:rsidRDefault="00897435" w:rsidP="00FA1DF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  <w:p w:rsidR="00897435" w:rsidRDefault="00897435" w:rsidP="00FA1DFB">
            <w:pPr>
              <w:jc w:val="center"/>
            </w:pPr>
          </w:p>
          <w:p w:rsidR="00897435" w:rsidRPr="00CE6C09" w:rsidRDefault="00897435" w:rsidP="00FA1DFB">
            <w:pPr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CE6C09" w:rsidRDefault="00897435" w:rsidP="00FA1DFB">
            <w:pPr>
              <w:tabs>
                <w:tab w:val="left" w:pos="5910"/>
              </w:tabs>
              <w:jc w:val="center"/>
            </w:pPr>
            <w:r w:rsidRPr="00CE6C09"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E6C09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 w:rsidRPr="0015519E">
              <w:t>002 03 00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ED6CCF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002 03 00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5519E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15519E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15519E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Pr="00993A6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897435" w:rsidRPr="00993A61" w:rsidRDefault="00897435" w:rsidP="00897435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993A61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993A61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993A61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993A61" w:rsidRDefault="00897435" w:rsidP="0089743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652E5" w:rsidRDefault="00897435" w:rsidP="00897435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A652E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897435" w:rsidRPr="00A652E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Pr="00A652E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B0C96">
              <w:rPr>
                <w:b/>
              </w:rPr>
              <w:t> 518 750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Pr="00A652E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A652E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002 00 00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>1 518</w:t>
            </w:r>
            <w:r w:rsidR="00897435">
              <w:t xml:space="preserve">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C37566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 w:rsidRPr="00C37566">
              <w:t>002 04 00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 xml:space="preserve">  1 518</w:t>
            </w:r>
            <w:r w:rsidR="00897435">
              <w:t xml:space="preserve"> 750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C37566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C37566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C37566" w:rsidRDefault="00CB0C96" w:rsidP="00897435">
            <w:pPr>
              <w:tabs>
                <w:tab w:val="left" w:pos="5910"/>
              </w:tabs>
              <w:jc w:val="right"/>
            </w:pPr>
            <w:r>
              <w:t xml:space="preserve">  1 518</w:t>
            </w:r>
            <w:r w:rsidR="00897435">
              <w:t xml:space="preserve"> 750</w:t>
            </w:r>
          </w:p>
        </w:tc>
      </w:tr>
      <w:tr w:rsidR="00897435" w:rsidRPr="0068238B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68238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>
              <w:rPr>
                <w:b/>
              </w:rPr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897435" w:rsidRPr="0068238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68238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>
              <w:rPr>
                <w:b/>
              </w:rPr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68238B" w:rsidRDefault="00897435" w:rsidP="00FA1DFB">
            <w:pPr>
              <w:tabs>
                <w:tab w:val="left" w:pos="5910"/>
              </w:tabs>
              <w:jc w:val="center"/>
            </w:pPr>
            <w:r>
              <w:t>001 00 00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68238B" w:rsidRDefault="00FA1DFB" w:rsidP="00897435">
            <w:pPr>
              <w:tabs>
                <w:tab w:val="left" w:pos="5910"/>
              </w:tabs>
              <w:jc w:val="right"/>
            </w:pPr>
            <w:r>
              <w:t xml:space="preserve">       60 5</w:t>
            </w:r>
            <w:r w:rsidR="00897435"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68238B" w:rsidRDefault="00897435" w:rsidP="0089743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lastRenderedPageBreak/>
              <w:t>001 36 00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359F8" w:rsidRDefault="00FA1DFB" w:rsidP="00897435">
            <w:pPr>
              <w:tabs>
                <w:tab w:val="left" w:pos="5910"/>
              </w:tabs>
              <w:jc w:val="right"/>
            </w:pPr>
            <w:r>
              <w:lastRenderedPageBreak/>
              <w:t>60 5</w:t>
            </w:r>
            <w:r w:rsidR="00897435">
              <w:t>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359F8" w:rsidRDefault="00897435" w:rsidP="00897435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359F8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359F8" w:rsidRDefault="00FA1DFB" w:rsidP="00897435">
            <w:pPr>
              <w:tabs>
                <w:tab w:val="left" w:pos="5910"/>
              </w:tabs>
              <w:jc w:val="right"/>
            </w:pPr>
            <w:r>
              <w:t>60 5</w:t>
            </w:r>
            <w:r w:rsidR="00897435">
              <w:t>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P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 w:rsidRPr="00FA1DFB">
              <w:rPr>
                <w:b/>
              </w:rP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P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A1DFB">
              <w:rPr>
                <w:b/>
              </w:rPr>
              <w:t>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Pr="00FA1DFB" w:rsidRDefault="00FA1DFB" w:rsidP="00897435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086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>
              <w:t>317 00 00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P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08</w:t>
            </w:r>
          </w:p>
        </w:tc>
        <w:tc>
          <w:tcPr>
            <w:tcW w:w="1086" w:type="dxa"/>
          </w:tcPr>
          <w:p w:rsidR="00FA1DFB" w:rsidRDefault="00FA1DFB" w:rsidP="00FA1DFB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FA1DFB" w:rsidRPr="00A73547" w:rsidTr="00897435">
        <w:tc>
          <w:tcPr>
            <w:tcW w:w="5078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42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04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08</w:t>
            </w:r>
          </w:p>
        </w:tc>
        <w:tc>
          <w:tcPr>
            <w:tcW w:w="1086" w:type="dxa"/>
          </w:tcPr>
          <w:p w:rsidR="00FA1DFB" w:rsidRDefault="00FA1DFB" w:rsidP="00FA1DFB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709" w:type="dxa"/>
          </w:tcPr>
          <w:p w:rsidR="00FA1DFB" w:rsidRPr="00FA1DFB" w:rsidRDefault="00FA1DFB" w:rsidP="00FA1DFB">
            <w:pPr>
              <w:tabs>
                <w:tab w:val="left" w:pos="5910"/>
              </w:tabs>
              <w:jc w:val="center"/>
            </w:pPr>
            <w:r w:rsidRPr="00FA1DFB">
              <w:t>006</w:t>
            </w:r>
          </w:p>
        </w:tc>
        <w:tc>
          <w:tcPr>
            <w:tcW w:w="1134" w:type="dxa"/>
          </w:tcPr>
          <w:p w:rsidR="00FA1DFB" w:rsidRDefault="00FA1DFB" w:rsidP="00897435">
            <w:pPr>
              <w:tabs>
                <w:tab w:val="left" w:pos="5910"/>
              </w:tabs>
            </w:pPr>
            <w:r>
              <w:t xml:space="preserve">       40 000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359F8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250F61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763</w:t>
            </w:r>
            <w:r w:rsidR="00897435">
              <w:rPr>
                <w:b/>
              </w:rPr>
              <w:t xml:space="preserve">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250F6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250F6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250F61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897435">
              <w:rPr>
                <w:b/>
              </w:rPr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</w:pPr>
            <w:r>
              <w:t xml:space="preserve">     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  <w:jc w:val="right"/>
            </w:pPr>
            <w:r>
              <w:t>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37564B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37564B" w:rsidRDefault="00FA1DFB" w:rsidP="00897435">
            <w:pPr>
              <w:tabs>
                <w:tab w:val="left" w:pos="5910"/>
              </w:tabs>
              <w:jc w:val="right"/>
            </w:pPr>
            <w:r>
              <w:t>18</w:t>
            </w:r>
            <w:r w:rsidR="00897435">
              <w:t>0 000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897435" w:rsidRPr="0037564B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37564B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897435">
              <w:rPr>
                <w:b/>
              </w:rPr>
              <w:t>3 670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37564B" w:rsidRDefault="00897435" w:rsidP="0089743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DA28F2" w:rsidRDefault="00FA1DFB" w:rsidP="00897435">
            <w:pPr>
              <w:tabs>
                <w:tab w:val="left" w:pos="5910"/>
              </w:tabs>
              <w:jc w:val="right"/>
            </w:pPr>
            <w:r>
              <w:t>58</w:t>
            </w:r>
            <w:r w:rsidR="00897435">
              <w:t>3 670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A28F2" w:rsidRDefault="00897435" w:rsidP="0089743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DA28F2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A28F2" w:rsidRDefault="00897435" w:rsidP="00897435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A28F2" w:rsidRDefault="00FA1DFB" w:rsidP="00897435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A1DFB">
              <w:t>191 383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897435" w:rsidRPr="00DA28F2" w:rsidRDefault="00897435" w:rsidP="00897435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DA28F2" w:rsidRDefault="00897435" w:rsidP="00FA1DFB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DA28F2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FA1DFB">
              <w:t>39 390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FA1DFB">
              <w:t>39 390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613FA" w:rsidRDefault="00897435" w:rsidP="00897435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FA1DFB" w:rsidP="00897435">
            <w:pPr>
              <w:tabs>
                <w:tab w:val="left" w:pos="5910"/>
              </w:tabs>
              <w:jc w:val="right"/>
            </w:pPr>
            <w:r>
              <w:t>30 51</w:t>
            </w:r>
            <w:r w:rsidR="00897435">
              <w:t>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Pr="004613FA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4613FA" w:rsidRDefault="00FA1DFB" w:rsidP="00897435">
            <w:pPr>
              <w:tabs>
                <w:tab w:val="left" w:pos="5910"/>
              </w:tabs>
              <w:jc w:val="right"/>
            </w:pPr>
            <w:r>
              <w:t>30 51</w:t>
            </w:r>
            <w:r w:rsidR="00897435">
              <w:t>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6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4A7CF1" w:rsidRDefault="00897435" w:rsidP="00897435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491 00 00</w:t>
            </w:r>
          </w:p>
        </w:tc>
        <w:tc>
          <w:tcPr>
            <w:tcW w:w="709" w:type="dxa"/>
          </w:tcPr>
          <w:p w:rsidR="00897435" w:rsidRPr="00A73547" w:rsidRDefault="00897435" w:rsidP="00FA1DFB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A73547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Pr="004A7CF1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709" w:type="dxa"/>
          </w:tcPr>
          <w:p w:rsidR="00897435" w:rsidRPr="004A7CF1" w:rsidRDefault="00897435" w:rsidP="00FA1DFB">
            <w:pPr>
              <w:tabs>
                <w:tab w:val="left" w:pos="5910"/>
              </w:tabs>
              <w:jc w:val="center"/>
            </w:pPr>
            <w:r>
              <w:t>005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Pr="00DE658A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897435" w:rsidRPr="00DE658A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897435" w:rsidRPr="00DE658A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Pr="00DE658A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77389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897435" w:rsidRPr="00A73547" w:rsidTr="00897435">
        <w:tc>
          <w:tcPr>
            <w:tcW w:w="5078" w:type="dxa"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086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897435" w:rsidRDefault="00897435" w:rsidP="00FA1DFB">
            <w:pPr>
              <w:tabs>
                <w:tab w:val="left" w:pos="5910"/>
              </w:tabs>
              <w:jc w:val="center"/>
            </w:pPr>
          </w:p>
          <w:p w:rsidR="00897435" w:rsidRDefault="00897435" w:rsidP="00FA1DFB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Pr="00177389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Pr="007D020A" w:rsidRDefault="00897435" w:rsidP="00897435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897435" w:rsidRPr="00812D3E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897435" w:rsidRDefault="00897435" w:rsidP="00897435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A1DFB" w:rsidRPr="00CB0C96" w:rsidRDefault="00FA1DFB" w:rsidP="00FA1DFB">
      <w:pPr>
        <w:jc w:val="right"/>
        <w:rPr>
          <w:sz w:val="24"/>
          <w:szCs w:val="24"/>
        </w:rPr>
      </w:pPr>
      <w:r w:rsidRPr="00CB0C96">
        <w:rPr>
          <w:sz w:val="24"/>
          <w:szCs w:val="24"/>
        </w:rPr>
        <w:t>№ 10, 23.05.2011г. № 12</w:t>
      </w: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3450"/>
        </w:tabs>
        <w:rPr>
          <w:sz w:val="24"/>
          <w:szCs w:val="24"/>
        </w:rPr>
      </w:pPr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897435" w:rsidRDefault="00897435" w:rsidP="00FA1DF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2011  год.</w:t>
      </w: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sz w:val="28"/>
                <w:szCs w:val="28"/>
              </w:rPr>
            </w:pPr>
          </w:p>
          <w:p w:rsidR="00897435" w:rsidRDefault="00897435" w:rsidP="00897435">
            <w:pPr>
              <w:rPr>
                <w:sz w:val="28"/>
                <w:szCs w:val="28"/>
              </w:rPr>
            </w:pPr>
          </w:p>
          <w:p w:rsidR="00897435" w:rsidRDefault="00897435" w:rsidP="00897435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Код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главного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бюджета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Под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Целевая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статья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Вид</w:t>
            </w:r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897435" w:rsidRDefault="00897435" w:rsidP="00897435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897435" w:rsidRDefault="00897435" w:rsidP="0089743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7435" w:rsidRDefault="00FA1DFB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2 785 8</w:t>
            </w:r>
            <w:r w:rsidR="00897435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97435" w:rsidRPr="00720717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Pr="00F117B0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/>
          <w:p w:rsidR="00897435" w:rsidRDefault="00897435" w:rsidP="00897435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897435" w:rsidP="00897435">
            <w:pPr>
              <w:tabs>
                <w:tab w:val="left" w:pos="5910"/>
              </w:tabs>
              <w:rPr>
                <w:b/>
              </w:rPr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1 518</w:t>
            </w:r>
            <w:r w:rsidR="00897435">
              <w:rPr>
                <w:b/>
              </w:rPr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897435" w:rsidRDefault="00897435" w:rsidP="0089743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897435" w:rsidRDefault="00897435" w:rsidP="00897435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>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1 518</w:t>
            </w:r>
            <w:r w:rsidR="00897435">
              <w:t xml:space="preserve"> 750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Pr="009D201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9D2012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9D2012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 w:rsidRPr="00720717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Pr="009D2012" w:rsidRDefault="00897435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897435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Pr="0072071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897435" w:rsidRPr="00720717">
              <w:rPr>
                <w:b/>
              </w:rPr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>60 5</w:t>
            </w:r>
            <w:r w:rsidR="00897435"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60 5</w:t>
            </w:r>
            <w:r w:rsidR="00897435">
              <w:t>00</w:t>
            </w:r>
          </w:p>
        </w:tc>
      </w:tr>
      <w:tr w:rsidR="00897435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35" w:rsidRDefault="00897435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C61B77">
            <w:pPr>
              <w:tabs>
                <w:tab w:val="left" w:pos="5910"/>
              </w:tabs>
              <w:jc w:val="center"/>
            </w:pPr>
          </w:p>
          <w:p w:rsidR="00897435" w:rsidRDefault="00897435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35" w:rsidRDefault="00897435" w:rsidP="00897435">
            <w:pPr>
              <w:tabs>
                <w:tab w:val="left" w:pos="5910"/>
              </w:tabs>
            </w:pPr>
          </w:p>
          <w:p w:rsidR="00897435" w:rsidRDefault="00C61B77" w:rsidP="00897435">
            <w:pPr>
              <w:tabs>
                <w:tab w:val="left" w:pos="5910"/>
              </w:tabs>
            </w:pPr>
            <w:r>
              <w:t xml:space="preserve">       60 5</w:t>
            </w:r>
            <w:r w:rsidR="00897435">
              <w:t>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Pr="00FA1DFB" w:rsidRDefault="00C61B77" w:rsidP="005561BD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61B77" w:rsidRDefault="00C61B77" w:rsidP="00C61B77">
            <w:pPr>
              <w:tabs>
                <w:tab w:val="left" w:pos="5910"/>
              </w:tabs>
              <w:jc w:val="center"/>
            </w:pPr>
            <w:r w:rsidRPr="00C61B77"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C61B77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61B77" w:rsidRDefault="00C61B77" w:rsidP="00C61B77">
            <w:pPr>
              <w:tabs>
                <w:tab w:val="left" w:pos="5910"/>
              </w:tabs>
              <w:jc w:val="center"/>
            </w:pPr>
            <w:r w:rsidRPr="00C61B77"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5561BD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5561BD">
            <w:pPr>
              <w:tabs>
                <w:tab w:val="left" w:pos="5910"/>
              </w:tabs>
              <w:jc w:val="center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FA1DFB" w:rsidRDefault="00C61B77" w:rsidP="005561BD">
            <w:pPr>
              <w:tabs>
                <w:tab w:val="left" w:pos="5910"/>
              </w:tabs>
              <w:jc w:val="center"/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763 670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180 000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583 670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583 670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C61B77" w:rsidRDefault="00C61B77" w:rsidP="00897435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139 390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139 390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</w:p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Default="00C61B77" w:rsidP="00897435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B13FFF" w:rsidRDefault="00C61B77" w:rsidP="00C61B77">
            <w:pPr>
              <w:tabs>
                <w:tab w:val="left" w:pos="5910"/>
              </w:tabs>
              <w:jc w:val="center"/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7" w:rsidRPr="00DE658A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DE658A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61B77" w:rsidRPr="00CE1E90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Pr="00CE1E90" w:rsidRDefault="00C61B77" w:rsidP="00897435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11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</w:p>
          <w:p w:rsidR="00C61B77" w:rsidRPr="00177389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C61B77" w:rsidTr="0089743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C61B77">
            <w:pPr>
              <w:tabs>
                <w:tab w:val="left" w:pos="5910"/>
              </w:tabs>
              <w:jc w:val="center"/>
            </w:pPr>
            <w:r>
              <w:t>500</w:t>
            </w:r>
          </w:p>
          <w:p w:rsidR="00C61B77" w:rsidRPr="00177389" w:rsidRDefault="00C61B77" w:rsidP="00C61B7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7" w:rsidRDefault="00C61B77" w:rsidP="00897435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tabs>
          <w:tab w:val="left" w:pos="5910"/>
        </w:tabs>
        <w:rPr>
          <w:sz w:val="24"/>
          <w:szCs w:val="24"/>
        </w:rPr>
      </w:pPr>
    </w:p>
    <w:p w:rsidR="00897435" w:rsidRDefault="00897435" w:rsidP="00897435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sz w:val="28"/>
          <w:szCs w:val="28"/>
        </w:rPr>
        <w:t xml:space="preserve"> </w:t>
      </w:r>
    </w:p>
    <w:p w:rsidR="00FD4FEF" w:rsidRPr="00B00B68" w:rsidRDefault="00FD4FEF" w:rsidP="00FD4F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FD4FEF" w:rsidRPr="00ED42B8" w:rsidRDefault="00FD4FEF" w:rsidP="00FD4FEF">
      <w:pPr>
        <w:rPr>
          <w:sz w:val="28"/>
          <w:szCs w:val="28"/>
        </w:rPr>
      </w:pPr>
    </w:p>
    <w:p w:rsidR="00FD4FEF" w:rsidRDefault="00FD4FEF" w:rsidP="00FD4FEF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 xml:space="preserve">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 Смоленской области на 2011 год»</w:t>
      </w:r>
      <w:r w:rsidR="005561BD">
        <w:rPr>
          <w:sz w:val="28"/>
          <w:szCs w:val="28"/>
        </w:rPr>
        <w:t>, в редакции решений от 11.05.2011 г. № 10, от 23.05.2011 г. № 12.</w:t>
      </w:r>
      <w:r>
        <w:rPr>
          <w:sz w:val="28"/>
          <w:szCs w:val="28"/>
        </w:rPr>
        <w:t xml:space="preserve"> </w:t>
      </w:r>
      <w:r w:rsidRPr="00ED42B8">
        <w:rPr>
          <w:sz w:val="28"/>
          <w:szCs w:val="28"/>
        </w:rPr>
        <w:t xml:space="preserve"> </w:t>
      </w:r>
      <w:proofErr w:type="gramEnd"/>
    </w:p>
    <w:p w:rsidR="00FD4FEF" w:rsidRDefault="00FD4FEF" w:rsidP="00FD4FEF">
      <w:pPr>
        <w:jc w:val="both"/>
        <w:rPr>
          <w:b/>
          <w:sz w:val="28"/>
          <w:szCs w:val="28"/>
        </w:rPr>
      </w:pPr>
    </w:p>
    <w:p w:rsidR="00FD4FEF" w:rsidRDefault="00FD4FEF" w:rsidP="00FD4F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5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2011 год»</w:t>
      </w:r>
      <w:r w:rsidR="005561BD">
        <w:rPr>
          <w:sz w:val="28"/>
          <w:szCs w:val="28"/>
        </w:rPr>
        <w:t>, в редакции решений от 11.05.2011 г. № 10, 23.05.2011 г. № 12</w:t>
      </w:r>
      <w:r>
        <w:rPr>
          <w:sz w:val="28"/>
          <w:szCs w:val="28"/>
        </w:rPr>
        <w:t xml:space="preserve"> обусловлено изменениями основных характеристик  бюджета (объем доходов, объем расходов</w:t>
      </w:r>
      <w:r w:rsidR="005561BD">
        <w:rPr>
          <w:sz w:val="28"/>
          <w:szCs w:val="28"/>
        </w:rPr>
        <w:t>, дефицит</w:t>
      </w:r>
      <w:r>
        <w:rPr>
          <w:sz w:val="28"/>
          <w:szCs w:val="28"/>
        </w:rPr>
        <w:t>).</w:t>
      </w:r>
    </w:p>
    <w:p w:rsidR="00FD4FEF" w:rsidRDefault="00FD4FEF" w:rsidP="00FD4FEF">
      <w:pPr>
        <w:jc w:val="both"/>
        <w:rPr>
          <w:sz w:val="28"/>
          <w:szCs w:val="28"/>
        </w:rPr>
      </w:pPr>
    </w:p>
    <w:p w:rsidR="00FD4FEF" w:rsidRPr="00621AF1" w:rsidRDefault="00FD4FEF" w:rsidP="00FD4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FD4FEF" w:rsidRPr="00631AA2" w:rsidRDefault="00FD4FEF" w:rsidP="00FD4FEF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FD4FEF" w:rsidRDefault="00FD4FEF" w:rsidP="00FD4FE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5561BD">
        <w:rPr>
          <w:sz w:val="28"/>
          <w:szCs w:val="28"/>
        </w:rPr>
        <w:t>Объем доходов на 23.05.2011 г. 2 694 900 рублей + 900 рублей = 2 695 8</w:t>
      </w:r>
      <w:r>
        <w:rPr>
          <w:sz w:val="28"/>
          <w:szCs w:val="28"/>
        </w:rPr>
        <w:t xml:space="preserve">00 рублей </w:t>
      </w:r>
    </w:p>
    <w:p w:rsidR="00FD4FEF" w:rsidRDefault="00FD4FEF" w:rsidP="00FD4FEF">
      <w:pPr>
        <w:jc w:val="both"/>
        <w:rPr>
          <w:b/>
          <w:sz w:val="28"/>
          <w:szCs w:val="28"/>
        </w:rPr>
      </w:pPr>
    </w:p>
    <w:p w:rsidR="00FD4FEF" w:rsidRPr="00806219" w:rsidRDefault="00FD4FEF" w:rsidP="00FD4FEF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Безвозмездные  поступления                      </w:t>
      </w:r>
      <w:r w:rsidR="005561BD">
        <w:rPr>
          <w:b/>
          <w:sz w:val="28"/>
          <w:szCs w:val="28"/>
          <w:u w:val="single"/>
        </w:rPr>
        <w:t xml:space="preserve">                       </w:t>
      </w:r>
      <w:r w:rsidR="00805BAC">
        <w:rPr>
          <w:b/>
          <w:sz w:val="28"/>
          <w:szCs w:val="28"/>
          <w:u w:val="single"/>
        </w:rPr>
        <w:t xml:space="preserve">     </w:t>
      </w:r>
      <w:r w:rsidR="005561BD">
        <w:rPr>
          <w:b/>
          <w:sz w:val="28"/>
          <w:szCs w:val="28"/>
          <w:u w:val="single"/>
        </w:rPr>
        <w:t xml:space="preserve">  </w:t>
      </w:r>
      <w:r w:rsidR="00805BAC">
        <w:rPr>
          <w:b/>
          <w:sz w:val="28"/>
          <w:szCs w:val="28"/>
          <w:u w:val="single"/>
        </w:rPr>
        <w:t xml:space="preserve"> </w:t>
      </w:r>
      <w:r w:rsidR="005561BD">
        <w:rPr>
          <w:b/>
          <w:sz w:val="28"/>
          <w:szCs w:val="28"/>
          <w:u w:val="single"/>
        </w:rPr>
        <w:t xml:space="preserve"> + 9</w:t>
      </w:r>
      <w:r>
        <w:rPr>
          <w:b/>
          <w:sz w:val="28"/>
          <w:szCs w:val="28"/>
          <w:u w:val="single"/>
        </w:rPr>
        <w:t xml:space="preserve">00  </w:t>
      </w:r>
      <w:r w:rsidRPr="00806219">
        <w:rPr>
          <w:b/>
          <w:sz w:val="28"/>
          <w:szCs w:val="28"/>
          <w:u w:val="single"/>
        </w:rPr>
        <w:t>рублей</w:t>
      </w:r>
    </w:p>
    <w:p w:rsidR="00FD4FEF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>2 322 400 рублей + 900 рублей = 2 323 3</w:t>
      </w:r>
      <w:r w:rsidR="00FD4FEF">
        <w:rPr>
          <w:sz w:val="28"/>
          <w:szCs w:val="28"/>
        </w:rPr>
        <w:t>00 рублей</w:t>
      </w:r>
    </w:p>
    <w:p w:rsidR="00FD4FEF" w:rsidRDefault="00FD4FEF" w:rsidP="00FD4FEF">
      <w:pPr>
        <w:rPr>
          <w:sz w:val="28"/>
          <w:szCs w:val="28"/>
        </w:rPr>
      </w:pPr>
    </w:p>
    <w:p w:rsidR="00FD4FEF" w:rsidRDefault="00FD4FEF" w:rsidP="00FD4FEF">
      <w:pPr>
        <w:rPr>
          <w:i/>
          <w:sz w:val="28"/>
          <w:szCs w:val="28"/>
          <w:u w:val="single"/>
        </w:rPr>
      </w:pPr>
      <w:r w:rsidRPr="00FC103E">
        <w:rPr>
          <w:i/>
          <w:sz w:val="28"/>
          <w:szCs w:val="28"/>
          <w:u w:val="single"/>
        </w:rPr>
        <w:t>Субвенции бюджетам субъектам Российской Федерации</w:t>
      </w:r>
      <w:r w:rsidR="00805BAC">
        <w:rPr>
          <w:i/>
          <w:sz w:val="28"/>
          <w:szCs w:val="28"/>
          <w:u w:val="single"/>
        </w:rPr>
        <w:t xml:space="preserve"> </w:t>
      </w:r>
      <w:r w:rsidRPr="00FC103E">
        <w:rPr>
          <w:i/>
          <w:sz w:val="28"/>
          <w:szCs w:val="28"/>
          <w:u w:val="single"/>
        </w:rPr>
        <w:t xml:space="preserve"> и </w:t>
      </w:r>
      <w:r w:rsidR="00805BAC">
        <w:rPr>
          <w:i/>
          <w:sz w:val="28"/>
          <w:szCs w:val="28"/>
          <w:u w:val="single"/>
        </w:rPr>
        <w:t xml:space="preserve">  </w:t>
      </w:r>
      <w:r w:rsidRPr="00FC103E">
        <w:rPr>
          <w:i/>
          <w:sz w:val="28"/>
          <w:szCs w:val="28"/>
          <w:u w:val="single"/>
        </w:rPr>
        <w:t xml:space="preserve">муниципальных образований </w:t>
      </w:r>
      <w:r>
        <w:rPr>
          <w:i/>
          <w:sz w:val="28"/>
          <w:szCs w:val="28"/>
          <w:u w:val="single"/>
        </w:rPr>
        <w:t xml:space="preserve">                                                            </w:t>
      </w:r>
      <w:r w:rsidR="005561BD">
        <w:rPr>
          <w:i/>
          <w:sz w:val="28"/>
          <w:szCs w:val="28"/>
          <w:u w:val="single"/>
        </w:rPr>
        <w:t xml:space="preserve">                      </w:t>
      </w:r>
      <w:r w:rsidR="00805BAC">
        <w:rPr>
          <w:i/>
          <w:sz w:val="28"/>
          <w:szCs w:val="28"/>
          <w:u w:val="single"/>
        </w:rPr>
        <w:t xml:space="preserve">    </w:t>
      </w:r>
      <w:r w:rsidR="005561BD">
        <w:rPr>
          <w:i/>
          <w:sz w:val="28"/>
          <w:szCs w:val="28"/>
          <w:u w:val="single"/>
        </w:rPr>
        <w:t xml:space="preserve"> </w:t>
      </w:r>
      <w:r w:rsidR="00805BAC">
        <w:rPr>
          <w:i/>
          <w:sz w:val="28"/>
          <w:szCs w:val="28"/>
          <w:u w:val="single"/>
        </w:rPr>
        <w:t xml:space="preserve"> </w:t>
      </w:r>
      <w:r w:rsidR="005561BD">
        <w:rPr>
          <w:i/>
          <w:sz w:val="28"/>
          <w:szCs w:val="28"/>
          <w:u w:val="single"/>
        </w:rPr>
        <w:t xml:space="preserve"> +9</w:t>
      </w:r>
      <w:r w:rsidRPr="00FC103E">
        <w:rPr>
          <w:i/>
          <w:sz w:val="28"/>
          <w:szCs w:val="28"/>
          <w:u w:val="single"/>
        </w:rPr>
        <w:t>00</w:t>
      </w:r>
      <w:r w:rsidR="005561BD">
        <w:rPr>
          <w:i/>
          <w:sz w:val="28"/>
          <w:szCs w:val="28"/>
          <w:u w:val="single"/>
        </w:rPr>
        <w:t xml:space="preserve"> рублей</w:t>
      </w:r>
    </w:p>
    <w:p w:rsidR="00FD4FEF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них:</w:t>
      </w:r>
    </w:p>
    <w:p w:rsidR="005561BD" w:rsidRDefault="005561BD" w:rsidP="00FD4FEF">
      <w:pPr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осуществление первичного воинского учета на территориях, где отсутствуют военные комиссариаты              + 900 рублей</w:t>
      </w:r>
    </w:p>
    <w:p w:rsidR="005561BD" w:rsidRPr="005561BD" w:rsidRDefault="005561BD" w:rsidP="00FD4FEF">
      <w:pPr>
        <w:rPr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доходы:                                   </w:t>
      </w:r>
      <w:r w:rsidR="005561BD">
        <w:rPr>
          <w:b/>
          <w:sz w:val="28"/>
          <w:szCs w:val="28"/>
        </w:rPr>
        <w:t xml:space="preserve">                                        </w:t>
      </w:r>
      <w:r w:rsidR="00805BAC">
        <w:rPr>
          <w:b/>
          <w:sz w:val="28"/>
          <w:szCs w:val="28"/>
        </w:rPr>
        <w:t xml:space="preserve">    </w:t>
      </w:r>
      <w:r w:rsidR="005561BD">
        <w:rPr>
          <w:b/>
          <w:sz w:val="28"/>
          <w:szCs w:val="28"/>
        </w:rPr>
        <w:t xml:space="preserve">    + 9</w:t>
      </w:r>
      <w:r>
        <w:rPr>
          <w:b/>
          <w:sz w:val="28"/>
          <w:szCs w:val="28"/>
        </w:rPr>
        <w:t>00  рублей</w:t>
      </w:r>
    </w:p>
    <w:p w:rsidR="00FD4FEF" w:rsidRDefault="00FD4FEF" w:rsidP="00FD4FEF">
      <w:pPr>
        <w:rPr>
          <w:b/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</w:rPr>
      </w:pPr>
    </w:p>
    <w:p w:rsidR="00FD4FEF" w:rsidRDefault="00FD4FEF" w:rsidP="00FD4F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D4FEF" w:rsidRDefault="00FD4FEF" w:rsidP="00FD4FE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5561BD">
        <w:rPr>
          <w:sz w:val="28"/>
          <w:szCs w:val="28"/>
        </w:rPr>
        <w:t>Объем расходов на 23.0</w:t>
      </w:r>
      <w:r w:rsidR="00805BAC">
        <w:rPr>
          <w:sz w:val="28"/>
          <w:szCs w:val="28"/>
        </w:rPr>
        <w:t xml:space="preserve">5.2011 г. 2 694 900 рублей + 90 </w:t>
      </w:r>
      <w:r w:rsidR="005561BD">
        <w:rPr>
          <w:sz w:val="28"/>
          <w:szCs w:val="28"/>
        </w:rPr>
        <w:t>900 рублей = 2 785 8</w:t>
      </w:r>
      <w:r>
        <w:rPr>
          <w:sz w:val="28"/>
          <w:szCs w:val="28"/>
        </w:rPr>
        <w:t xml:space="preserve">00 рублей </w:t>
      </w:r>
    </w:p>
    <w:p w:rsidR="00FD4FEF" w:rsidRDefault="00FD4FEF" w:rsidP="00FD4FEF">
      <w:pPr>
        <w:rPr>
          <w:b/>
          <w:sz w:val="28"/>
          <w:szCs w:val="28"/>
          <w:u w:val="single"/>
        </w:rPr>
      </w:pPr>
    </w:p>
    <w:p w:rsidR="00FD4FEF" w:rsidRDefault="00FD4FEF" w:rsidP="00FD4F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FD4FEF" w:rsidRPr="00DC3CCC" w:rsidTr="005561BD">
        <w:tc>
          <w:tcPr>
            <w:tcW w:w="3227" w:type="dxa"/>
          </w:tcPr>
          <w:p w:rsidR="00FD4FEF" w:rsidRPr="00DC3CCC" w:rsidRDefault="00FD4FEF" w:rsidP="005561BD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FD4FEF" w:rsidRPr="00DC3CCC" w:rsidRDefault="00FD4FEF" w:rsidP="005561BD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FD4FEF" w:rsidRPr="00DC3CCC" w:rsidRDefault="00FD4FEF" w:rsidP="005561BD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4FEF" w:rsidRPr="00DC3CCC" w:rsidTr="005561BD">
        <w:tc>
          <w:tcPr>
            <w:tcW w:w="3227" w:type="dxa"/>
          </w:tcPr>
          <w:p w:rsidR="00FD4FEF" w:rsidRPr="00DC3CCC" w:rsidRDefault="00FD4FEF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61BD">
              <w:rPr>
                <w:sz w:val="28"/>
                <w:szCs w:val="28"/>
              </w:rPr>
              <w:t xml:space="preserve">111 0700500 013 290 </w:t>
            </w:r>
          </w:p>
        </w:tc>
        <w:tc>
          <w:tcPr>
            <w:tcW w:w="2268" w:type="dxa"/>
          </w:tcPr>
          <w:p w:rsidR="00FD4FEF" w:rsidRPr="00DC3CCC" w:rsidRDefault="00FD4FEF" w:rsidP="005561BD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5561BD">
              <w:rPr>
                <w:sz w:val="28"/>
                <w:szCs w:val="28"/>
              </w:rPr>
              <w:t>20 000</w:t>
            </w:r>
          </w:p>
        </w:tc>
        <w:tc>
          <w:tcPr>
            <w:tcW w:w="3836" w:type="dxa"/>
          </w:tcPr>
          <w:p w:rsidR="00FD4FEF" w:rsidRPr="00805BAC" w:rsidRDefault="005561BD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 xml:space="preserve">Перераспределение средств резервного фонда на проведение отдельных мероприятий по другим </w:t>
            </w:r>
            <w:r w:rsidRPr="00805BAC">
              <w:rPr>
                <w:sz w:val="28"/>
                <w:szCs w:val="28"/>
              </w:rPr>
              <w:lastRenderedPageBreak/>
              <w:t>видам транспорта</w:t>
            </w:r>
          </w:p>
        </w:tc>
      </w:tr>
      <w:tr w:rsidR="005561BD" w:rsidRPr="00DC3CCC" w:rsidTr="005561BD">
        <w:tc>
          <w:tcPr>
            <w:tcW w:w="3227" w:type="dxa"/>
          </w:tcPr>
          <w:p w:rsidR="005561BD" w:rsidRDefault="005561BD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0408 3170100 006 241</w:t>
            </w:r>
          </w:p>
        </w:tc>
        <w:tc>
          <w:tcPr>
            <w:tcW w:w="2268" w:type="dxa"/>
          </w:tcPr>
          <w:p w:rsidR="005561BD" w:rsidRPr="005561BD" w:rsidRDefault="005561BD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+ 40 000</w:t>
            </w:r>
          </w:p>
        </w:tc>
        <w:tc>
          <w:tcPr>
            <w:tcW w:w="3836" w:type="dxa"/>
          </w:tcPr>
          <w:p w:rsidR="005561BD" w:rsidRPr="00805BAC" w:rsidRDefault="005561BD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 xml:space="preserve">Субсидия на проведение </w:t>
            </w:r>
            <w:r w:rsidR="00B5479E" w:rsidRPr="00805BAC">
              <w:rPr>
                <w:sz w:val="28"/>
                <w:szCs w:val="28"/>
              </w:rPr>
              <w:t>отдельных мероприятий по другим видам транспорта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оплату прочих услуг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ремонт водопровода</w:t>
            </w:r>
          </w:p>
        </w:tc>
      </w:tr>
      <w:tr w:rsidR="00B5479E" w:rsidRPr="00DC3CCC" w:rsidTr="005561BD">
        <w:tc>
          <w:tcPr>
            <w:tcW w:w="3227" w:type="dxa"/>
          </w:tcPr>
          <w:p w:rsidR="00B5479E" w:rsidRDefault="00B5479E" w:rsidP="0055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2268" w:type="dxa"/>
          </w:tcPr>
          <w:p w:rsidR="00B5479E" w:rsidRDefault="00B5479E" w:rsidP="0055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+ 20 000</w:t>
            </w:r>
          </w:p>
        </w:tc>
        <w:tc>
          <w:tcPr>
            <w:tcW w:w="3836" w:type="dxa"/>
          </w:tcPr>
          <w:p w:rsidR="00B5479E" w:rsidRPr="00805BAC" w:rsidRDefault="00B5479E" w:rsidP="005561BD">
            <w:pPr>
              <w:jc w:val="both"/>
              <w:rPr>
                <w:sz w:val="28"/>
                <w:szCs w:val="28"/>
              </w:rPr>
            </w:pPr>
            <w:r w:rsidRPr="00805BAC">
              <w:rPr>
                <w:sz w:val="28"/>
                <w:szCs w:val="28"/>
              </w:rPr>
              <w:t>Увеличение ассигнований на ремонт и содержание дорог</w:t>
            </w:r>
          </w:p>
        </w:tc>
      </w:tr>
    </w:tbl>
    <w:p w:rsidR="00FD4FEF" w:rsidRDefault="00FD4FEF" w:rsidP="00FD4FEF">
      <w:pPr>
        <w:rPr>
          <w:b/>
          <w:sz w:val="28"/>
          <w:szCs w:val="28"/>
        </w:rPr>
      </w:pPr>
    </w:p>
    <w:p w:rsidR="00B5479E" w:rsidRDefault="00FD4FEF" w:rsidP="00FD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  </w:t>
      </w:r>
      <w:r w:rsidR="00B5479E">
        <w:rPr>
          <w:b/>
          <w:sz w:val="28"/>
          <w:szCs w:val="28"/>
        </w:rPr>
        <w:t xml:space="preserve">                    + 90 000 рублей</w:t>
      </w:r>
    </w:p>
    <w:p w:rsidR="00B5479E" w:rsidRDefault="00B5479E" w:rsidP="00FD4FEF">
      <w:pPr>
        <w:rPr>
          <w:b/>
          <w:sz w:val="28"/>
          <w:szCs w:val="28"/>
        </w:rPr>
      </w:pPr>
    </w:p>
    <w:p w:rsidR="00B5479E" w:rsidRDefault="00B5479E" w:rsidP="00FD4FEF">
      <w:pPr>
        <w:rPr>
          <w:b/>
          <w:sz w:val="28"/>
          <w:szCs w:val="28"/>
        </w:rPr>
      </w:pPr>
    </w:p>
    <w:p w:rsidR="00FD4FEF" w:rsidRDefault="00B5479E" w:rsidP="00B5479E">
      <w:pPr>
        <w:jc w:val="center"/>
        <w:rPr>
          <w:b/>
          <w:sz w:val="28"/>
          <w:szCs w:val="28"/>
          <w:u w:val="single"/>
        </w:rPr>
      </w:pPr>
      <w:r w:rsidRPr="00B5479E">
        <w:rPr>
          <w:b/>
          <w:sz w:val="28"/>
          <w:szCs w:val="28"/>
          <w:u w:val="single"/>
        </w:rPr>
        <w:t>Дефицит</w:t>
      </w:r>
    </w:p>
    <w:p w:rsidR="00B5479E" w:rsidRDefault="00B5479E" w:rsidP="00B5479E">
      <w:pPr>
        <w:jc w:val="center"/>
        <w:rPr>
          <w:b/>
          <w:sz w:val="28"/>
          <w:szCs w:val="28"/>
          <w:u w:val="single"/>
        </w:rPr>
      </w:pPr>
    </w:p>
    <w:p w:rsid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Дефицит бюджета по состоянию на 23.05.2011 г. 0 рублей + 90 000 рублей</w:t>
      </w:r>
    </w:p>
    <w:p w:rsid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>= 90 000 рублей</w:t>
      </w:r>
    </w:p>
    <w:p w:rsidR="00B5479E" w:rsidRDefault="00B5479E" w:rsidP="00B5479E">
      <w:pPr>
        <w:jc w:val="both"/>
        <w:rPr>
          <w:sz w:val="28"/>
          <w:szCs w:val="28"/>
        </w:rPr>
      </w:pPr>
    </w:p>
    <w:p w:rsidR="00B5479E" w:rsidRPr="00B5479E" w:rsidRDefault="00B5479E" w:rsidP="00B5479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погашения дефицита бюджета – остатки средств бюджета по состоянию на 01.01.2011 г.</w:t>
      </w:r>
    </w:p>
    <w:p w:rsidR="005719E9" w:rsidRPr="00B5479E" w:rsidRDefault="005719E9" w:rsidP="00B5479E">
      <w:pPr>
        <w:jc w:val="center"/>
        <w:rPr>
          <w:sz w:val="28"/>
          <w:szCs w:val="28"/>
          <w:u w:val="single"/>
        </w:rPr>
      </w:pPr>
    </w:p>
    <w:p w:rsidR="00B5479E" w:rsidRPr="00B5479E" w:rsidRDefault="00B5479E">
      <w:pPr>
        <w:jc w:val="center"/>
        <w:rPr>
          <w:sz w:val="28"/>
          <w:szCs w:val="28"/>
          <w:u w:val="single"/>
        </w:rPr>
      </w:pPr>
    </w:p>
    <w:sectPr w:rsidR="00B5479E" w:rsidRPr="00B5479E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435"/>
    <w:rsid w:val="0000123C"/>
    <w:rsid w:val="000012D7"/>
    <w:rsid w:val="000014ED"/>
    <w:rsid w:val="00002355"/>
    <w:rsid w:val="00002387"/>
    <w:rsid w:val="0000248B"/>
    <w:rsid w:val="00002538"/>
    <w:rsid w:val="00003377"/>
    <w:rsid w:val="0000367B"/>
    <w:rsid w:val="000038F9"/>
    <w:rsid w:val="00003CDE"/>
    <w:rsid w:val="00003D6F"/>
    <w:rsid w:val="00003F52"/>
    <w:rsid w:val="00004EB6"/>
    <w:rsid w:val="00005859"/>
    <w:rsid w:val="00005D49"/>
    <w:rsid w:val="00006827"/>
    <w:rsid w:val="00006B3B"/>
    <w:rsid w:val="000078DD"/>
    <w:rsid w:val="000108D4"/>
    <w:rsid w:val="000116B0"/>
    <w:rsid w:val="00011B73"/>
    <w:rsid w:val="000126F1"/>
    <w:rsid w:val="00012B35"/>
    <w:rsid w:val="00012D26"/>
    <w:rsid w:val="00013C76"/>
    <w:rsid w:val="00015125"/>
    <w:rsid w:val="000161F1"/>
    <w:rsid w:val="00016E39"/>
    <w:rsid w:val="00017205"/>
    <w:rsid w:val="00021DA7"/>
    <w:rsid w:val="00022191"/>
    <w:rsid w:val="00022361"/>
    <w:rsid w:val="00022E07"/>
    <w:rsid w:val="0002333E"/>
    <w:rsid w:val="000250F6"/>
    <w:rsid w:val="0002582E"/>
    <w:rsid w:val="0002656A"/>
    <w:rsid w:val="00026CAA"/>
    <w:rsid w:val="00027C0B"/>
    <w:rsid w:val="00030280"/>
    <w:rsid w:val="000313B9"/>
    <w:rsid w:val="00031669"/>
    <w:rsid w:val="00031A08"/>
    <w:rsid w:val="00031C29"/>
    <w:rsid w:val="00031D48"/>
    <w:rsid w:val="00031D75"/>
    <w:rsid w:val="000323CD"/>
    <w:rsid w:val="00033578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6293"/>
    <w:rsid w:val="000365C3"/>
    <w:rsid w:val="00041318"/>
    <w:rsid w:val="000426F0"/>
    <w:rsid w:val="0004274C"/>
    <w:rsid w:val="00042F48"/>
    <w:rsid w:val="00043BA8"/>
    <w:rsid w:val="00044B9F"/>
    <w:rsid w:val="000451B7"/>
    <w:rsid w:val="0004548C"/>
    <w:rsid w:val="00046893"/>
    <w:rsid w:val="00046A52"/>
    <w:rsid w:val="00052569"/>
    <w:rsid w:val="000533F9"/>
    <w:rsid w:val="00053AC5"/>
    <w:rsid w:val="00053B85"/>
    <w:rsid w:val="00055ADA"/>
    <w:rsid w:val="00056D69"/>
    <w:rsid w:val="00057483"/>
    <w:rsid w:val="00060A91"/>
    <w:rsid w:val="00063311"/>
    <w:rsid w:val="00063B05"/>
    <w:rsid w:val="00063BCF"/>
    <w:rsid w:val="00063FAE"/>
    <w:rsid w:val="000641A3"/>
    <w:rsid w:val="00064B87"/>
    <w:rsid w:val="0006535A"/>
    <w:rsid w:val="00066F50"/>
    <w:rsid w:val="00067747"/>
    <w:rsid w:val="00070B85"/>
    <w:rsid w:val="0007191D"/>
    <w:rsid w:val="0007201C"/>
    <w:rsid w:val="0007299F"/>
    <w:rsid w:val="000729D7"/>
    <w:rsid w:val="00073AB0"/>
    <w:rsid w:val="00073F5E"/>
    <w:rsid w:val="000743E7"/>
    <w:rsid w:val="00076EFB"/>
    <w:rsid w:val="00077452"/>
    <w:rsid w:val="00077891"/>
    <w:rsid w:val="00077DE2"/>
    <w:rsid w:val="00080053"/>
    <w:rsid w:val="00080C12"/>
    <w:rsid w:val="0008145C"/>
    <w:rsid w:val="000814F7"/>
    <w:rsid w:val="00082AE1"/>
    <w:rsid w:val="00082B70"/>
    <w:rsid w:val="0008421A"/>
    <w:rsid w:val="00084421"/>
    <w:rsid w:val="00084960"/>
    <w:rsid w:val="00085957"/>
    <w:rsid w:val="00085D63"/>
    <w:rsid w:val="00085D7A"/>
    <w:rsid w:val="000860C0"/>
    <w:rsid w:val="00086AC4"/>
    <w:rsid w:val="0009288B"/>
    <w:rsid w:val="00092A43"/>
    <w:rsid w:val="00093256"/>
    <w:rsid w:val="000938B4"/>
    <w:rsid w:val="000938FA"/>
    <w:rsid w:val="000939D3"/>
    <w:rsid w:val="00093C95"/>
    <w:rsid w:val="00095126"/>
    <w:rsid w:val="000953B1"/>
    <w:rsid w:val="00097744"/>
    <w:rsid w:val="00097A50"/>
    <w:rsid w:val="00097C73"/>
    <w:rsid w:val="000A0A77"/>
    <w:rsid w:val="000A0FBE"/>
    <w:rsid w:val="000A1217"/>
    <w:rsid w:val="000A13DD"/>
    <w:rsid w:val="000A1493"/>
    <w:rsid w:val="000A16A4"/>
    <w:rsid w:val="000A3110"/>
    <w:rsid w:val="000A4354"/>
    <w:rsid w:val="000A4880"/>
    <w:rsid w:val="000A54F8"/>
    <w:rsid w:val="000A55DF"/>
    <w:rsid w:val="000A5AC4"/>
    <w:rsid w:val="000A74BE"/>
    <w:rsid w:val="000A7598"/>
    <w:rsid w:val="000A7BF0"/>
    <w:rsid w:val="000B1162"/>
    <w:rsid w:val="000B32D9"/>
    <w:rsid w:val="000B43AD"/>
    <w:rsid w:val="000B479A"/>
    <w:rsid w:val="000B4B75"/>
    <w:rsid w:val="000B5C75"/>
    <w:rsid w:val="000B6022"/>
    <w:rsid w:val="000B7608"/>
    <w:rsid w:val="000B7EB7"/>
    <w:rsid w:val="000C0CBF"/>
    <w:rsid w:val="000C0EFC"/>
    <w:rsid w:val="000C0F0D"/>
    <w:rsid w:val="000C1608"/>
    <w:rsid w:val="000C2086"/>
    <w:rsid w:val="000C2593"/>
    <w:rsid w:val="000C2B1A"/>
    <w:rsid w:val="000C6126"/>
    <w:rsid w:val="000C64D6"/>
    <w:rsid w:val="000C734A"/>
    <w:rsid w:val="000C74A0"/>
    <w:rsid w:val="000C7803"/>
    <w:rsid w:val="000C7B74"/>
    <w:rsid w:val="000D00EF"/>
    <w:rsid w:val="000D16BC"/>
    <w:rsid w:val="000D19FC"/>
    <w:rsid w:val="000D29D7"/>
    <w:rsid w:val="000D3387"/>
    <w:rsid w:val="000D4D35"/>
    <w:rsid w:val="000D4D7E"/>
    <w:rsid w:val="000D50C6"/>
    <w:rsid w:val="000D51AB"/>
    <w:rsid w:val="000D6028"/>
    <w:rsid w:val="000D67F1"/>
    <w:rsid w:val="000D6EC7"/>
    <w:rsid w:val="000D7189"/>
    <w:rsid w:val="000D72AC"/>
    <w:rsid w:val="000E0356"/>
    <w:rsid w:val="000E067F"/>
    <w:rsid w:val="000E0FC1"/>
    <w:rsid w:val="000E100D"/>
    <w:rsid w:val="000E151C"/>
    <w:rsid w:val="000E157C"/>
    <w:rsid w:val="000E1C72"/>
    <w:rsid w:val="000E228B"/>
    <w:rsid w:val="000E2492"/>
    <w:rsid w:val="000E4777"/>
    <w:rsid w:val="000E48EB"/>
    <w:rsid w:val="000E5587"/>
    <w:rsid w:val="000E6C0D"/>
    <w:rsid w:val="000F08E3"/>
    <w:rsid w:val="000F0969"/>
    <w:rsid w:val="000F17C4"/>
    <w:rsid w:val="000F2AB4"/>
    <w:rsid w:val="000F2B52"/>
    <w:rsid w:val="000F3D2F"/>
    <w:rsid w:val="000F576E"/>
    <w:rsid w:val="000F6499"/>
    <w:rsid w:val="000F6B4D"/>
    <w:rsid w:val="000F6DB9"/>
    <w:rsid w:val="000F7FE5"/>
    <w:rsid w:val="0010035C"/>
    <w:rsid w:val="00101BCA"/>
    <w:rsid w:val="0010207E"/>
    <w:rsid w:val="001027AD"/>
    <w:rsid w:val="0010321A"/>
    <w:rsid w:val="00103FF7"/>
    <w:rsid w:val="00104CA5"/>
    <w:rsid w:val="00105E3C"/>
    <w:rsid w:val="0010628E"/>
    <w:rsid w:val="00106885"/>
    <w:rsid w:val="00106D86"/>
    <w:rsid w:val="001074D9"/>
    <w:rsid w:val="00111D13"/>
    <w:rsid w:val="001125E3"/>
    <w:rsid w:val="00112686"/>
    <w:rsid w:val="00113776"/>
    <w:rsid w:val="001139C1"/>
    <w:rsid w:val="00113AF6"/>
    <w:rsid w:val="00113C97"/>
    <w:rsid w:val="00114011"/>
    <w:rsid w:val="001144E7"/>
    <w:rsid w:val="0011684E"/>
    <w:rsid w:val="00116929"/>
    <w:rsid w:val="001169EB"/>
    <w:rsid w:val="00116AF9"/>
    <w:rsid w:val="001207FA"/>
    <w:rsid w:val="00121641"/>
    <w:rsid w:val="001219AB"/>
    <w:rsid w:val="00122BD1"/>
    <w:rsid w:val="00122D26"/>
    <w:rsid w:val="00122F0B"/>
    <w:rsid w:val="001237EC"/>
    <w:rsid w:val="0012405C"/>
    <w:rsid w:val="00124671"/>
    <w:rsid w:val="0012494D"/>
    <w:rsid w:val="00124AC8"/>
    <w:rsid w:val="00125478"/>
    <w:rsid w:val="001260FC"/>
    <w:rsid w:val="001267B1"/>
    <w:rsid w:val="00127492"/>
    <w:rsid w:val="00127B05"/>
    <w:rsid w:val="00127F65"/>
    <w:rsid w:val="00130E25"/>
    <w:rsid w:val="00131535"/>
    <w:rsid w:val="0013274E"/>
    <w:rsid w:val="00132A51"/>
    <w:rsid w:val="00133233"/>
    <w:rsid w:val="00134820"/>
    <w:rsid w:val="00134B01"/>
    <w:rsid w:val="00135930"/>
    <w:rsid w:val="00135B8B"/>
    <w:rsid w:val="0013693C"/>
    <w:rsid w:val="00136DC7"/>
    <w:rsid w:val="00137AFC"/>
    <w:rsid w:val="0014084E"/>
    <w:rsid w:val="001420DC"/>
    <w:rsid w:val="00142E44"/>
    <w:rsid w:val="00144ED6"/>
    <w:rsid w:val="001457A4"/>
    <w:rsid w:val="00145F85"/>
    <w:rsid w:val="00146C5F"/>
    <w:rsid w:val="00146F17"/>
    <w:rsid w:val="00147367"/>
    <w:rsid w:val="00147426"/>
    <w:rsid w:val="00150205"/>
    <w:rsid w:val="0015078D"/>
    <w:rsid w:val="00150BF8"/>
    <w:rsid w:val="001520AE"/>
    <w:rsid w:val="00152136"/>
    <w:rsid w:val="001534F2"/>
    <w:rsid w:val="00161E57"/>
    <w:rsid w:val="00162097"/>
    <w:rsid w:val="00162AA1"/>
    <w:rsid w:val="001644C2"/>
    <w:rsid w:val="00164F80"/>
    <w:rsid w:val="00165034"/>
    <w:rsid w:val="0016540F"/>
    <w:rsid w:val="00165C14"/>
    <w:rsid w:val="00166DFF"/>
    <w:rsid w:val="00166E0F"/>
    <w:rsid w:val="00170FE1"/>
    <w:rsid w:val="0017252F"/>
    <w:rsid w:val="0017285B"/>
    <w:rsid w:val="00172DAB"/>
    <w:rsid w:val="00173339"/>
    <w:rsid w:val="00173377"/>
    <w:rsid w:val="00174660"/>
    <w:rsid w:val="001759D0"/>
    <w:rsid w:val="00175A73"/>
    <w:rsid w:val="00175AD2"/>
    <w:rsid w:val="0017649D"/>
    <w:rsid w:val="001768E8"/>
    <w:rsid w:val="001772A6"/>
    <w:rsid w:val="00180194"/>
    <w:rsid w:val="001802F4"/>
    <w:rsid w:val="001805F7"/>
    <w:rsid w:val="00180BEE"/>
    <w:rsid w:val="00181CDD"/>
    <w:rsid w:val="001820E1"/>
    <w:rsid w:val="001821CC"/>
    <w:rsid w:val="001822CF"/>
    <w:rsid w:val="00182552"/>
    <w:rsid w:val="001838D2"/>
    <w:rsid w:val="00183AC2"/>
    <w:rsid w:val="001846B8"/>
    <w:rsid w:val="00184741"/>
    <w:rsid w:val="001849C7"/>
    <w:rsid w:val="00185677"/>
    <w:rsid w:val="00185A61"/>
    <w:rsid w:val="00185D02"/>
    <w:rsid w:val="00185D0E"/>
    <w:rsid w:val="0018622E"/>
    <w:rsid w:val="00186546"/>
    <w:rsid w:val="00186C98"/>
    <w:rsid w:val="00187F67"/>
    <w:rsid w:val="001908E7"/>
    <w:rsid w:val="00190994"/>
    <w:rsid w:val="0019114A"/>
    <w:rsid w:val="001921F3"/>
    <w:rsid w:val="001931FE"/>
    <w:rsid w:val="001934B9"/>
    <w:rsid w:val="00194811"/>
    <w:rsid w:val="00194C4F"/>
    <w:rsid w:val="001956B0"/>
    <w:rsid w:val="001969CB"/>
    <w:rsid w:val="0019720C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A6BFF"/>
    <w:rsid w:val="001A773B"/>
    <w:rsid w:val="001B0308"/>
    <w:rsid w:val="001B03B3"/>
    <w:rsid w:val="001B0EAE"/>
    <w:rsid w:val="001B0F7E"/>
    <w:rsid w:val="001B1578"/>
    <w:rsid w:val="001B28A4"/>
    <w:rsid w:val="001B4A53"/>
    <w:rsid w:val="001B53DF"/>
    <w:rsid w:val="001B69D9"/>
    <w:rsid w:val="001B6AB5"/>
    <w:rsid w:val="001B6E45"/>
    <w:rsid w:val="001B701A"/>
    <w:rsid w:val="001C01E0"/>
    <w:rsid w:val="001C05A2"/>
    <w:rsid w:val="001C2CF6"/>
    <w:rsid w:val="001C35C5"/>
    <w:rsid w:val="001C3B0E"/>
    <w:rsid w:val="001C4485"/>
    <w:rsid w:val="001C49B2"/>
    <w:rsid w:val="001C5449"/>
    <w:rsid w:val="001C55FA"/>
    <w:rsid w:val="001C5873"/>
    <w:rsid w:val="001C6B2E"/>
    <w:rsid w:val="001C6C2D"/>
    <w:rsid w:val="001C6FD2"/>
    <w:rsid w:val="001C79E8"/>
    <w:rsid w:val="001C7EDF"/>
    <w:rsid w:val="001D07BC"/>
    <w:rsid w:val="001D0BCC"/>
    <w:rsid w:val="001D1511"/>
    <w:rsid w:val="001D2077"/>
    <w:rsid w:val="001D20B6"/>
    <w:rsid w:val="001D2D63"/>
    <w:rsid w:val="001D3937"/>
    <w:rsid w:val="001D446F"/>
    <w:rsid w:val="001D4B83"/>
    <w:rsid w:val="001D5126"/>
    <w:rsid w:val="001D6BF9"/>
    <w:rsid w:val="001D6CEB"/>
    <w:rsid w:val="001D7B3B"/>
    <w:rsid w:val="001D7F40"/>
    <w:rsid w:val="001E0956"/>
    <w:rsid w:val="001E1043"/>
    <w:rsid w:val="001E376B"/>
    <w:rsid w:val="001E42BE"/>
    <w:rsid w:val="001E4546"/>
    <w:rsid w:val="001E4DF4"/>
    <w:rsid w:val="001E4F8D"/>
    <w:rsid w:val="001E5877"/>
    <w:rsid w:val="001E6FFE"/>
    <w:rsid w:val="001E787F"/>
    <w:rsid w:val="001E7CA3"/>
    <w:rsid w:val="001E7F54"/>
    <w:rsid w:val="001F0D1E"/>
    <w:rsid w:val="001F1001"/>
    <w:rsid w:val="001F30B9"/>
    <w:rsid w:val="001F36AA"/>
    <w:rsid w:val="001F41B4"/>
    <w:rsid w:val="001F474C"/>
    <w:rsid w:val="001F4B4B"/>
    <w:rsid w:val="001F7A01"/>
    <w:rsid w:val="001F7A60"/>
    <w:rsid w:val="001F7D04"/>
    <w:rsid w:val="001F7E24"/>
    <w:rsid w:val="002000EA"/>
    <w:rsid w:val="00200324"/>
    <w:rsid w:val="00200581"/>
    <w:rsid w:val="00201632"/>
    <w:rsid w:val="002018A4"/>
    <w:rsid w:val="002018B6"/>
    <w:rsid w:val="00201A2F"/>
    <w:rsid w:val="00201CCE"/>
    <w:rsid w:val="00202057"/>
    <w:rsid w:val="00202B1C"/>
    <w:rsid w:val="00205F9D"/>
    <w:rsid w:val="00205FE1"/>
    <w:rsid w:val="0020757E"/>
    <w:rsid w:val="0021117E"/>
    <w:rsid w:val="002114F1"/>
    <w:rsid w:val="00211748"/>
    <w:rsid w:val="0021177F"/>
    <w:rsid w:val="00211F23"/>
    <w:rsid w:val="00212B0F"/>
    <w:rsid w:val="00213301"/>
    <w:rsid w:val="002145A2"/>
    <w:rsid w:val="0021669E"/>
    <w:rsid w:val="00216EF8"/>
    <w:rsid w:val="002209C4"/>
    <w:rsid w:val="00221988"/>
    <w:rsid w:val="00222011"/>
    <w:rsid w:val="002227FC"/>
    <w:rsid w:val="00223AB8"/>
    <w:rsid w:val="00223BC4"/>
    <w:rsid w:val="00223C6F"/>
    <w:rsid w:val="0022407C"/>
    <w:rsid w:val="002256C3"/>
    <w:rsid w:val="00225737"/>
    <w:rsid w:val="00225D47"/>
    <w:rsid w:val="00225DE7"/>
    <w:rsid w:val="0022630B"/>
    <w:rsid w:val="00230C01"/>
    <w:rsid w:val="00230D5E"/>
    <w:rsid w:val="002310FC"/>
    <w:rsid w:val="002321EE"/>
    <w:rsid w:val="002327CA"/>
    <w:rsid w:val="00232C5D"/>
    <w:rsid w:val="00232FCF"/>
    <w:rsid w:val="002335FE"/>
    <w:rsid w:val="002338CB"/>
    <w:rsid w:val="00233B10"/>
    <w:rsid w:val="002341A8"/>
    <w:rsid w:val="00236242"/>
    <w:rsid w:val="0023645D"/>
    <w:rsid w:val="0023647F"/>
    <w:rsid w:val="002366C7"/>
    <w:rsid w:val="00237515"/>
    <w:rsid w:val="00237A69"/>
    <w:rsid w:val="00237A72"/>
    <w:rsid w:val="002406D0"/>
    <w:rsid w:val="00241253"/>
    <w:rsid w:val="002422FC"/>
    <w:rsid w:val="00242408"/>
    <w:rsid w:val="0024365A"/>
    <w:rsid w:val="00243E56"/>
    <w:rsid w:val="00244095"/>
    <w:rsid w:val="00244AB5"/>
    <w:rsid w:val="002459EF"/>
    <w:rsid w:val="00246E2E"/>
    <w:rsid w:val="00247704"/>
    <w:rsid w:val="00250168"/>
    <w:rsid w:val="00250A5C"/>
    <w:rsid w:val="002511D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5B"/>
    <w:rsid w:val="00260A13"/>
    <w:rsid w:val="00260C99"/>
    <w:rsid w:val="002612D0"/>
    <w:rsid w:val="00262FB2"/>
    <w:rsid w:val="00264570"/>
    <w:rsid w:val="00264C36"/>
    <w:rsid w:val="00264F54"/>
    <w:rsid w:val="00265219"/>
    <w:rsid w:val="00266414"/>
    <w:rsid w:val="0026677D"/>
    <w:rsid w:val="00266CA8"/>
    <w:rsid w:val="00267362"/>
    <w:rsid w:val="0026775A"/>
    <w:rsid w:val="00267D0E"/>
    <w:rsid w:val="00267E93"/>
    <w:rsid w:val="00270DB0"/>
    <w:rsid w:val="002716FE"/>
    <w:rsid w:val="0027242F"/>
    <w:rsid w:val="00272A3E"/>
    <w:rsid w:val="00272E49"/>
    <w:rsid w:val="00273005"/>
    <w:rsid w:val="00274594"/>
    <w:rsid w:val="002748CF"/>
    <w:rsid w:val="002765A7"/>
    <w:rsid w:val="00277BFD"/>
    <w:rsid w:val="0028031F"/>
    <w:rsid w:val="0028081E"/>
    <w:rsid w:val="00280D26"/>
    <w:rsid w:val="0028154B"/>
    <w:rsid w:val="00281A3D"/>
    <w:rsid w:val="00281AF5"/>
    <w:rsid w:val="00281FF8"/>
    <w:rsid w:val="0028255C"/>
    <w:rsid w:val="00283552"/>
    <w:rsid w:val="002842BB"/>
    <w:rsid w:val="00284514"/>
    <w:rsid w:val="0028520B"/>
    <w:rsid w:val="00285D07"/>
    <w:rsid w:val="00285E8F"/>
    <w:rsid w:val="00285F29"/>
    <w:rsid w:val="0028631B"/>
    <w:rsid w:val="00286363"/>
    <w:rsid w:val="0028697A"/>
    <w:rsid w:val="00286AC1"/>
    <w:rsid w:val="00286E10"/>
    <w:rsid w:val="0028775C"/>
    <w:rsid w:val="0029019B"/>
    <w:rsid w:val="00290A30"/>
    <w:rsid w:val="00290F96"/>
    <w:rsid w:val="00291CBA"/>
    <w:rsid w:val="00291FA8"/>
    <w:rsid w:val="002920A8"/>
    <w:rsid w:val="002940A1"/>
    <w:rsid w:val="00294360"/>
    <w:rsid w:val="00294D66"/>
    <w:rsid w:val="0029524C"/>
    <w:rsid w:val="0029674F"/>
    <w:rsid w:val="00297019"/>
    <w:rsid w:val="002A0088"/>
    <w:rsid w:val="002A036B"/>
    <w:rsid w:val="002A0963"/>
    <w:rsid w:val="002A13C6"/>
    <w:rsid w:val="002A25B9"/>
    <w:rsid w:val="002A453F"/>
    <w:rsid w:val="002A5238"/>
    <w:rsid w:val="002A59B6"/>
    <w:rsid w:val="002A6C51"/>
    <w:rsid w:val="002B0117"/>
    <w:rsid w:val="002B0849"/>
    <w:rsid w:val="002B08E3"/>
    <w:rsid w:val="002B29C0"/>
    <w:rsid w:val="002B2B2C"/>
    <w:rsid w:val="002B3227"/>
    <w:rsid w:val="002B3F3F"/>
    <w:rsid w:val="002B4D00"/>
    <w:rsid w:val="002C03EF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51AA"/>
    <w:rsid w:val="002C6388"/>
    <w:rsid w:val="002C6B4D"/>
    <w:rsid w:val="002C6D9C"/>
    <w:rsid w:val="002C79CD"/>
    <w:rsid w:val="002C7B54"/>
    <w:rsid w:val="002D051E"/>
    <w:rsid w:val="002D13C0"/>
    <w:rsid w:val="002D2349"/>
    <w:rsid w:val="002D3A17"/>
    <w:rsid w:val="002D3DF6"/>
    <w:rsid w:val="002D4175"/>
    <w:rsid w:val="002D4849"/>
    <w:rsid w:val="002D6032"/>
    <w:rsid w:val="002D637D"/>
    <w:rsid w:val="002D6988"/>
    <w:rsid w:val="002D748E"/>
    <w:rsid w:val="002D7A99"/>
    <w:rsid w:val="002E0C47"/>
    <w:rsid w:val="002E172C"/>
    <w:rsid w:val="002E3500"/>
    <w:rsid w:val="002E3540"/>
    <w:rsid w:val="002E3F92"/>
    <w:rsid w:val="002E473D"/>
    <w:rsid w:val="002E5162"/>
    <w:rsid w:val="002E68F2"/>
    <w:rsid w:val="002E6B8D"/>
    <w:rsid w:val="002E6EA1"/>
    <w:rsid w:val="002F06BE"/>
    <w:rsid w:val="002F116F"/>
    <w:rsid w:val="002F12E1"/>
    <w:rsid w:val="002F15ED"/>
    <w:rsid w:val="002F1A18"/>
    <w:rsid w:val="002F29A6"/>
    <w:rsid w:val="002F4A15"/>
    <w:rsid w:val="002F4B98"/>
    <w:rsid w:val="002F520A"/>
    <w:rsid w:val="002F62D0"/>
    <w:rsid w:val="002F6AF8"/>
    <w:rsid w:val="002F6D1F"/>
    <w:rsid w:val="002F7DF6"/>
    <w:rsid w:val="00301152"/>
    <w:rsid w:val="00301392"/>
    <w:rsid w:val="003024B4"/>
    <w:rsid w:val="00302E60"/>
    <w:rsid w:val="0030361A"/>
    <w:rsid w:val="00303ED9"/>
    <w:rsid w:val="0030445A"/>
    <w:rsid w:val="00305762"/>
    <w:rsid w:val="00306EE5"/>
    <w:rsid w:val="0030715F"/>
    <w:rsid w:val="00307FBA"/>
    <w:rsid w:val="00310663"/>
    <w:rsid w:val="003108E0"/>
    <w:rsid w:val="0031164C"/>
    <w:rsid w:val="0031192C"/>
    <w:rsid w:val="00312A5D"/>
    <w:rsid w:val="00313784"/>
    <w:rsid w:val="003159A4"/>
    <w:rsid w:val="003161B4"/>
    <w:rsid w:val="00316BC7"/>
    <w:rsid w:val="00317697"/>
    <w:rsid w:val="003178CC"/>
    <w:rsid w:val="003179B2"/>
    <w:rsid w:val="0032003F"/>
    <w:rsid w:val="0032013E"/>
    <w:rsid w:val="00320388"/>
    <w:rsid w:val="003215AC"/>
    <w:rsid w:val="00321B62"/>
    <w:rsid w:val="00321C86"/>
    <w:rsid w:val="00322A51"/>
    <w:rsid w:val="003231A1"/>
    <w:rsid w:val="003255E3"/>
    <w:rsid w:val="0032789B"/>
    <w:rsid w:val="00330221"/>
    <w:rsid w:val="00331242"/>
    <w:rsid w:val="00332A4D"/>
    <w:rsid w:val="00332CD0"/>
    <w:rsid w:val="00333011"/>
    <w:rsid w:val="00333584"/>
    <w:rsid w:val="003336CB"/>
    <w:rsid w:val="00334781"/>
    <w:rsid w:val="003356AD"/>
    <w:rsid w:val="00335CA3"/>
    <w:rsid w:val="0033679E"/>
    <w:rsid w:val="00337CC5"/>
    <w:rsid w:val="00337DF9"/>
    <w:rsid w:val="00342717"/>
    <w:rsid w:val="0034306A"/>
    <w:rsid w:val="00343C1B"/>
    <w:rsid w:val="00344DC2"/>
    <w:rsid w:val="003460BA"/>
    <w:rsid w:val="00346681"/>
    <w:rsid w:val="00347275"/>
    <w:rsid w:val="00347AF4"/>
    <w:rsid w:val="00347D86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512F"/>
    <w:rsid w:val="003561CE"/>
    <w:rsid w:val="003577FD"/>
    <w:rsid w:val="00360448"/>
    <w:rsid w:val="00360499"/>
    <w:rsid w:val="003614B2"/>
    <w:rsid w:val="003632E8"/>
    <w:rsid w:val="00363355"/>
    <w:rsid w:val="003634A5"/>
    <w:rsid w:val="003644E9"/>
    <w:rsid w:val="00366266"/>
    <w:rsid w:val="003665FB"/>
    <w:rsid w:val="003672FD"/>
    <w:rsid w:val="00367988"/>
    <w:rsid w:val="00367AAF"/>
    <w:rsid w:val="00370406"/>
    <w:rsid w:val="0037087F"/>
    <w:rsid w:val="003712D6"/>
    <w:rsid w:val="00372339"/>
    <w:rsid w:val="00372C33"/>
    <w:rsid w:val="00372ECE"/>
    <w:rsid w:val="00373CDE"/>
    <w:rsid w:val="00374FCC"/>
    <w:rsid w:val="003754AA"/>
    <w:rsid w:val="00375D5B"/>
    <w:rsid w:val="00376ED0"/>
    <w:rsid w:val="00377E1C"/>
    <w:rsid w:val="00377E58"/>
    <w:rsid w:val="0038018E"/>
    <w:rsid w:val="0038096D"/>
    <w:rsid w:val="00381060"/>
    <w:rsid w:val="00382088"/>
    <w:rsid w:val="003825DB"/>
    <w:rsid w:val="00383425"/>
    <w:rsid w:val="00384542"/>
    <w:rsid w:val="00384A8A"/>
    <w:rsid w:val="003869B3"/>
    <w:rsid w:val="00386D55"/>
    <w:rsid w:val="00387021"/>
    <w:rsid w:val="00387188"/>
    <w:rsid w:val="003879E0"/>
    <w:rsid w:val="00387F80"/>
    <w:rsid w:val="0039027A"/>
    <w:rsid w:val="003918B1"/>
    <w:rsid w:val="00391D8C"/>
    <w:rsid w:val="00391F0E"/>
    <w:rsid w:val="003944B8"/>
    <w:rsid w:val="0039474F"/>
    <w:rsid w:val="00394D98"/>
    <w:rsid w:val="003961E9"/>
    <w:rsid w:val="00396491"/>
    <w:rsid w:val="00397573"/>
    <w:rsid w:val="003976DE"/>
    <w:rsid w:val="00397D0A"/>
    <w:rsid w:val="003A0579"/>
    <w:rsid w:val="003A0810"/>
    <w:rsid w:val="003A0F67"/>
    <w:rsid w:val="003A194A"/>
    <w:rsid w:val="003A2251"/>
    <w:rsid w:val="003A228D"/>
    <w:rsid w:val="003A2B58"/>
    <w:rsid w:val="003A31CC"/>
    <w:rsid w:val="003A6AEE"/>
    <w:rsid w:val="003A72A4"/>
    <w:rsid w:val="003A79B2"/>
    <w:rsid w:val="003A7FE0"/>
    <w:rsid w:val="003B23DA"/>
    <w:rsid w:val="003B244D"/>
    <w:rsid w:val="003B283D"/>
    <w:rsid w:val="003B2E82"/>
    <w:rsid w:val="003B2FE7"/>
    <w:rsid w:val="003B4486"/>
    <w:rsid w:val="003B4F7B"/>
    <w:rsid w:val="003B512F"/>
    <w:rsid w:val="003B54D9"/>
    <w:rsid w:val="003B67FD"/>
    <w:rsid w:val="003B6C92"/>
    <w:rsid w:val="003B7619"/>
    <w:rsid w:val="003C146C"/>
    <w:rsid w:val="003C14B3"/>
    <w:rsid w:val="003C1916"/>
    <w:rsid w:val="003C22A3"/>
    <w:rsid w:val="003C25C3"/>
    <w:rsid w:val="003C29B9"/>
    <w:rsid w:val="003C2AD1"/>
    <w:rsid w:val="003C39BF"/>
    <w:rsid w:val="003C47F6"/>
    <w:rsid w:val="003C496B"/>
    <w:rsid w:val="003C52CB"/>
    <w:rsid w:val="003C5592"/>
    <w:rsid w:val="003C5B28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FB4"/>
    <w:rsid w:val="003D3B2C"/>
    <w:rsid w:val="003D3BE4"/>
    <w:rsid w:val="003D409B"/>
    <w:rsid w:val="003D43A5"/>
    <w:rsid w:val="003D4D0B"/>
    <w:rsid w:val="003D549E"/>
    <w:rsid w:val="003D6A75"/>
    <w:rsid w:val="003D72FB"/>
    <w:rsid w:val="003D76D3"/>
    <w:rsid w:val="003D7AC0"/>
    <w:rsid w:val="003E038C"/>
    <w:rsid w:val="003E0EF5"/>
    <w:rsid w:val="003E1789"/>
    <w:rsid w:val="003E1DF8"/>
    <w:rsid w:val="003E21B4"/>
    <w:rsid w:val="003E24A0"/>
    <w:rsid w:val="003E28CA"/>
    <w:rsid w:val="003E2E65"/>
    <w:rsid w:val="003E3598"/>
    <w:rsid w:val="003E420E"/>
    <w:rsid w:val="003E54A4"/>
    <w:rsid w:val="003E54B3"/>
    <w:rsid w:val="003E54BE"/>
    <w:rsid w:val="003E597A"/>
    <w:rsid w:val="003E5F55"/>
    <w:rsid w:val="003E70DA"/>
    <w:rsid w:val="003E77BC"/>
    <w:rsid w:val="003E7DF3"/>
    <w:rsid w:val="003F09D3"/>
    <w:rsid w:val="003F2A38"/>
    <w:rsid w:val="003F2A5A"/>
    <w:rsid w:val="003F3D41"/>
    <w:rsid w:val="003F4B84"/>
    <w:rsid w:val="003F5A7D"/>
    <w:rsid w:val="003F5F3A"/>
    <w:rsid w:val="003F6185"/>
    <w:rsid w:val="003F6436"/>
    <w:rsid w:val="003F64CE"/>
    <w:rsid w:val="003F6AE3"/>
    <w:rsid w:val="003F748B"/>
    <w:rsid w:val="003F7EA1"/>
    <w:rsid w:val="004014D7"/>
    <w:rsid w:val="00401B6B"/>
    <w:rsid w:val="00402175"/>
    <w:rsid w:val="00402988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1127E"/>
    <w:rsid w:val="0041241D"/>
    <w:rsid w:val="0041289A"/>
    <w:rsid w:val="00412C7A"/>
    <w:rsid w:val="00412DD2"/>
    <w:rsid w:val="0041352B"/>
    <w:rsid w:val="00413F03"/>
    <w:rsid w:val="0041680C"/>
    <w:rsid w:val="00416905"/>
    <w:rsid w:val="0041791D"/>
    <w:rsid w:val="00417E07"/>
    <w:rsid w:val="0042174A"/>
    <w:rsid w:val="00421B3E"/>
    <w:rsid w:val="00421F24"/>
    <w:rsid w:val="00422526"/>
    <w:rsid w:val="004225A8"/>
    <w:rsid w:val="00423372"/>
    <w:rsid w:val="004237F1"/>
    <w:rsid w:val="00425069"/>
    <w:rsid w:val="00425946"/>
    <w:rsid w:val="00426C39"/>
    <w:rsid w:val="0042773B"/>
    <w:rsid w:val="00427B92"/>
    <w:rsid w:val="00427E20"/>
    <w:rsid w:val="004308C1"/>
    <w:rsid w:val="00430D18"/>
    <w:rsid w:val="00431884"/>
    <w:rsid w:val="00432165"/>
    <w:rsid w:val="00432435"/>
    <w:rsid w:val="0043274A"/>
    <w:rsid w:val="00433F8D"/>
    <w:rsid w:val="004353A8"/>
    <w:rsid w:val="00435AFD"/>
    <w:rsid w:val="00436B83"/>
    <w:rsid w:val="00437F95"/>
    <w:rsid w:val="00440085"/>
    <w:rsid w:val="00441604"/>
    <w:rsid w:val="00441E44"/>
    <w:rsid w:val="0044368B"/>
    <w:rsid w:val="00443D54"/>
    <w:rsid w:val="00444169"/>
    <w:rsid w:val="00445032"/>
    <w:rsid w:val="00445DF1"/>
    <w:rsid w:val="00445ECB"/>
    <w:rsid w:val="00446056"/>
    <w:rsid w:val="0044632B"/>
    <w:rsid w:val="00450040"/>
    <w:rsid w:val="00450905"/>
    <w:rsid w:val="004511B3"/>
    <w:rsid w:val="00451C08"/>
    <w:rsid w:val="00451C8C"/>
    <w:rsid w:val="0045381D"/>
    <w:rsid w:val="00455B08"/>
    <w:rsid w:val="00456FCC"/>
    <w:rsid w:val="00457A6E"/>
    <w:rsid w:val="00457AA7"/>
    <w:rsid w:val="00457F98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70C9"/>
    <w:rsid w:val="004678B7"/>
    <w:rsid w:val="00467DFD"/>
    <w:rsid w:val="00470121"/>
    <w:rsid w:val="00471900"/>
    <w:rsid w:val="004731D9"/>
    <w:rsid w:val="00474E2B"/>
    <w:rsid w:val="00476131"/>
    <w:rsid w:val="00476A3B"/>
    <w:rsid w:val="004801DE"/>
    <w:rsid w:val="004809B6"/>
    <w:rsid w:val="00480B90"/>
    <w:rsid w:val="00481704"/>
    <w:rsid w:val="00482980"/>
    <w:rsid w:val="00482B86"/>
    <w:rsid w:val="00482CD7"/>
    <w:rsid w:val="004857A7"/>
    <w:rsid w:val="004858A4"/>
    <w:rsid w:val="00486DEB"/>
    <w:rsid w:val="004870DC"/>
    <w:rsid w:val="004870F0"/>
    <w:rsid w:val="00490473"/>
    <w:rsid w:val="00490586"/>
    <w:rsid w:val="004907BC"/>
    <w:rsid w:val="004912E3"/>
    <w:rsid w:val="00492FC1"/>
    <w:rsid w:val="00493B0A"/>
    <w:rsid w:val="00494145"/>
    <w:rsid w:val="00494580"/>
    <w:rsid w:val="004951DB"/>
    <w:rsid w:val="00496567"/>
    <w:rsid w:val="00497BE5"/>
    <w:rsid w:val="004A0AD3"/>
    <w:rsid w:val="004A20AF"/>
    <w:rsid w:val="004A22F5"/>
    <w:rsid w:val="004A253F"/>
    <w:rsid w:val="004A3642"/>
    <w:rsid w:val="004A49C8"/>
    <w:rsid w:val="004A6999"/>
    <w:rsid w:val="004A7037"/>
    <w:rsid w:val="004A7682"/>
    <w:rsid w:val="004B0E6B"/>
    <w:rsid w:val="004B29C2"/>
    <w:rsid w:val="004B3F94"/>
    <w:rsid w:val="004B5DD4"/>
    <w:rsid w:val="004B6537"/>
    <w:rsid w:val="004B7E06"/>
    <w:rsid w:val="004B7ED3"/>
    <w:rsid w:val="004C0C67"/>
    <w:rsid w:val="004C0EBD"/>
    <w:rsid w:val="004C152B"/>
    <w:rsid w:val="004C1754"/>
    <w:rsid w:val="004C2596"/>
    <w:rsid w:val="004C28F7"/>
    <w:rsid w:val="004C3DB8"/>
    <w:rsid w:val="004C4C9F"/>
    <w:rsid w:val="004C50A3"/>
    <w:rsid w:val="004C51DF"/>
    <w:rsid w:val="004C6585"/>
    <w:rsid w:val="004D07E0"/>
    <w:rsid w:val="004D1408"/>
    <w:rsid w:val="004D19C8"/>
    <w:rsid w:val="004D4C31"/>
    <w:rsid w:val="004D4CEB"/>
    <w:rsid w:val="004D554E"/>
    <w:rsid w:val="004D58B0"/>
    <w:rsid w:val="004D5B1C"/>
    <w:rsid w:val="004D6C68"/>
    <w:rsid w:val="004D764B"/>
    <w:rsid w:val="004E07DB"/>
    <w:rsid w:val="004E0C3D"/>
    <w:rsid w:val="004E0D21"/>
    <w:rsid w:val="004E195C"/>
    <w:rsid w:val="004E241A"/>
    <w:rsid w:val="004E4EC3"/>
    <w:rsid w:val="004E6176"/>
    <w:rsid w:val="004E6778"/>
    <w:rsid w:val="004E6BDD"/>
    <w:rsid w:val="004E73F4"/>
    <w:rsid w:val="004F0522"/>
    <w:rsid w:val="004F08FB"/>
    <w:rsid w:val="004F0D6D"/>
    <w:rsid w:val="004F0ED9"/>
    <w:rsid w:val="004F1315"/>
    <w:rsid w:val="004F3018"/>
    <w:rsid w:val="004F380B"/>
    <w:rsid w:val="004F44DF"/>
    <w:rsid w:val="004F465F"/>
    <w:rsid w:val="004F48FA"/>
    <w:rsid w:val="004F7EA2"/>
    <w:rsid w:val="0050004D"/>
    <w:rsid w:val="005004F6"/>
    <w:rsid w:val="005008E1"/>
    <w:rsid w:val="005011A3"/>
    <w:rsid w:val="00501DC0"/>
    <w:rsid w:val="0050203F"/>
    <w:rsid w:val="00503C3A"/>
    <w:rsid w:val="00503C82"/>
    <w:rsid w:val="0050448B"/>
    <w:rsid w:val="00504D07"/>
    <w:rsid w:val="00504FDA"/>
    <w:rsid w:val="0050583B"/>
    <w:rsid w:val="00505C8A"/>
    <w:rsid w:val="0050682D"/>
    <w:rsid w:val="00506FB6"/>
    <w:rsid w:val="00507488"/>
    <w:rsid w:val="0051124B"/>
    <w:rsid w:val="00511283"/>
    <w:rsid w:val="00511C36"/>
    <w:rsid w:val="00511F59"/>
    <w:rsid w:val="00513376"/>
    <w:rsid w:val="00513A73"/>
    <w:rsid w:val="005145D0"/>
    <w:rsid w:val="00514CCD"/>
    <w:rsid w:val="00514D1B"/>
    <w:rsid w:val="005155AF"/>
    <w:rsid w:val="0051565A"/>
    <w:rsid w:val="005156E2"/>
    <w:rsid w:val="00515B0B"/>
    <w:rsid w:val="00515D7D"/>
    <w:rsid w:val="00516401"/>
    <w:rsid w:val="00516BA6"/>
    <w:rsid w:val="00517E1F"/>
    <w:rsid w:val="0052008D"/>
    <w:rsid w:val="00520614"/>
    <w:rsid w:val="005209FF"/>
    <w:rsid w:val="005226DC"/>
    <w:rsid w:val="0052289F"/>
    <w:rsid w:val="005234AC"/>
    <w:rsid w:val="005257CA"/>
    <w:rsid w:val="00526016"/>
    <w:rsid w:val="00526A10"/>
    <w:rsid w:val="00527335"/>
    <w:rsid w:val="005309D3"/>
    <w:rsid w:val="00531501"/>
    <w:rsid w:val="00532367"/>
    <w:rsid w:val="005350B1"/>
    <w:rsid w:val="00535F50"/>
    <w:rsid w:val="005361DB"/>
    <w:rsid w:val="005365F9"/>
    <w:rsid w:val="00537315"/>
    <w:rsid w:val="005402BD"/>
    <w:rsid w:val="00540AE5"/>
    <w:rsid w:val="005415FC"/>
    <w:rsid w:val="00541E8A"/>
    <w:rsid w:val="00541F4A"/>
    <w:rsid w:val="00542099"/>
    <w:rsid w:val="00542CAB"/>
    <w:rsid w:val="00545A0F"/>
    <w:rsid w:val="00546478"/>
    <w:rsid w:val="005470C6"/>
    <w:rsid w:val="00547523"/>
    <w:rsid w:val="005509DE"/>
    <w:rsid w:val="0055162A"/>
    <w:rsid w:val="00551A57"/>
    <w:rsid w:val="00553381"/>
    <w:rsid w:val="00553ACB"/>
    <w:rsid w:val="00555775"/>
    <w:rsid w:val="005561BD"/>
    <w:rsid w:val="0055644A"/>
    <w:rsid w:val="005564D7"/>
    <w:rsid w:val="005566E8"/>
    <w:rsid w:val="00556B1D"/>
    <w:rsid w:val="0055792F"/>
    <w:rsid w:val="00557C9F"/>
    <w:rsid w:val="00560281"/>
    <w:rsid w:val="0056030D"/>
    <w:rsid w:val="00560AA1"/>
    <w:rsid w:val="00562755"/>
    <w:rsid w:val="00562A6B"/>
    <w:rsid w:val="00562D66"/>
    <w:rsid w:val="00563F6F"/>
    <w:rsid w:val="005650CF"/>
    <w:rsid w:val="00566C54"/>
    <w:rsid w:val="00570283"/>
    <w:rsid w:val="00570648"/>
    <w:rsid w:val="005707AA"/>
    <w:rsid w:val="00571234"/>
    <w:rsid w:val="005712A2"/>
    <w:rsid w:val="005719E9"/>
    <w:rsid w:val="005722E6"/>
    <w:rsid w:val="005725A7"/>
    <w:rsid w:val="00572CF0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E01"/>
    <w:rsid w:val="00583998"/>
    <w:rsid w:val="005841A2"/>
    <w:rsid w:val="005843B7"/>
    <w:rsid w:val="00584F4A"/>
    <w:rsid w:val="005867D9"/>
    <w:rsid w:val="00586CF5"/>
    <w:rsid w:val="00590371"/>
    <w:rsid w:val="00590FCB"/>
    <w:rsid w:val="00591740"/>
    <w:rsid w:val="005923DB"/>
    <w:rsid w:val="005929D7"/>
    <w:rsid w:val="00593BE7"/>
    <w:rsid w:val="00593DC3"/>
    <w:rsid w:val="005945FA"/>
    <w:rsid w:val="00596E43"/>
    <w:rsid w:val="00596F39"/>
    <w:rsid w:val="005971CE"/>
    <w:rsid w:val="00597F85"/>
    <w:rsid w:val="005A0A39"/>
    <w:rsid w:val="005A0D70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23FD"/>
    <w:rsid w:val="005B340C"/>
    <w:rsid w:val="005B3B1C"/>
    <w:rsid w:val="005B5C9D"/>
    <w:rsid w:val="005B5FF0"/>
    <w:rsid w:val="005B617F"/>
    <w:rsid w:val="005B624D"/>
    <w:rsid w:val="005B6ABC"/>
    <w:rsid w:val="005B6C48"/>
    <w:rsid w:val="005B6D8B"/>
    <w:rsid w:val="005B78AD"/>
    <w:rsid w:val="005C0276"/>
    <w:rsid w:val="005C22F4"/>
    <w:rsid w:val="005C2B9F"/>
    <w:rsid w:val="005C3047"/>
    <w:rsid w:val="005C4005"/>
    <w:rsid w:val="005C41DC"/>
    <w:rsid w:val="005C487B"/>
    <w:rsid w:val="005C4D17"/>
    <w:rsid w:val="005C5BA1"/>
    <w:rsid w:val="005C64B4"/>
    <w:rsid w:val="005D0058"/>
    <w:rsid w:val="005D106E"/>
    <w:rsid w:val="005D1DF3"/>
    <w:rsid w:val="005D2BAD"/>
    <w:rsid w:val="005D2BB1"/>
    <w:rsid w:val="005D2EA1"/>
    <w:rsid w:val="005D3241"/>
    <w:rsid w:val="005D3277"/>
    <w:rsid w:val="005D3501"/>
    <w:rsid w:val="005D47E5"/>
    <w:rsid w:val="005D5882"/>
    <w:rsid w:val="005D69A7"/>
    <w:rsid w:val="005D76CF"/>
    <w:rsid w:val="005E038C"/>
    <w:rsid w:val="005E0901"/>
    <w:rsid w:val="005E1663"/>
    <w:rsid w:val="005E1733"/>
    <w:rsid w:val="005E174F"/>
    <w:rsid w:val="005E2849"/>
    <w:rsid w:val="005E3507"/>
    <w:rsid w:val="005E3656"/>
    <w:rsid w:val="005E39A0"/>
    <w:rsid w:val="005E45BF"/>
    <w:rsid w:val="005E4F72"/>
    <w:rsid w:val="005E4FBE"/>
    <w:rsid w:val="005E56B7"/>
    <w:rsid w:val="005E5D22"/>
    <w:rsid w:val="005E68F7"/>
    <w:rsid w:val="005E6A6E"/>
    <w:rsid w:val="005E7416"/>
    <w:rsid w:val="005F0442"/>
    <w:rsid w:val="005F05DE"/>
    <w:rsid w:val="005F0F9F"/>
    <w:rsid w:val="005F161B"/>
    <w:rsid w:val="005F1BC3"/>
    <w:rsid w:val="005F1EE6"/>
    <w:rsid w:val="005F304E"/>
    <w:rsid w:val="005F3708"/>
    <w:rsid w:val="005F3C13"/>
    <w:rsid w:val="005F3FE4"/>
    <w:rsid w:val="005F451D"/>
    <w:rsid w:val="005F4B7B"/>
    <w:rsid w:val="005F76A0"/>
    <w:rsid w:val="005F778E"/>
    <w:rsid w:val="005F7C2F"/>
    <w:rsid w:val="006015ED"/>
    <w:rsid w:val="00601F0A"/>
    <w:rsid w:val="0060358B"/>
    <w:rsid w:val="00603EF8"/>
    <w:rsid w:val="0060462E"/>
    <w:rsid w:val="00604701"/>
    <w:rsid w:val="00604DD9"/>
    <w:rsid w:val="0060534C"/>
    <w:rsid w:val="00605364"/>
    <w:rsid w:val="006053F9"/>
    <w:rsid w:val="00606953"/>
    <w:rsid w:val="00606C62"/>
    <w:rsid w:val="00610A11"/>
    <w:rsid w:val="006113EB"/>
    <w:rsid w:val="00611BF8"/>
    <w:rsid w:val="00612B64"/>
    <w:rsid w:val="00612DCB"/>
    <w:rsid w:val="00612EC0"/>
    <w:rsid w:val="00613515"/>
    <w:rsid w:val="00613B21"/>
    <w:rsid w:val="00613BF7"/>
    <w:rsid w:val="00613D05"/>
    <w:rsid w:val="00613F8A"/>
    <w:rsid w:val="00615709"/>
    <w:rsid w:val="006170E5"/>
    <w:rsid w:val="00620D64"/>
    <w:rsid w:val="0062107A"/>
    <w:rsid w:val="006214C1"/>
    <w:rsid w:val="00622227"/>
    <w:rsid w:val="0062281E"/>
    <w:rsid w:val="006248A6"/>
    <w:rsid w:val="006248B0"/>
    <w:rsid w:val="0062550F"/>
    <w:rsid w:val="00625DB7"/>
    <w:rsid w:val="00626602"/>
    <w:rsid w:val="00626FA4"/>
    <w:rsid w:val="006329A1"/>
    <w:rsid w:val="00632FF3"/>
    <w:rsid w:val="00633317"/>
    <w:rsid w:val="00633B78"/>
    <w:rsid w:val="00634637"/>
    <w:rsid w:val="00634777"/>
    <w:rsid w:val="00634D8B"/>
    <w:rsid w:val="00635422"/>
    <w:rsid w:val="0063549A"/>
    <w:rsid w:val="00636E19"/>
    <w:rsid w:val="00637AE5"/>
    <w:rsid w:val="00640973"/>
    <w:rsid w:val="00640BA2"/>
    <w:rsid w:val="00640ED7"/>
    <w:rsid w:val="006413D8"/>
    <w:rsid w:val="006420E0"/>
    <w:rsid w:val="0064259C"/>
    <w:rsid w:val="006430C5"/>
    <w:rsid w:val="00643800"/>
    <w:rsid w:val="00643CF9"/>
    <w:rsid w:val="006440D7"/>
    <w:rsid w:val="006443D1"/>
    <w:rsid w:val="00645A1C"/>
    <w:rsid w:val="00646BD0"/>
    <w:rsid w:val="0064732D"/>
    <w:rsid w:val="006525AB"/>
    <w:rsid w:val="0065271A"/>
    <w:rsid w:val="00652888"/>
    <w:rsid w:val="00653236"/>
    <w:rsid w:val="006533C1"/>
    <w:rsid w:val="00653811"/>
    <w:rsid w:val="00653F15"/>
    <w:rsid w:val="00654535"/>
    <w:rsid w:val="00655A56"/>
    <w:rsid w:val="00655B52"/>
    <w:rsid w:val="00655F99"/>
    <w:rsid w:val="00656AFE"/>
    <w:rsid w:val="00656B64"/>
    <w:rsid w:val="006572B0"/>
    <w:rsid w:val="00657C79"/>
    <w:rsid w:val="00660566"/>
    <w:rsid w:val="0066071C"/>
    <w:rsid w:val="00660C2A"/>
    <w:rsid w:val="00660F47"/>
    <w:rsid w:val="00661688"/>
    <w:rsid w:val="00661E68"/>
    <w:rsid w:val="00661F1E"/>
    <w:rsid w:val="00662184"/>
    <w:rsid w:val="00662B33"/>
    <w:rsid w:val="00662F38"/>
    <w:rsid w:val="0066384A"/>
    <w:rsid w:val="0066388F"/>
    <w:rsid w:val="00663EA5"/>
    <w:rsid w:val="006644F9"/>
    <w:rsid w:val="00664CE1"/>
    <w:rsid w:val="00664E5D"/>
    <w:rsid w:val="00666072"/>
    <w:rsid w:val="006678D6"/>
    <w:rsid w:val="006705A1"/>
    <w:rsid w:val="006721F1"/>
    <w:rsid w:val="006734C8"/>
    <w:rsid w:val="006735C1"/>
    <w:rsid w:val="00674554"/>
    <w:rsid w:val="00675559"/>
    <w:rsid w:val="006772DE"/>
    <w:rsid w:val="006773FD"/>
    <w:rsid w:val="006800E1"/>
    <w:rsid w:val="00680E14"/>
    <w:rsid w:val="006819D6"/>
    <w:rsid w:val="00681FFB"/>
    <w:rsid w:val="00682417"/>
    <w:rsid w:val="00682ACE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90932"/>
    <w:rsid w:val="00690C9E"/>
    <w:rsid w:val="0069124D"/>
    <w:rsid w:val="006922BB"/>
    <w:rsid w:val="006927FF"/>
    <w:rsid w:val="006931A7"/>
    <w:rsid w:val="00693C27"/>
    <w:rsid w:val="00694507"/>
    <w:rsid w:val="006946D1"/>
    <w:rsid w:val="006969B9"/>
    <w:rsid w:val="00696DC8"/>
    <w:rsid w:val="00697736"/>
    <w:rsid w:val="00697771"/>
    <w:rsid w:val="006A0064"/>
    <w:rsid w:val="006A1AC7"/>
    <w:rsid w:val="006A1F8B"/>
    <w:rsid w:val="006A2C63"/>
    <w:rsid w:val="006A2D07"/>
    <w:rsid w:val="006A2E9A"/>
    <w:rsid w:val="006A49D5"/>
    <w:rsid w:val="006A544F"/>
    <w:rsid w:val="006A5804"/>
    <w:rsid w:val="006A5E28"/>
    <w:rsid w:val="006B061F"/>
    <w:rsid w:val="006B1276"/>
    <w:rsid w:val="006B1B70"/>
    <w:rsid w:val="006B4A97"/>
    <w:rsid w:val="006B4F67"/>
    <w:rsid w:val="006B7889"/>
    <w:rsid w:val="006B7CD3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304B"/>
    <w:rsid w:val="006C3C5E"/>
    <w:rsid w:val="006C58B4"/>
    <w:rsid w:val="006C64DF"/>
    <w:rsid w:val="006C6740"/>
    <w:rsid w:val="006C6887"/>
    <w:rsid w:val="006C6B64"/>
    <w:rsid w:val="006D02B6"/>
    <w:rsid w:val="006D11A6"/>
    <w:rsid w:val="006D1332"/>
    <w:rsid w:val="006D3856"/>
    <w:rsid w:val="006D3951"/>
    <w:rsid w:val="006D48CA"/>
    <w:rsid w:val="006D4DAB"/>
    <w:rsid w:val="006D55B9"/>
    <w:rsid w:val="006D631F"/>
    <w:rsid w:val="006D6909"/>
    <w:rsid w:val="006D693C"/>
    <w:rsid w:val="006D6C97"/>
    <w:rsid w:val="006D7458"/>
    <w:rsid w:val="006D7F2A"/>
    <w:rsid w:val="006D7F6C"/>
    <w:rsid w:val="006E1AD3"/>
    <w:rsid w:val="006E1C1B"/>
    <w:rsid w:val="006E2C35"/>
    <w:rsid w:val="006E31BF"/>
    <w:rsid w:val="006E3603"/>
    <w:rsid w:val="006E51F5"/>
    <w:rsid w:val="006F1DA3"/>
    <w:rsid w:val="006F2D4E"/>
    <w:rsid w:val="006F2F78"/>
    <w:rsid w:val="006F3AF4"/>
    <w:rsid w:val="006F45DA"/>
    <w:rsid w:val="006F4C57"/>
    <w:rsid w:val="006F4EBA"/>
    <w:rsid w:val="006F4ECF"/>
    <w:rsid w:val="006F4F46"/>
    <w:rsid w:val="006F66DD"/>
    <w:rsid w:val="006F69CD"/>
    <w:rsid w:val="006F7138"/>
    <w:rsid w:val="006F7190"/>
    <w:rsid w:val="006F7AAA"/>
    <w:rsid w:val="006F7FEF"/>
    <w:rsid w:val="007006A5"/>
    <w:rsid w:val="00700B09"/>
    <w:rsid w:val="00701155"/>
    <w:rsid w:val="00701875"/>
    <w:rsid w:val="00702091"/>
    <w:rsid w:val="00702EE7"/>
    <w:rsid w:val="00703587"/>
    <w:rsid w:val="00703BF3"/>
    <w:rsid w:val="0070486C"/>
    <w:rsid w:val="00705ECF"/>
    <w:rsid w:val="0070714B"/>
    <w:rsid w:val="0070746A"/>
    <w:rsid w:val="00707D78"/>
    <w:rsid w:val="00710CB8"/>
    <w:rsid w:val="007111FE"/>
    <w:rsid w:val="00711A8F"/>
    <w:rsid w:val="00711BB9"/>
    <w:rsid w:val="0071351C"/>
    <w:rsid w:val="00713A80"/>
    <w:rsid w:val="00713CFD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581A"/>
    <w:rsid w:val="007260FD"/>
    <w:rsid w:val="007265AD"/>
    <w:rsid w:val="007267B1"/>
    <w:rsid w:val="0072704C"/>
    <w:rsid w:val="00727092"/>
    <w:rsid w:val="0072710C"/>
    <w:rsid w:val="00727FD6"/>
    <w:rsid w:val="00730F20"/>
    <w:rsid w:val="007314B3"/>
    <w:rsid w:val="00732388"/>
    <w:rsid w:val="0073322C"/>
    <w:rsid w:val="00734A99"/>
    <w:rsid w:val="00735221"/>
    <w:rsid w:val="007353C7"/>
    <w:rsid w:val="00735EC6"/>
    <w:rsid w:val="007361B3"/>
    <w:rsid w:val="00736E5B"/>
    <w:rsid w:val="00737832"/>
    <w:rsid w:val="00737B3D"/>
    <w:rsid w:val="00737C20"/>
    <w:rsid w:val="00737D74"/>
    <w:rsid w:val="00737F98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691"/>
    <w:rsid w:val="00746C3A"/>
    <w:rsid w:val="00746C5F"/>
    <w:rsid w:val="00746C91"/>
    <w:rsid w:val="00747EA8"/>
    <w:rsid w:val="00750259"/>
    <w:rsid w:val="00750B59"/>
    <w:rsid w:val="00750C64"/>
    <w:rsid w:val="00751518"/>
    <w:rsid w:val="00751B47"/>
    <w:rsid w:val="00751B54"/>
    <w:rsid w:val="00751E57"/>
    <w:rsid w:val="007520B0"/>
    <w:rsid w:val="007538DF"/>
    <w:rsid w:val="00753F9F"/>
    <w:rsid w:val="00753FAC"/>
    <w:rsid w:val="007543A8"/>
    <w:rsid w:val="007547C1"/>
    <w:rsid w:val="007553EA"/>
    <w:rsid w:val="00755F7B"/>
    <w:rsid w:val="00756E73"/>
    <w:rsid w:val="007575FD"/>
    <w:rsid w:val="00763A02"/>
    <w:rsid w:val="00764365"/>
    <w:rsid w:val="007647B6"/>
    <w:rsid w:val="007660B8"/>
    <w:rsid w:val="00766B56"/>
    <w:rsid w:val="00766BF8"/>
    <w:rsid w:val="00767791"/>
    <w:rsid w:val="00770318"/>
    <w:rsid w:val="0077154A"/>
    <w:rsid w:val="007715D1"/>
    <w:rsid w:val="007722E9"/>
    <w:rsid w:val="00773B2F"/>
    <w:rsid w:val="00774660"/>
    <w:rsid w:val="00775069"/>
    <w:rsid w:val="00776605"/>
    <w:rsid w:val="00777964"/>
    <w:rsid w:val="00777988"/>
    <w:rsid w:val="00777A29"/>
    <w:rsid w:val="00780592"/>
    <w:rsid w:val="00780E96"/>
    <w:rsid w:val="00781E3A"/>
    <w:rsid w:val="00782E1D"/>
    <w:rsid w:val="007837E9"/>
    <w:rsid w:val="00783AE3"/>
    <w:rsid w:val="00785C40"/>
    <w:rsid w:val="007864FA"/>
    <w:rsid w:val="00786CBB"/>
    <w:rsid w:val="00787EF4"/>
    <w:rsid w:val="0079050F"/>
    <w:rsid w:val="00790998"/>
    <w:rsid w:val="00790E86"/>
    <w:rsid w:val="00791417"/>
    <w:rsid w:val="00791BFA"/>
    <w:rsid w:val="00791D3D"/>
    <w:rsid w:val="007937BC"/>
    <w:rsid w:val="00793907"/>
    <w:rsid w:val="00793B68"/>
    <w:rsid w:val="007951A2"/>
    <w:rsid w:val="00795C45"/>
    <w:rsid w:val="00796B19"/>
    <w:rsid w:val="007970AB"/>
    <w:rsid w:val="00797889"/>
    <w:rsid w:val="00797A0D"/>
    <w:rsid w:val="007A0507"/>
    <w:rsid w:val="007A0703"/>
    <w:rsid w:val="007A074B"/>
    <w:rsid w:val="007A184C"/>
    <w:rsid w:val="007A18F5"/>
    <w:rsid w:val="007A23CD"/>
    <w:rsid w:val="007A2B8E"/>
    <w:rsid w:val="007A389E"/>
    <w:rsid w:val="007A43C1"/>
    <w:rsid w:val="007A48DF"/>
    <w:rsid w:val="007A527B"/>
    <w:rsid w:val="007A5A57"/>
    <w:rsid w:val="007A5DE6"/>
    <w:rsid w:val="007A6788"/>
    <w:rsid w:val="007A6A5B"/>
    <w:rsid w:val="007A7209"/>
    <w:rsid w:val="007A7622"/>
    <w:rsid w:val="007A78C3"/>
    <w:rsid w:val="007B0211"/>
    <w:rsid w:val="007B06DF"/>
    <w:rsid w:val="007B0D90"/>
    <w:rsid w:val="007B0F3C"/>
    <w:rsid w:val="007B15C8"/>
    <w:rsid w:val="007B162D"/>
    <w:rsid w:val="007B1E95"/>
    <w:rsid w:val="007B22B7"/>
    <w:rsid w:val="007B24A9"/>
    <w:rsid w:val="007B2A41"/>
    <w:rsid w:val="007B2CC5"/>
    <w:rsid w:val="007B2DA1"/>
    <w:rsid w:val="007B33FD"/>
    <w:rsid w:val="007B358C"/>
    <w:rsid w:val="007B3996"/>
    <w:rsid w:val="007B3E12"/>
    <w:rsid w:val="007B4D50"/>
    <w:rsid w:val="007B4DC9"/>
    <w:rsid w:val="007B5BD9"/>
    <w:rsid w:val="007B7208"/>
    <w:rsid w:val="007B741D"/>
    <w:rsid w:val="007B7628"/>
    <w:rsid w:val="007C37EE"/>
    <w:rsid w:val="007C413D"/>
    <w:rsid w:val="007C43EC"/>
    <w:rsid w:val="007C5AF1"/>
    <w:rsid w:val="007C7C14"/>
    <w:rsid w:val="007C7F41"/>
    <w:rsid w:val="007D141B"/>
    <w:rsid w:val="007D1C64"/>
    <w:rsid w:val="007D2116"/>
    <w:rsid w:val="007D2311"/>
    <w:rsid w:val="007D28EB"/>
    <w:rsid w:val="007D33E7"/>
    <w:rsid w:val="007D450F"/>
    <w:rsid w:val="007D615D"/>
    <w:rsid w:val="007D650A"/>
    <w:rsid w:val="007D6695"/>
    <w:rsid w:val="007D752C"/>
    <w:rsid w:val="007E0829"/>
    <w:rsid w:val="007E125D"/>
    <w:rsid w:val="007E16FB"/>
    <w:rsid w:val="007E1A1C"/>
    <w:rsid w:val="007E1FB2"/>
    <w:rsid w:val="007E2C35"/>
    <w:rsid w:val="007E2D52"/>
    <w:rsid w:val="007E39C7"/>
    <w:rsid w:val="007E410E"/>
    <w:rsid w:val="007E4F61"/>
    <w:rsid w:val="007E5FB2"/>
    <w:rsid w:val="007E6AC5"/>
    <w:rsid w:val="007F038E"/>
    <w:rsid w:val="007F0F99"/>
    <w:rsid w:val="007F2540"/>
    <w:rsid w:val="007F3368"/>
    <w:rsid w:val="007F3A8B"/>
    <w:rsid w:val="007F3BC0"/>
    <w:rsid w:val="007F45DC"/>
    <w:rsid w:val="007F4906"/>
    <w:rsid w:val="007F492E"/>
    <w:rsid w:val="007F4CEA"/>
    <w:rsid w:val="007F60F9"/>
    <w:rsid w:val="007F6204"/>
    <w:rsid w:val="007F6D7A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E88"/>
    <w:rsid w:val="00804FF5"/>
    <w:rsid w:val="008055ED"/>
    <w:rsid w:val="00805BAC"/>
    <w:rsid w:val="00806421"/>
    <w:rsid w:val="008067AF"/>
    <w:rsid w:val="008068D3"/>
    <w:rsid w:val="00807F9F"/>
    <w:rsid w:val="00811764"/>
    <w:rsid w:val="00812387"/>
    <w:rsid w:val="0081260D"/>
    <w:rsid w:val="008144F5"/>
    <w:rsid w:val="00815088"/>
    <w:rsid w:val="00815369"/>
    <w:rsid w:val="008154C4"/>
    <w:rsid w:val="00817750"/>
    <w:rsid w:val="00817DFF"/>
    <w:rsid w:val="00820F18"/>
    <w:rsid w:val="00821E72"/>
    <w:rsid w:val="0082201A"/>
    <w:rsid w:val="00823C8D"/>
    <w:rsid w:val="00823FF3"/>
    <w:rsid w:val="0082427C"/>
    <w:rsid w:val="00824727"/>
    <w:rsid w:val="008248D0"/>
    <w:rsid w:val="0082497D"/>
    <w:rsid w:val="00824D95"/>
    <w:rsid w:val="008264FB"/>
    <w:rsid w:val="008272D6"/>
    <w:rsid w:val="00830746"/>
    <w:rsid w:val="00831329"/>
    <w:rsid w:val="00832591"/>
    <w:rsid w:val="00832AA1"/>
    <w:rsid w:val="00832DAC"/>
    <w:rsid w:val="0083307D"/>
    <w:rsid w:val="00833211"/>
    <w:rsid w:val="00833C5C"/>
    <w:rsid w:val="00834109"/>
    <w:rsid w:val="00834AB3"/>
    <w:rsid w:val="00834B99"/>
    <w:rsid w:val="00834D0F"/>
    <w:rsid w:val="00834E01"/>
    <w:rsid w:val="00834EB6"/>
    <w:rsid w:val="00837015"/>
    <w:rsid w:val="00840840"/>
    <w:rsid w:val="00841224"/>
    <w:rsid w:val="00841349"/>
    <w:rsid w:val="0084390C"/>
    <w:rsid w:val="008440F1"/>
    <w:rsid w:val="00844737"/>
    <w:rsid w:val="00847A41"/>
    <w:rsid w:val="00850A19"/>
    <w:rsid w:val="00855A69"/>
    <w:rsid w:val="00856AB4"/>
    <w:rsid w:val="00856EA1"/>
    <w:rsid w:val="00856EB6"/>
    <w:rsid w:val="00857830"/>
    <w:rsid w:val="00857D9B"/>
    <w:rsid w:val="00861ECB"/>
    <w:rsid w:val="00863078"/>
    <w:rsid w:val="008631D5"/>
    <w:rsid w:val="00863516"/>
    <w:rsid w:val="008651A0"/>
    <w:rsid w:val="008655B2"/>
    <w:rsid w:val="00866076"/>
    <w:rsid w:val="00866A4A"/>
    <w:rsid w:val="00866CC1"/>
    <w:rsid w:val="00867166"/>
    <w:rsid w:val="00867605"/>
    <w:rsid w:val="00867F68"/>
    <w:rsid w:val="008701CF"/>
    <w:rsid w:val="00870EEA"/>
    <w:rsid w:val="00871116"/>
    <w:rsid w:val="00871A24"/>
    <w:rsid w:val="008737AC"/>
    <w:rsid w:val="00873BEC"/>
    <w:rsid w:val="008746DF"/>
    <w:rsid w:val="008747F7"/>
    <w:rsid w:val="008757EC"/>
    <w:rsid w:val="00876039"/>
    <w:rsid w:val="0087643A"/>
    <w:rsid w:val="008766F7"/>
    <w:rsid w:val="0087737D"/>
    <w:rsid w:val="008802EA"/>
    <w:rsid w:val="00881A87"/>
    <w:rsid w:val="00881B80"/>
    <w:rsid w:val="00881C6B"/>
    <w:rsid w:val="00882CF9"/>
    <w:rsid w:val="00882EE1"/>
    <w:rsid w:val="00883204"/>
    <w:rsid w:val="00883448"/>
    <w:rsid w:val="0088477E"/>
    <w:rsid w:val="008851D6"/>
    <w:rsid w:val="008873F3"/>
    <w:rsid w:val="0088762E"/>
    <w:rsid w:val="008907B1"/>
    <w:rsid w:val="00891E18"/>
    <w:rsid w:val="00892F7C"/>
    <w:rsid w:val="00895E5B"/>
    <w:rsid w:val="008963E5"/>
    <w:rsid w:val="00896B78"/>
    <w:rsid w:val="00896ECB"/>
    <w:rsid w:val="0089712B"/>
    <w:rsid w:val="00897435"/>
    <w:rsid w:val="00897493"/>
    <w:rsid w:val="008975D9"/>
    <w:rsid w:val="008A1063"/>
    <w:rsid w:val="008A114A"/>
    <w:rsid w:val="008A1CA4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3ABD"/>
    <w:rsid w:val="008B4233"/>
    <w:rsid w:val="008B4DEB"/>
    <w:rsid w:val="008B4FFC"/>
    <w:rsid w:val="008B6A04"/>
    <w:rsid w:val="008B7139"/>
    <w:rsid w:val="008C1019"/>
    <w:rsid w:val="008C140A"/>
    <w:rsid w:val="008C1C02"/>
    <w:rsid w:val="008C2162"/>
    <w:rsid w:val="008C34AF"/>
    <w:rsid w:val="008C4019"/>
    <w:rsid w:val="008C5D97"/>
    <w:rsid w:val="008C651C"/>
    <w:rsid w:val="008C6F3A"/>
    <w:rsid w:val="008C7536"/>
    <w:rsid w:val="008C7674"/>
    <w:rsid w:val="008C7775"/>
    <w:rsid w:val="008D043A"/>
    <w:rsid w:val="008D0880"/>
    <w:rsid w:val="008D0DB0"/>
    <w:rsid w:val="008D0F05"/>
    <w:rsid w:val="008D2845"/>
    <w:rsid w:val="008D2E06"/>
    <w:rsid w:val="008D5B72"/>
    <w:rsid w:val="008D61CF"/>
    <w:rsid w:val="008E173B"/>
    <w:rsid w:val="008E2C87"/>
    <w:rsid w:val="008E3DC1"/>
    <w:rsid w:val="008E4E08"/>
    <w:rsid w:val="008E60F7"/>
    <w:rsid w:val="008E64C4"/>
    <w:rsid w:val="008E670E"/>
    <w:rsid w:val="008E7C92"/>
    <w:rsid w:val="008F036C"/>
    <w:rsid w:val="008F30F1"/>
    <w:rsid w:val="008F3AC3"/>
    <w:rsid w:val="008F46A1"/>
    <w:rsid w:val="008F48D9"/>
    <w:rsid w:val="008F570E"/>
    <w:rsid w:val="008F71A4"/>
    <w:rsid w:val="009002C1"/>
    <w:rsid w:val="00900FE4"/>
    <w:rsid w:val="00901499"/>
    <w:rsid w:val="0090282C"/>
    <w:rsid w:val="00903439"/>
    <w:rsid w:val="009039E0"/>
    <w:rsid w:val="009039F0"/>
    <w:rsid w:val="00903CAA"/>
    <w:rsid w:val="0090547B"/>
    <w:rsid w:val="00906D73"/>
    <w:rsid w:val="009106C5"/>
    <w:rsid w:val="00910EE5"/>
    <w:rsid w:val="00911693"/>
    <w:rsid w:val="00911CB2"/>
    <w:rsid w:val="009122B5"/>
    <w:rsid w:val="0091356A"/>
    <w:rsid w:val="00914586"/>
    <w:rsid w:val="009156CD"/>
    <w:rsid w:val="00916C4B"/>
    <w:rsid w:val="00916F4B"/>
    <w:rsid w:val="00917129"/>
    <w:rsid w:val="00917767"/>
    <w:rsid w:val="00917FC0"/>
    <w:rsid w:val="00920E81"/>
    <w:rsid w:val="00922499"/>
    <w:rsid w:val="00922577"/>
    <w:rsid w:val="0092261A"/>
    <w:rsid w:val="00922F0E"/>
    <w:rsid w:val="00924518"/>
    <w:rsid w:val="009246BF"/>
    <w:rsid w:val="00925ACA"/>
    <w:rsid w:val="00925E65"/>
    <w:rsid w:val="00926BA4"/>
    <w:rsid w:val="00927E36"/>
    <w:rsid w:val="009303F6"/>
    <w:rsid w:val="009334B5"/>
    <w:rsid w:val="00933B80"/>
    <w:rsid w:val="00934021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1BAF"/>
    <w:rsid w:val="0094270A"/>
    <w:rsid w:val="00943FD7"/>
    <w:rsid w:val="0094492F"/>
    <w:rsid w:val="00945377"/>
    <w:rsid w:val="00947049"/>
    <w:rsid w:val="009472A7"/>
    <w:rsid w:val="00950FBA"/>
    <w:rsid w:val="009514EA"/>
    <w:rsid w:val="009526AB"/>
    <w:rsid w:val="00952AF5"/>
    <w:rsid w:val="00953241"/>
    <w:rsid w:val="00953ACB"/>
    <w:rsid w:val="00954F66"/>
    <w:rsid w:val="009558FA"/>
    <w:rsid w:val="00955BCD"/>
    <w:rsid w:val="00955F63"/>
    <w:rsid w:val="00956189"/>
    <w:rsid w:val="00956506"/>
    <w:rsid w:val="00956E2D"/>
    <w:rsid w:val="00956F79"/>
    <w:rsid w:val="009602B2"/>
    <w:rsid w:val="0096083F"/>
    <w:rsid w:val="00962D05"/>
    <w:rsid w:val="00963200"/>
    <w:rsid w:val="0096354D"/>
    <w:rsid w:val="009637D5"/>
    <w:rsid w:val="00965903"/>
    <w:rsid w:val="00965A92"/>
    <w:rsid w:val="00965E6C"/>
    <w:rsid w:val="00966AD0"/>
    <w:rsid w:val="00966B0A"/>
    <w:rsid w:val="00966F46"/>
    <w:rsid w:val="00967092"/>
    <w:rsid w:val="00967566"/>
    <w:rsid w:val="009720EC"/>
    <w:rsid w:val="00975898"/>
    <w:rsid w:val="00977498"/>
    <w:rsid w:val="00977E43"/>
    <w:rsid w:val="00980AA6"/>
    <w:rsid w:val="009811EA"/>
    <w:rsid w:val="009812D5"/>
    <w:rsid w:val="0098169F"/>
    <w:rsid w:val="0098236D"/>
    <w:rsid w:val="00982AFB"/>
    <w:rsid w:val="00982C9F"/>
    <w:rsid w:val="00983D57"/>
    <w:rsid w:val="009858B3"/>
    <w:rsid w:val="00985A1C"/>
    <w:rsid w:val="00985B34"/>
    <w:rsid w:val="00986FD8"/>
    <w:rsid w:val="00987B39"/>
    <w:rsid w:val="00987BCD"/>
    <w:rsid w:val="009903D1"/>
    <w:rsid w:val="009908E0"/>
    <w:rsid w:val="00990E98"/>
    <w:rsid w:val="0099172C"/>
    <w:rsid w:val="00992381"/>
    <w:rsid w:val="00992E60"/>
    <w:rsid w:val="009934AB"/>
    <w:rsid w:val="00993865"/>
    <w:rsid w:val="00993B7B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71A"/>
    <w:rsid w:val="009A1828"/>
    <w:rsid w:val="009A43D4"/>
    <w:rsid w:val="009A4DA1"/>
    <w:rsid w:val="009A4F8A"/>
    <w:rsid w:val="009A5257"/>
    <w:rsid w:val="009A6084"/>
    <w:rsid w:val="009A68C0"/>
    <w:rsid w:val="009A6DB9"/>
    <w:rsid w:val="009A7350"/>
    <w:rsid w:val="009A7DCF"/>
    <w:rsid w:val="009B0F06"/>
    <w:rsid w:val="009B10BB"/>
    <w:rsid w:val="009B197B"/>
    <w:rsid w:val="009B3366"/>
    <w:rsid w:val="009B33DE"/>
    <w:rsid w:val="009B34E9"/>
    <w:rsid w:val="009B40F0"/>
    <w:rsid w:val="009B57A7"/>
    <w:rsid w:val="009B5C49"/>
    <w:rsid w:val="009B6EF9"/>
    <w:rsid w:val="009B6FB2"/>
    <w:rsid w:val="009B7302"/>
    <w:rsid w:val="009B767C"/>
    <w:rsid w:val="009B7B83"/>
    <w:rsid w:val="009C1A71"/>
    <w:rsid w:val="009C2104"/>
    <w:rsid w:val="009C28B4"/>
    <w:rsid w:val="009C2F41"/>
    <w:rsid w:val="009C33AC"/>
    <w:rsid w:val="009C4092"/>
    <w:rsid w:val="009C4730"/>
    <w:rsid w:val="009C47EB"/>
    <w:rsid w:val="009C5ED5"/>
    <w:rsid w:val="009C6B1E"/>
    <w:rsid w:val="009C763E"/>
    <w:rsid w:val="009C7815"/>
    <w:rsid w:val="009C78D9"/>
    <w:rsid w:val="009C7DF6"/>
    <w:rsid w:val="009D04E0"/>
    <w:rsid w:val="009D101F"/>
    <w:rsid w:val="009D1250"/>
    <w:rsid w:val="009D127B"/>
    <w:rsid w:val="009D24B1"/>
    <w:rsid w:val="009D2576"/>
    <w:rsid w:val="009D2906"/>
    <w:rsid w:val="009D2EEB"/>
    <w:rsid w:val="009D3974"/>
    <w:rsid w:val="009D3C47"/>
    <w:rsid w:val="009D4E4B"/>
    <w:rsid w:val="009D4FF3"/>
    <w:rsid w:val="009D598F"/>
    <w:rsid w:val="009D635C"/>
    <w:rsid w:val="009D6406"/>
    <w:rsid w:val="009E026A"/>
    <w:rsid w:val="009E0709"/>
    <w:rsid w:val="009E0CB2"/>
    <w:rsid w:val="009E14D7"/>
    <w:rsid w:val="009E1B68"/>
    <w:rsid w:val="009E2171"/>
    <w:rsid w:val="009E2744"/>
    <w:rsid w:val="009E3151"/>
    <w:rsid w:val="009E332F"/>
    <w:rsid w:val="009E3736"/>
    <w:rsid w:val="009E5C5C"/>
    <w:rsid w:val="009E6090"/>
    <w:rsid w:val="009E60C0"/>
    <w:rsid w:val="009E72B3"/>
    <w:rsid w:val="009E7CC4"/>
    <w:rsid w:val="009F0158"/>
    <w:rsid w:val="009F0657"/>
    <w:rsid w:val="009F09FC"/>
    <w:rsid w:val="009F1125"/>
    <w:rsid w:val="009F1480"/>
    <w:rsid w:val="009F25CB"/>
    <w:rsid w:val="009F2624"/>
    <w:rsid w:val="009F2762"/>
    <w:rsid w:val="009F36F3"/>
    <w:rsid w:val="009F3C13"/>
    <w:rsid w:val="009F4958"/>
    <w:rsid w:val="009F5199"/>
    <w:rsid w:val="009F56A0"/>
    <w:rsid w:val="009F629F"/>
    <w:rsid w:val="009F6634"/>
    <w:rsid w:val="009F6641"/>
    <w:rsid w:val="009F68A3"/>
    <w:rsid w:val="00A00027"/>
    <w:rsid w:val="00A005C7"/>
    <w:rsid w:val="00A02AC4"/>
    <w:rsid w:val="00A0357A"/>
    <w:rsid w:val="00A038D9"/>
    <w:rsid w:val="00A03DEF"/>
    <w:rsid w:val="00A0464F"/>
    <w:rsid w:val="00A04950"/>
    <w:rsid w:val="00A05028"/>
    <w:rsid w:val="00A054C1"/>
    <w:rsid w:val="00A05735"/>
    <w:rsid w:val="00A0597B"/>
    <w:rsid w:val="00A06632"/>
    <w:rsid w:val="00A0753D"/>
    <w:rsid w:val="00A11568"/>
    <w:rsid w:val="00A11F7E"/>
    <w:rsid w:val="00A12272"/>
    <w:rsid w:val="00A12494"/>
    <w:rsid w:val="00A12691"/>
    <w:rsid w:val="00A13712"/>
    <w:rsid w:val="00A13D01"/>
    <w:rsid w:val="00A1473F"/>
    <w:rsid w:val="00A149B0"/>
    <w:rsid w:val="00A15F18"/>
    <w:rsid w:val="00A169C6"/>
    <w:rsid w:val="00A20642"/>
    <w:rsid w:val="00A209D2"/>
    <w:rsid w:val="00A2157B"/>
    <w:rsid w:val="00A2177D"/>
    <w:rsid w:val="00A22757"/>
    <w:rsid w:val="00A22AF9"/>
    <w:rsid w:val="00A22B41"/>
    <w:rsid w:val="00A23297"/>
    <w:rsid w:val="00A23442"/>
    <w:rsid w:val="00A2433D"/>
    <w:rsid w:val="00A24630"/>
    <w:rsid w:val="00A24769"/>
    <w:rsid w:val="00A25215"/>
    <w:rsid w:val="00A254AF"/>
    <w:rsid w:val="00A25B8C"/>
    <w:rsid w:val="00A26810"/>
    <w:rsid w:val="00A268E0"/>
    <w:rsid w:val="00A26C4E"/>
    <w:rsid w:val="00A27BD9"/>
    <w:rsid w:val="00A27C91"/>
    <w:rsid w:val="00A31921"/>
    <w:rsid w:val="00A32150"/>
    <w:rsid w:val="00A342D6"/>
    <w:rsid w:val="00A35A8E"/>
    <w:rsid w:val="00A35D67"/>
    <w:rsid w:val="00A35FEE"/>
    <w:rsid w:val="00A3618C"/>
    <w:rsid w:val="00A361C5"/>
    <w:rsid w:val="00A366EB"/>
    <w:rsid w:val="00A37167"/>
    <w:rsid w:val="00A37A7C"/>
    <w:rsid w:val="00A405F6"/>
    <w:rsid w:val="00A40748"/>
    <w:rsid w:val="00A419BF"/>
    <w:rsid w:val="00A41A2E"/>
    <w:rsid w:val="00A4207A"/>
    <w:rsid w:val="00A44C71"/>
    <w:rsid w:val="00A464EA"/>
    <w:rsid w:val="00A46667"/>
    <w:rsid w:val="00A468CE"/>
    <w:rsid w:val="00A47C2E"/>
    <w:rsid w:val="00A47CFC"/>
    <w:rsid w:val="00A47D5B"/>
    <w:rsid w:val="00A51C53"/>
    <w:rsid w:val="00A52413"/>
    <w:rsid w:val="00A525BC"/>
    <w:rsid w:val="00A527D7"/>
    <w:rsid w:val="00A52A0C"/>
    <w:rsid w:val="00A53296"/>
    <w:rsid w:val="00A546EB"/>
    <w:rsid w:val="00A5496A"/>
    <w:rsid w:val="00A54D27"/>
    <w:rsid w:val="00A5610E"/>
    <w:rsid w:val="00A567AA"/>
    <w:rsid w:val="00A569D3"/>
    <w:rsid w:val="00A571CB"/>
    <w:rsid w:val="00A57297"/>
    <w:rsid w:val="00A57B31"/>
    <w:rsid w:val="00A57F80"/>
    <w:rsid w:val="00A61DF2"/>
    <w:rsid w:val="00A61E41"/>
    <w:rsid w:val="00A624B4"/>
    <w:rsid w:val="00A63C43"/>
    <w:rsid w:val="00A63DA4"/>
    <w:rsid w:val="00A640F8"/>
    <w:rsid w:val="00A645D4"/>
    <w:rsid w:val="00A65271"/>
    <w:rsid w:val="00A66126"/>
    <w:rsid w:val="00A6675C"/>
    <w:rsid w:val="00A66B2A"/>
    <w:rsid w:val="00A670AE"/>
    <w:rsid w:val="00A676A4"/>
    <w:rsid w:val="00A67B74"/>
    <w:rsid w:val="00A70BB0"/>
    <w:rsid w:val="00A71D10"/>
    <w:rsid w:val="00A72285"/>
    <w:rsid w:val="00A72305"/>
    <w:rsid w:val="00A723F1"/>
    <w:rsid w:val="00A7310A"/>
    <w:rsid w:val="00A7492C"/>
    <w:rsid w:val="00A750CB"/>
    <w:rsid w:val="00A753A7"/>
    <w:rsid w:val="00A777D8"/>
    <w:rsid w:val="00A77B2B"/>
    <w:rsid w:val="00A809D3"/>
    <w:rsid w:val="00A80F76"/>
    <w:rsid w:val="00A81212"/>
    <w:rsid w:val="00A825A1"/>
    <w:rsid w:val="00A82B39"/>
    <w:rsid w:val="00A83315"/>
    <w:rsid w:val="00A8376B"/>
    <w:rsid w:val="00A83DB0"/>
    <w:rsid w:val="00A84790"/>
    <w:rsid w:val="00A84876"/>
    <w:rsid w:val="00A852EC"/>
    <w:rsid w:val="00A85998"/>
    <w:rsid w:val="00A86346"/>
    <w:rsid w:val="00A86CF4"/>
    <w:rsid w:val="00A87960"/>
    <w:rsid w:val="00A9260A"/>
    <w:rsid w:val="00A92A05"/>
    <w:rsid w:val="00A95A41"/>
    <w:rsid w:val="00A95CD8"/>
    <w:rsid w:val="00A97271"/>
    <w:rsid w:val="00A97EF6"/>
    <w:rsid w:val="00AA01FE"/>
    <w:rsid w:val="00AA0A81"/>
    <w:rsid w:val="00AA155D"/>
    <w:rsid w:val="00AA2B65"/>
    <w:rsid w:val="00AA2CA0"/>
    <w:rsid w:val="00AA3575"/>
    <w:rsid w:val="00AA3D71"/>
    <w:rsid w:val="00AA40A8"/>
    <w:rsid w:val="00AA4138"/>
    <w:rsid w:val="00AA4416"/>
    <w:rsid w:val="00AA4AD5"/>
    <w:rsid w:val="00AA504C"/>
    <w:rsid w:val="00AA550D"/>
    <w:rsid w:val="00AA57F3"/>
    <w:rsid w:val="00AA616C"/>
    <w:rsid w:val="00AA6223"/>
    <w:rsid w:val="00AA6A75"/>
    <w:rsid w:val="00AA6B09"/>
    <w:rsid w:val="00AA7BF6"/>
    <w:rsid w:val="00AB024A"/>
    <w:rsid w:val="00AB03DE"/>
    <w:rsid w:val="00AB0608"/>
    <w:rsid w:val="00AB098D"/>
    <w:rsid w:val="00AB0B35"/>
    <w:rsid w:val="00AB0D88"/>
    <w:rsid w:val="00AB0E3C"/>
    <w:rsid w:val="00AB1069"/>
    <w:rsid w:val="00AB113B"/>
    <w:rsid w:val="00AB151E"/>
    <w:rsid w:val="00AB160A"/>
    <w:rsid w:val="00AB16CB"/>
    <w:rsid w:val="00AB1EC5"/>
    <w:rsid w:val="00AB2136"/>
    <w:rsid w:val="00AB3531"/>
    <w:rsid w:val="00AB364A"/>
    <w:rsid w:val="00AB3D2F"/>
    <w:rsid w:val="00AB4727"/>
    <w:rsid w:val="00AB7C4A"/>
    <w:rsid w:val="00AB7DA9"/>
    <w:rsid w:val="00AC133A"/>
    <w:rsid w:val="00AC1705"/>
    <w:rsid w:val="00AC246E"/>
    <w:rsid w:val="00AC344D"/>
    <w:rsid w:val="00AC37BC"/>
    <w:rsid w:val="00AC3AAC"/>
    <w:rsid w:val="00AC3BF6"/>
    <w:rsid w:val="00AC3D7C"/>
    <w:rsid w:val="00AC42A6"/>
    <w:rsid w:val="00AC4411"/>
    <w:rsid w:val="00AC441C"/>
    <w:rsid w:val="00AC49CD"/>
    <w:rsid w:val="00AC5175"/>
    <w:rsid w:val="00AC5A5A"/>
    <w:rsid w:val="00AC5CD3"/>
    <w:rsid w:val="00AC741F"/>
    <w:rsid w:val="00AC77F7"/>
    <w:rsid w:val="00AD0308"/>
    <w:rsid w:val="00AD0E2C"/>
    <w:rsid w:val="00AD1E39"/>
    <w:rsid w:val="00AD24AF"/>
    <w:rsid w:val="00AD3193"/>
    <w:rsid w:val="00AD400C"/>
    <w:rsid w:val="00AD497B"/>
    <w:rsid w:val="00AD4BEC"/>
    <w:rsid w:val="00AD5245"/>
    <w:rsid w:val="00AD548D"/>
    <w:rsid w:val="00AD559C"/>
    <w:rsid w:val="00AD5EED"/>
    <w:rsid w:val="00AD5FB1"/>
    <w:rsid w:val="00AD6E84"/>
    <w:rsid w:val="00AD730D"/>
    <w:rsid w:val="00AD7814"/>
    <w:rsid w:val="00AD7B34"/>
    <w:rsid w:val="00AE01E3"/>
    <w:rsid w:val="00AE0516"/>
    <w:rsid w:val="00AE084B"/>
    <w:rsid w:val="00AE1632"/>
    <w:rsid w:val="00AE1F96"/>
    <w:rsid w:val="00AE3738"/>
    <w:rsid w:val="00AE4765"/>
    <w:rsid w:val="00AE47E7"/>
    <w:rsid w:val="00AE4E00"/>
    <w:rsid w:val="00AE5468"/>
    <w:rsid w:val="00AE57A7"/>
    <w:rsid w:val="00AE59F9"/>
    <w:rsid w:val="00AF0FFE"/>
    <w:rsid w:val="00AF1190"/>
    <w:rsid w:val="00AF19DA"/>
    <w:rsid w:val="00AF1A37"/>
    <w:rsid w:val="00AF1AE0"/>
    <w:rsid w:val="00AF1D80"/>
    <w:rsid w:val="00AF2CB0"/>
    <w:rsid w:val="00AF2D6F"/>
    <w:rsid w:val="00AF2E9E"/>
    <w:rsid w:val="00AF339D"/>
    <w:rsid w:val="00AF59C3"/>
    <w:rsid w:val="00AF68F8"/>
    <w:rsid w:val="00AF7D9B"/>
    <w:rsid w:val="00B00611"/>
    <w:rsid w:val="00B00F77"/>
    <w:rsid w:val="00B01D3E"/>
    <w:rsid w:val="00B02289"/>
    <w:rsid w:val="00B02529"/>
    <w:rsid w:val="00B02555"/>
    <w:rsid w:val="00B025F4"/>
    <w:rsid w:val="00B02C87"/>
    <w:rsid w:val="00B02E11"/>
    <w:rsid w:val="00B02F4F"/>
    <w:rsid w:val="00B03DE8"/>
    <w:rsid w:val="00B03EC9"/>
    <w:rsid w:val="00B0434D"/>
    <w:rsid w:val="00B0472F"/>
    <w:rsid w:val="00B05210"/>
    <w:rsid w:val="00B065E1"/>
    <w:rsid w:val="00B10F08"/>
    <w:rsid w:val="00B10FD9"/>
    <w:rsid w:val="00B114B3"/>
    <w:rsid w:val="00B122BA"/>
    <w:rsid w:val="00B12585"/>
    <w:rsid w:val="00B126C9"/>
    <w:rsid w:val="00B12B71"/>
    <w:rsid w:val="00B12D32"/>
    <w:rsid w:val="00B139C0"/>
    <w:rsid w:val="00B14026"/>
    <w:rsid w:val="00B1414F"/>
    <w:rsid w:val="00B15951"/>
    <w:rsid w:val="00B15D8D"/>
    <w:rsid w:val="00B15EBE"/>
    <w:rsid w:val="00B161CE"/>
    <w:rsid w:val="00B1674C"/>
    <w:rsid w:val="00B16B2C"/>
    <w:rsid w:val="00B16F62"/>
    <w:rsid w:val="00B201AC"/>
    <w:rsid w:val="00B21578"/>
    <w:rsid w:val="00B229F2"/>
    <w:rsid w:val="00B22DC5"/>
    <w:rsid w:val="00B234A0"/>
    <w:rsid w:val="00B23836"/>
    <w:rsid w:val="00B23E1D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A32"/>
    <w:rsid w:val="00B30AD3"/>
    <w:rsid w:val="00B30ED8"/>
    <w:rsid w:val="00B31EC9"/>
    <w:rsid w:val="00B32859"/>
    <w:rsid w:val="00B3296A"/>
    <w:rsid w:val="00B348E3"/>
    <w:rsid w:val="00B34B85"/>
    <w:rsid w:val="00B34BCB"/>
    <w:rsid w:val="00B352FE"/>
    <w:rsid w:val="00B357CB"/>
    <w:rsid w:val="00B35982"/>
    <w:rsid w:val="00B364E3"/>
    <w:rsid w:val="00B36805"/>
    <w:rsid w:val="00B36B30"/>
    <w:rsid w:val="00B404FB"/>
    <w:rsid w:val="00B40B0E"/>
    <w:rsid w:val="00B415F4"/>
    <w:rsid w:val="00B42DD5"/>
    <w:rsid w:val="00B42E67"/>
    <w:rsid w:val="00B43192"/>
    <w:rsid w:val="00B436E8"/>
    <w:rsid w:val="00B44150"/>
    <w:rsid w:val="00B442E9"/>
    <w:rsid w:val="00B4467A"/>
    <w:rsid w:val="00B45BC6"/>
    <w:rsid w:val="00B461D0"/>
    <w:rsid w:val="00B46571"/>
    <w:rsid w:val="00B46DB2"/>
    <w:rsid w:val="00B47A25"/>
    <w:rsid w:val="00B50016"/>
    <w:rsid w:val="00B50955"/>
    <w:rsid w:val="00B510C1"/>
    <w:rsid w:val="00B52070"/>
    <w:rsid w:val="00B53596"/>
    <w:rsid w:val="00B535B8"/>
    <w:rsid w:val="00B53905"/>
    <w:rsid w:val="00B53F46"/>
    <w:rsid w:val="00B5479E"/>
    <w:rsid w:val="00B5639A"/>
    <w:rsid w:val="00B569ED"/>
    <w:rsid w:val="00B6125A"/>
    <w:rsid w:val="00B61F94"/>
    <w:rsid w:val="00B65CEC"/>
    <w:rsid w:val="00B65E4C"/>
    <w:rsid w:val="00B668D5"/>
    <w:rsid w:val="00B66C89"/>
    <w:rsid w:val="00B66DAD"/>
    <w:rsid w:val="00B721C1"/>
    <w:rsid w:val="00B7225D"/>
    <w:rsid w:val="00B72E9B"/>
    <w:rsid w:val="00B7356C"/>
    <w:rsid w:val="00B756E9"/>
    <w:rsid w:val="00B75BEE"/>
    <w:rsid w:val="00B76271"/>
    <w:rsid w:val="00B765C5"/>
    <w:rsid w:val="00B76889"/>
    <w:rsid w:val="00B772AA"/>
    <w:rsid w:val="00B80C42"/>
    <w:rsid w:val="00B80EFB"/>
    <w:rsid w:val="00B814C8"/>
    <w:rsid w:val="00B83FA5"/>
    <w:rsid w:val="00B84B78"/>
    <w:rsid w:val="00B85599"/>
    <w:rsid w:val="00B85ADB"/>
    <w:rsid w:val="00B861ED"/>
    <w:rsid w:val="00B87537"/>
    <w:rsid w:val="00B943C2"/>
    <w:rsid w:val="00B94A7F"/>
    <w:rsid w:val="00B94BE5"/>
    <w:rsid w:val="00B950AB"/>
    <w:rsid w:val="00B95594"/>
    <w:rsid w:val="00B95650"/>
    <w:rsid w:val="00B956F2"/>
    <w:rsid w:val="00B958AC"/>
    <w:rsid w:val="00B96592"/>
    <w:rsid w:val="00B9708F"/>
    <w:rsid w:val="00B9713D"/>
    <w:rsid w:val="00B97480"/>
    <w:rsid w:val="00B97982"/>
    <w:rsid w:val="00BA0DA2"/>
    <w:rsid w:val="00BA150F"/>
    <w:rsid w:val="00BA347A"/>
    <w:rsid w:val="00BA3687"/>
    <w:rsid w:val="00BA3CFB"/>
    <w:rsid w:val="00BA41A0"/>
    <w:rsid w:val="00BA44ED"/>
    <w:rsid w:val="00BA5113"/>
    <w:rsid w:val="00BA5368"/>
    <w:rsid w:val="00BA55F1"/>
    <w:rsid w:val="00BA5E10"/>
    <w:rsid w:val="00BA6DDA"/>
    <w:rsid w:val="00BA7357"/>
    <w:rsid w:val="00BA79F4"/>
    <w:rsid w:val="00BA7A24"/>
    <w:rsid w:val="00BA7F1F"/>
    <w:rsid w:val="00BB025B"/>
    <w:rsid w:val="00BB0381"/>
    <w:rsid w:val="00BB0FB7"/>
    <w:rsid w:val="00BB1453"/>
    <w:rsid w:val="00BB1A48"/>
    <w:rsid w:val="00BB3C13"/>
    <w:rsid w:val="00BB47C2"/>
    <w:rsid w:val="00BB5194"/>
    <w:rsid w:val="00BB54F6"/>
    <w:rsid w:val="00BB5511"/>
    <w:rsid w:val="00BB576D"/>
    <w:rsid w:val="00BB6838"/>
    <w:rsid w:val="00BB6917"/>
    <w:rsid w:val="00BB720B"/>
    <w:rsid w:val="00BB7605"/>
    <w:rsid w:val="00BB7B7E"/>
    <w:rsid w:val="00BB7D09"/>
    <w:rsid w:val="00BC20FB"/>
    <w:rsid w:val="00BC26F6"/>
    <w:rsid w:val="00BC2C25"/>
    <w:rsid w:val="00BC2DAB"/>
    <w:rsid w:val="00BC3094"/>
    <w:rsid w:val="00BC3BBD"/>
    <w:rsid w:val="00BC4100"/>
    <w:rsid w:val="00BC4D59"/>
    <w:rsid w:val="00BC5000"/>
    <w:rsid w:val="00BC5749"/>
    <w:rsid w:val="00BC6C85"/>
    <w:rsid w:val="00BC734C"/>
    <w:rsid w:val="00BC7EE8"/>
    <w:rsid w:val="00BD04A6"/>
    <w:rsid w:val="00BD07F6"/>
    <w:rsid w:val="00BD0E5F"/>
    <w:rsid w:val="00BD125A"/>
    <w:rsid w:val="00BD1592"/>
    <w:rsid w:val="00BD25C4"/>
    <w:rsid w:val="00BD3DD1"/>
    <w:rsid w:val="00BD4829"/>
    <w:rsid w:val="00BD4879"/>
    <w:rsid w:val="00BD511E"/>
    <w:rsid w:val="00BD672C"/>
    <w:rsid w:val="00BD6AA9"/>
    <w:rsid w:val="00BD6E9C"/>
    <w:rsid w:val="00BD7208"/>
    <w:rsid w:val="00BD7F2F"/>
    <w:rsid w:val="00BE09F1"/>
    <w:rsid w:val="00BE1B00"/>
    <w:rsid w:val="00BE1F28"/>
    <w:rsid w:val="00BE2C7C"/>
    <w:rsid w:val="00BE3617"/>
    <w:rsid w:val="00BE40D8"/>
    <w:rsid w:val="00BE41F6"/>
    <w:rsid w:val="00BE4D7F"/>
    <w:rsid w:val="00BE5C58"/>
    <w:rsid w:val="00BE62E9"/>
    <w:rsid w:val="00BE7EBA"/>
    <w:rsid w:val="00BF045B"/>
    <w:rsid w:val="00BF224A"/>
    <w:rsid w:val="00BF257B"/>
    <w:rsid w:val="00BF31D4"/>
    <w:rsid w:val="00BF3D29"/>
    <w:rsid w:val="00BF4BFD"/>
    <w:rsid w:val="00BF4C25"/>
    <w:rsid w:val="00BF59D7"/>
    <w:rsid w:val="00C005AB"/>
    <w:rsid w:val="00C007A6"/>
    <w:rsid w:val="00C00F38"/>
    <w:rsid w:val="00C01D01"/>
    <w:rsid w:val="00C030FA"/>
    <w:rsid w:val="00C0311E"/>
    <w:rsid w:val="00C037F2"/>
    <w:rsid w:val="00C04B72"/>
    <w:rsid w:val="00C068F8"/>
    <w:rsid w:val="00C07DED"/>
    <w:rsid w:val="00C10E3B"/>
    <w:rsid w:val="00C118BE"/>
    <w:rsid w:val="00C13364"/>
    <w:rsid w:val="00C14B97"/>
    <w:rsid w:val="00C15A2A"/>
    <w:rsid w:val="00C15DB6"/>
    <w:rsid w:val="00C16630"/>
    <w:rsid w:val="00C1706A"/>
    <w:rsid w:val="00C17B5A"/>
    <w:rsid w:val="00C20C12"/>
    <w:rsid w:val="00C20FFE"/>
    <w:rsid w:val="00C21368"/>
    <w:rsid w:val="00C2198B"/>
    <w:rsid w:val="00C22537"/>
    <w:rsid w:val="00C234A2"/>
    <w:rsid w:val="00C23C01"/>
    <w:rsid w:val="00C23E41"/>
    <w:rsid w:val="00C242D0"/>
    <w:rsid w:val="00C2498D"/>
    <w:rsid w:val="00C24FB5"/>
    <w:rsid w:val="00C2592C"/>
    <w:rsid w:val="00C265D9"/>
    <w:rsid w:val="00C27BA2"/>
    <w:rsid w:val="00C301CD"/>
    <w:rsid w:val="00C306D0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624"/>
    <w:rsid w:val="00C348F3"/>
    <w:rsid w:val="00C35F39"/>
    <w:rsid w:val="00C363A5"/>
    <w:rsid w:val="00C36D0C"/>
    <w:rsid w:val="00C403B4"/>
    <w:rsid w:val="00C410BD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51980"/>
    <w:rsid w:val="00C52856"/>
    <w:rsid w:val="00C52F5D"/>
    <w:rsid w:val="00C5318D"/>
    <w:rsid w:val="00C53E40"/>
    <w:rsid w:val="00C54685"/>
    <w:rsid w:val="00C54A8A"/>
    <w:rsid w:val="00C55311"/>
    <w:rsid w:val="00C5588A"/>
    <w:rsid w:val="00C56ECC"/>
    <w:rsid w:val="00C57C3D"/>
    <w:rsid w:val="00C60CF0"/>
    <w:rsid w:val="00C60E09"/>
    <w:rsid w:val="00C61B77"/>
    <w:rsid w:val="00C621F9"/>
    <w:rsid w:val="00C63554"/>
    <w:rsid w:val="00C63D18"/>
    <w:rsid w:val="00C63D4F"/>
    <w:rsid w:val="00C63F94"/>
    <w:rsid w:val="00C6531E"/>
    <w:rsid w:val="00C66523"/>
    <w:rsid w:val="00C66F32"/>
    <w:rsid w:val="00C67978"/>
    <w:rsid w:val="00C679D6"/>
    <w:rsid w:val="00C67F43"/>
    <w:rsid w:val="00C7087A"/>
    <w:rsid w:val="00C70AEC"/>
    <w:rsid w:val="00C713D5"/>
    <w:rsid w:val="00C71872"/>
    <w:rsid w:val="00C7292C"/>
    <w:rsid w:val="00C72D53"/>
    <w:rsid w:val="00C742A1"/>
    <w:rsid w:val="00C75F67"/>
    <w:rsid w:val="00C7630E"/>
    <w:rsid w:val="00C7736A"/>
    <w:rsid w:val="00C77737"/>
    <w:rsid w:val="00C80317"/>
    <w:rsid w:val="00C81055"/>
    <w:rsid w:val="00C815A2"/>
    <w:rsid w:val="00C817FE"/>
    <w:rsid w:val="00C82605"/>
    <w:rsid w:val="00C826E3"/>
    <w:rsid w:val="00C82A68"/>
    <w:rsid w:val="00C82EE7"/>
    <w:rsid w:val="00C8333F"/>
    <w:rsid w:val="00C83399"/>
    <w:rsid w:val="00C84DC6"/>
    <w:rsid w:val="00C862E6"/>
    <w:rsid w:val="00C86DFF"/>
    <w:rsid w:val="00C86EA4"/>
    <w:rsid w:val="00C86EAE"/>
    <w:rsid w:val="00C8711F"/>
    <w:rsid w:val="00C87D84"/>
    <w:rsid w:val="00C90142"/>
    <w:rsid w:val="00C90F4D"/>
    <w:rsid w:val="00C915C7"/>
    <w:rsid w:val="00C91C1C"/>
    <w:rsid w:val="00C91FF4"/>
    <w:rsid w:val="00C934B2"/>
    <w:rsid w:val="00C93548"/>
    <w:rsid w:val="00C94980"/>
    <w:rsid w:val="00C95B7E"/>
    <w:rsid w:val="00C95E10"/>
    <w:rsid w:val="00C962FA"/>
    <w:rsid w:val="00C96972"/>
    <w:rsid w:val="00C96B6E"/>
    <w:rsid w:val="00C977AE"/>
    <w:rsid w:val="00C97C4D"/>
    <w:rsid w:val="00CA0126"/>
    <w:rsid w:val="00CA0C59"/>
    <w:rsid w:val="00CA14C8"/>
    <w:rsid w:val="00CA23C3"/>
    <w:rsid w:val="00CA2D87"/>
    <w:rsid w:val="00CA3A77"/>
    <w:rsid w:val="00CA599D"/>
    <w:rsid w:val="00CA6222"/>
    <w:rsid w:val="00CA6C22"/>
    <w:rsid w:val="00CA704B"/>
    <w:rsid w:val="00CA74F3"/>
    <w:rsid w:val="00CB0A00"/>
    <w:rsid w:val="00CB0C96"/>
    <w:rsid w:val="00CB13C8"/>
    <w:rsid w:val="00CB1FFD"/>
    <w:rsid w:val="00CB29CB"/>
    <w:rsid w:val="00CB29D6"/>
    <w:rsid w:val="00CB2A5D"/>
    <w:rsid w:val="00CB349E"/>
    <w:rsid w:val="00CB41F6"/>
    <w:rsid w:val="00CB4CFE"/>
    <w:rsid w:val="00CB58A6"/>
    <w:rsid w:val="00CB5A7A"/>
    <w:rsid w:val="00CB65A3"/>
    <w:rsid w:val="00CB65E4"/>
    <w:rsid w:val="00CB6B8F"/>
    <w:rsid w:val="00CB7273"/>
    <w:rsid w:val="00CB7681"/>
    <w:rsid w:val="00CC03CE"/>
    <w:rsid w:val="00CC0DCB"/>
    <w:rsid w:val="00CC2840"/>
    <w:rsid w:val="00CC3649"/>
    <w:rsid w:val="00CC3D91"/>
    <w:rsid w:val="00CC3FA8"/>
    <w:rsid w:val="00CC47CD"/>
    <w:rsid w:val="00CC4F77"/>
    <w:rsid w:val="00CC635E"/>
    <w:rsid w:val="00CC6A97"/>
    <w:rsid w:val="00CC6DDC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7053"/>
    <w:rsid w:val="00CD71D7"/>
    <w:rsid w:val="00CD7675"/>
    <w:rsid w:val="00CD79D9"/>
    <w:rsid w:val="00CE15A8"/>
    <w:rsid w:val="00CE2D6D"/>
    <w:rsid w:val="00CE35DD"/>
    <w:rsid w:val="00CE361A"/>
    <w:rsid w:val="00CE6845"/>
    <w:rsid w:val="00CE7E20"/>
    <w:rsid w:val="00CF062B"/>
    <w:rsid w:val="00CF11F6"/>
    <w:rsid w:val="00CF2956"/>
    <w:rsid w:val="00CF2D13"/>
    <w:rsid w:val="00CF3233"/>
    <w:rsid w:val="00CF4124"/>
    <w:rsid w:val="00CF4E1C"/>
    <w:rsid w:val="00CF557D"/>
    <w:rsid w:val="00CF5B1F"/>
    <w:rsid w:val="00CF5D34"/>
    <w:rsid w:val="00CF5EC1"/>
    <w:rsid w:val="00CF7529"/>
    <w:rsid w:val="00D010C9"/>
    <w:rsid w:val="00D016BC"/>
    <w:rsid w:val="00D024AF"/>
    <w:rsid w:val="00D0353F"/>
    <w:rsid w:val="00D043BA"/>
    <w:rsid w:val="00D044C4"/>
    <w:rsid w:val="00D05352"/>
    <w:rsid w:val="00D05F5B"/>
    <w:rsid w:val="00D067FA"/>
    <w:rsid w:val="00D06F73"/>
    <w:rsid w:val="00D0726B"/>
    <w:rsid w:val="00D07876"/>
    <w:rsid w:val="00D1110B"/>
    <w:rsid w:val="00D11398"/>
    <w:rsid w:val="00D1171F"/>
    <w:rsid w:val="00D11D81"/>
    <w:rsid w:val="00D1255A"/>
    <w:rsid w:val="00D12DCE"/>
    <w:rsid w:val="00D12E35"/>
    <w:rsid w:val="00D13070"/>
    <w:rsid w:val="00D15187"/>
    <w:rsid w:val="00D15475"/>
    <w:rsid w:val="00D15828"/>
    <w:rsid w:val="00D16215"/>
    <w:rsid w:val="00D163CE"/>
    <w:rsid w:val="00D16C40"/>
    <w:rsid w:val="00D1729E"/>
    <w:rsid w:val="00D175D2"/>
    <w:rsid w:val="00D17A9E"/>
    <w:rsid w:val="00D20244"/>
    <w:rsid w:val="00D20BDD"/>
    <w:rsid w:val="00D21CBD"/>
    <w:rsid w:val="00D233E3"/>
    <w:rsid w:val="00D255A7"/>
    <w:rsid w:val="00D25FD9"/>
    <w:rsid w:val="00D26B76"/>
    <w:rsid w:val="00D2712B"/>
    <w:rsid w:val="00D27A28"/>
    <w:rsid w:val="00D27CED"/>
    <w:rsid w:val="00D27EAA"/>
    <w:rsid w:val="00D30534"/>
    <w:rsid w:val="00D30772"/>
    <w:rsid w:val="00D31324"/>
    <w:rsid w:val="00D31C57"/>
    <w:rsid w:val="00D32AD9"/>
    <w:rsid w:val="00D332E6"/>
    <w:rsid w:val="00D3529B"/>
    <w:rsid w:val="00D35EBE"/>
    <w:rsid w:val="00D36593"/>
    <w:rsid w:val="00D368C3"/>
    <w:rsid w:val="00D36C70"/>
    <w:rsid w:val="00D36FED"/>
    <w:rsid w:val="00D415E6"/>
    <w:rsid w:val="00D41D57"/>
    <w:rsid w:val="00D43A6E"/>
    <w:rsid w:val="00D4436E"/>
    <w:rsid w:val="00D443D0"/>
    <w:rsid w:val="00D4498B"/>
    <w:rsid w:val="00D450C1"/>
    <w:rsid w:val="00D45147"/>
    <w:rsid w:val="00D45442"/>
    <w:rsid w:val="00D47681"/>
    <w:rsid w:val="00D505D4"/>
    <w:rsid w:val="00D507E2"/>
    <w:rsid w:val="00D50837"/>
    <w:rsid w:val="00D50D3D"/>
    <w:rsid w:val="00D51BD4"/>
    <w:rsid w:val="00D54345"/>
    <w:rsid w:val="00D54AF8"/>
    <w:rsid w:val="00D554DD"/>
    <w:rsid w:val="00D55814"/>
    <w:rsid w:val="00D55F72"/>
    <w:rsid w:val="00D56806"/>
    <w:rsid w:val="00D57121"/>
    <w:rsid w:val="00D57F6B"/>
    <w:rsid w:val="00D604F1"/>
    <w:rsid w:val="00D60904"/>
    <w:rsid w:val="00D60D59"/>
    <w:rsid w:val="00D61516"/>
    <w:rsid w:val="00D6185F"/>
    <w:rsid w:val="00D61DC8"/>
    <w:rsid w:val="00D61EEE"/>
    <w:rsid w:val="00D623E8"/>
    <w:rsid w:val="00D626F9"/>
    <w:rsid w:val="00D63426"/>
    <w:rsid w:val="00D634E8"/>
    <w:rsid w:val="00D63627"/>
    <w:rsid w:val="00D64520"/>
    <w:rsid w:val="00D64ED8"/>
    <w:rsid w:val="00D65089"/>
    <w:rsid w:val="00D655B8"/>
    <w:rsid w:val="00D65C59"/>
    <w:rsid w:val="00D66819"/>
    <w:rsid w:val="00D67114"/>
    <w:rsid w:val="00D6728C"/>
    <w:rsid w:val="00D6772E"/>
    <w:rsid w:val="00D67BE8"/>
    <w:rsid w:val="00D703D6"/>
    <w:rsid w:val="00D70508"/>
    <w:rsid w:val="00D70AB3"/>
    <w:rsid w:val="00D71D35"/>
    <w:rsid w:val="00D721F5"/>
    <w:rsid w:val="00D73248"/>
    <w:rsid w:val="00D7382D"/>
    <w:rsid w:val="00D74704"/>
    <w:rsid w:val="00D75659"/>
    <w:rsid w:val="00D76B6F"/>
    <w:rsid w:val="00D76E54"/>
    <w:rsid w:val="00D77950"/>
    <w:rsid w:val="00D81306"/>
    <w:rsid w:val="00D8150D"/>
    <w:rsid w:val="00D828E5"/>
    <w:rsid w:val="00D82BC6"/>
    <w:rsid w:val="00D8332D"/>
    <w:rsid w:val="00D836FC"/>
    <w:rsid w:val="00D83D30"/>
    <w:rsid w:val="00D83D9D"/>
    <w:rsid w:val="00D84AB8"/>
    <w:rsid w:val="00D84FED"/>
    <w:rsid w:val="00D857CC"/>
    <w:rsid w:val="00D8582C"/>
    <w:rsid w:val="00D864DE"/>
    <w:rsid w:val="00D87A27"/>
    <w:rsid w:val="00D90098"/>
    <w:rsid w:val="00D90250"/>
    <w:rsid w:val="00D90BFC"/>
    <w:rsid w:val="00D90E9E"/>
    <w:rsid w:val="00D91161"/>
    <w:rsid w:val="00D917B1"/>
    <w:rsid w:val="00D92487"/>
    <w:rsid w:val="00D928E0"/>
    <w:rsid w:val="00D92AC1"/>
    <w:rsid w:val="00D92B21"/>
    <w:rsid w:val="00D93502"/>
    <w:rsid w:val="00D93E54"/>
    <w:rsid w:val="00D94AE5"/>
    <w:rsid w:val="00D95048"/>
    <w:rsid w:val="00D95866"/>
    <w:rsid w:val="00D96427"/>
    <w:rsid w:val="00D9719C"/>
    <w:rsid w:val="00D97560"/>
    <w:rsid w:val="00D97816"/>
    <w:rsid w:val="00DA1188"/>
    <w:rsid w:val="00DA48B6"/>
    <w:rsid w:val="00DA6F78"/>
    <w:rsid w:val="00DA77AB"/>
    <w:rsid w:val="00DB0E51"/>
    <w:rsid w:val="00DB26FA"/>
    <w:rsid w:val="00DB315F"/>
    <w:rsid w:val="00DB3240"/>
    <w:rsid w:val="00DB399D"/>
    <w:rsid w:val="00DB52C3"/>
    <w:rsid w:val="00DB61EB"/>
    <w:rsid w:val="00DB6354"/>
    <w:rsid w:val="00DB65CC"/>
    <w:rsid w:val="00DB6AD0"/>
    <w:rsid w:val="00DB741F"/>
    <w:rsid w:val="00DB7602"/>
    <w:rsid w:val="00DB76DD"/>
    <w:rsid w:val="00DB7F32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4221"/>
    <w:rsid w:val="00DC445A"/>
    <w:rsid w:val="00DC4A6B"/>
    <w:rsid w:val="00DC5017"/>
    <w:rsid w:val="00DC5896"/>
    <w:rsid w:val="00DC5D02"/>
    <w:rsid w:val="00DC6106"/>
    <w:rsid w:val="00DC63D2"/>
    <w:rsid w:val="00DC713B"/>
    <w:rsid w:val="00DC7A0C"/>
    <w:rsid w:val="00DC7F74"/>
    <w:rsid w:val="00DD1DD4"/>
    <w:rsid w:val="00DD1E1C"/>
    <w:rsid w:val="00DD2076"/>
    <w:rsid w:val="00DD2202"/>
    <w:rsid w:val="00DD3A4B"/>
    <w:rsid w:val="00DD4F74"/>
    <w:rsid w:val="00DD50EA"/>
    <w:rsid w:val="00DD5733"/>
    <w:rsid w:val="00DD5919"/>
    <w:rsid w:val="00DD7427"/>
    <w:rsid w:val="00DD748E"/>
    <w:rsid w:val="00DE0E27"/>
    <w:rsid w:val="00DE18B9"/>
    <w:rsid w:val="00DE1D21"/>
    <w:rsid w:val="00DE262B"/>
    <w:rsid w:val="00DE28FC"/>
    <w:rsid w:val="00DE3302"/>
    <w:rsid w:val="00DE3461"/>
    <w:rsid w:val="00DE3A87"/>
    <w:rsid w:val="00DE43A7"/>
    <w:rsid w:val="00DE4BE6"/>
    <w:rsid w:val="00DE5467"/>
    <w:rsid w:val="00DE609F"/>
    <w:rsid w:val="00DE6130"/>
    <w:rsid w:val="00DE6593"/>
    <w:rsid w:val="00DE7044"/>
    <w:rsid w:val="00DF12ED"/>
    <w:rsid w:val="00DF1302"/>
    <w:rsid w:val="00DF1742"/>
    <w:rsid w:val="00DF28CE"/>
    <w:rsid w:val="00DF3221"/>
    <w:rsid w:val="00DF3784"/>
    <w:rsid w:val="00DF3995"/>
    <w:rsid w:val="00DF42C8"/>
    <w:rsid w:val="00DF49A1"/>
    <w:rsid w:val="00DF49CD"/>
    <w:rsid w:val="00DF4AF6"/>
    <w:rsid w:val="00DF4B12"/>
    <w:rsid w:val="00DF50B0"/>
    <w:rsid w:val="00DF5C57"/>
    <w:rsid w:val="00DF5E7C"/>
    <w:rsid w:val="00DF6932"/>
    <w:rsid w:val="00DF6C35"/>
    <w:rsid w:val="00DF7E75"/>
    <w:rsid w:val="00E0084B"/>
    <w:rsid w:val="00E00E22"/>
    <w:rsid w:val="00E01968"/>
    <w:rsid w:val="00E01AFE"/>
    <w:rsid w:val="00E02F3F"/>
    <w:rsid w:val="00E03325"/>
    <w:rsid w:val="00E0403D"/>
    <w:rsid w:val="00E06CA7"/>
    <w:rsid w:val="00E0708C"/>
    <w:rsid w:val="00E07439"/>
    <w:rsid w:val="00E0754F"/>
    <w:rsid w:val="00E1006B"/>
    <w:rsid w:val="00E1141E"/>
    <w:rsid w:val="00E11862"/>
    <w:rsid w:val="00E11CDC"/>
    <w:rsid w:val="00E11FC5"/>
    <w:rsid w:val="00E122C7"/>
    <w:rsid w:val="00E12CD8"/>
    <w:rsid w:val="00E130B8"/>
    <w:rsid w:val="00E1313C"/>
    <w:rsid w:val="00E14414"/>
    <w:rsid w:val="00E14B4B"/>
    <w:rsid w:val="00E14B63"/>
    <w:rsid w:val="00E157DA"/>
    <w:rsid w:val="00E15E0A"/>
    <w:rsid w:val="00E17CA3"/>
    <w:rsid w:val="00E2039B"/>
    <w:rsid w:val="00E20C79"/>
    <w:rsid w:val="00E2119A"/>
    <w:rsid w:val="00E216F2"/>
    <w:rsid w:val="00E21ACE"/>
    <w:rsid w:val="00E21CE7"/>
    <w:rsid w:val="00E22170"/>
    <w:rsid w:val="00E22C65"/>
    <w:rsid w:val="00E23D77"/>
    <w:rsid w:val="00E24103"/>
    <w:rsid w:val="00E24888"/>
    <w:rsid w:val="00E24C24"/>
    <w:rsid w:val="00E256A9"/>
    <w:rsid w:val="00E25B0E"/>
    <w:rsid w:val="00E27477"/>
    <w:rsid w:val="00E27DBC"/>
    <w:rsid w:val="00E300D5"/>
    <w:rsid w:val="00E3200E"/>
    <w:rsid w:val="00E32078"/>
    <w:rsid w:val="00E320ED"/>
    <w:rsid w:val="00E33380"/>
    <w:rsid w:val="00E342BE"/>
    <w:rsid w:val="00E34DE8"/>
    <w:rsid w:val="00E35BF4"/>
    <w:rsid w:val="00E365CD"/>
    <w:rsid w:val="00E36A62"/>
    <w:rsid w:val="00E37437"/>
    <w:rsid w:val="00E37801"/>
    <w:rsid w:val="00E37F0C"/>
    <w:rsid w:val="00E401B2"/>
    <w:rsid w:val="00E401CF"/>
    <w:rsid w:val="00E40E53"/>
    <w:rsid w:val="00E411D1"/>
    <w:rsid w:val="00E41446"/>
    <w:rsid w:val="00E4313E"/>
    <w:rsid w:val="00E43F1F"/>
    <w:rsid w:val="00E44611"/>
    <w:rsid w:val="00E45068"/>
    <w:rsid w:val="00E45197"/>
    <w:rsid w:val="00E45680"/>
    <w:rsid w:val="00E46774"/>
    <w:rsid w:val="00E46A95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346"/>
    <w:rsid w:val="00E54D2B"/>
    <w:rsid w:val="00E55935"/>
    <w:rsid w:val="00E55F0C"/>
    <w:rsid w:val="00E567EE"/>
    <w:rsid w:val="00E57361"/>
    <w:rsid w:val="00E60134"/>
    <w:rsid w:val="00E604DA"/>
    <w:rsid w:val="00E605B2"/>
    <w:rsid w:val="00E6064C"/>
    <w:rsid w:val="00E60C61"/>
    <w:rsid w:val="00E60E5C"/>
    <w:rsid w:val="00E612E7"/>
    <w:rsid w:val="00E619F9"/>
    <w:rsid w:val="00E61F7B"/>
    <w:rsid w:val="00E625FB"/>
    <w:rsid w:val="00E626F3"/>
    <w:rsid w:val="00E630C7"/>
    <w:rsid w:val="00E63FF3"/>
    <w:rsid w:val="00E646CE"/>
    <w:rsid w:val="00E64E66"/>
    <w:rsid w:val="00E65B1E"/>
    <w:rsid w:val="00E66257"/>
    <w:rsid w:val="00E6636C"/>
    <w:rsid w:val="00E663B8"/>
    <w:rsid w:val="00E66F18"/>
    <w:rsid w:val="00E670CE"/>
    <w:rsid w:val="00E67FAE"/>
    <w:rsid w:val="00E70C8C"/>
    <w:rsid w:val="00E71435"/>
    <w:rsid w:val="00E715B9"/>
    <w:rsid w:val="00E71AFD"/>
    <w:rsid w:val="00E7254D"/>
    <w:rsid w:val="00E73410"/>
    <w:rsid w:val="00E74365"/>
    <w:rsid w:val="00E757EC"/>
    <w:rsid w:val="00E76D0F"/>
    <w:rsid w:val="00E77369"/>
    <w:rsid w:val="00E77390"/>
    <w:rsid w:val="00E7750E"/>
    <w:rsid w:val="00E776CD"/>
    <w:rsid w:val="00E77A4E"/>
    <w:rsid w:val="00E80B20"/>
    <w:rsid w:val="00E8108F"/>
    <w:rsid w:val="00E81A64"/>
    <w:rsid w:val="00E835E5"/>
    <w:rsid w:val="00E83CDC"/>
    <w:rsid w:val="00E83FDD"/>
    <w:rsid w:val="00E85459"/>
    <w:rsid w:val="00E86813"/>
    <w:rsid w:val="00E86D5E"/>
    <w:rsid w:val="00E905A1"/>
    <w:rsid w:val="00E90713"/>
    <w:rsid w:val="00E908E1"/>
    <w:rsid w:val="00E90B62"/>
    <w:rsid w:val="00E91058"/>
    <w:rsid w:val="00E9150C"/>
    <w:rsid w:val="00E91878"/>
    <w:rsid w:val="00E91A4E"/>
    <w:rsid w:val="00E925F5"/>
    <w:rsid w:val="00E93F15"/>
    <w:rsid w:val="00E95834"/>
    <w:rsid w:val="00E9597E"/>
    <w:rsid w:val="00E96A0C"/>
    <w:rsid w:val="00E96DA1"/>
    <w:rsid w:val="00E972D8"/>
    <w:rsid w:val="00EA0315"/>
    <w:rsid w:val="00EA0BA5"/>
    <w:rsid w:val="00EA207D"/>
    <w:rsid w:val="00EA2E8D"/>
    <w:rsid w:val="00EA34F2"/>
    <w:rsid w:val="00EA3527"/>
    <w:rsid w:val="00EA37FA"/>
    <w:rsid w:val="00EA410A"/>
    <w:rsid w:val="00EA41AE"/>
    <w:rsid w:val="00EA6646"/>
    <w:rsid w:val="00EA7C8B"/>
    <w:rsid w:val="00EB004C"/>
    <w:rsid w:val="00EB0392"/>
    <w:rsid w:val="00EB1024"/>
    <w:rsid w:val="00EB264B"/>
    <w:rsid w:val="00EB2668"/>
    <w:rsid w:val="00EB531D"/>
    <w:rsid w:val="00EB579D"/>
    <w:rsid w:val="00EB5952"/>
    <w:rsid w:val="00EB60D3"/>
    <w:rsid w:val="00EB61E1"/>
    <w:rsid w:val="00EB71EA"/>
    <w:rsid w:val="00EB72D3"/>
    <w:rsid w:val="00EC086C"/>
    <w:rsid w:val="00EC213B"/>
    <w:rsid w:val="00EC4387"/>
    <w:rsid w:val="00EC5820"/>
    <w:rsid w:val="00EC599B"/>
    <w:rsid w:val="00EC5AA8"/>
    <w:rsid w:val="00EC6360"/>
    <w:rsid w:val="00EC7B23"/>
    <w:rsid w:val="00ED011D"/>
    <w:rsid w:val="00ED08B0"/>
    <w:rsid w:val="00ED104B"/>
    <w:rsid w:val="00ED177E"/>
    <w:rsid w:val="00ED21C6"/>
    <w:rsid w:val="00ED2D84"/>
    <w:rsid w:val="00ED3276"/>
    <w:rsid w:val="00ED3EEF"/>
    <w:rsid w:val="00ED4E33"/>
    <w:rsid w:val="00ED5A66"/>
    <w:rsid w:val="00ED63A8"/>
    <w:rsid w:val="00ED6942"/>
    <w:rsid w:val="00ED6FFB"/>
    <w:rsid w:val="00EE014D"/>
    <w:rsid w:val="00EE0267"/>
    <w:rsid w:val="00EE07A1"/>
    <w:rsid w:val="00EE0D0D"/>
    <w:rsid w:val="00EE1B87"/>
    <w:rsid w:val="00EE1DBE"/>
    <w:rsid w:val="00EE2C12"/>
    <w:rsid w:val="00EE3295"/>
    <w:rsid w:val="00EE32D2"/>
    <w:rsid w:val="00EE3D94"/>
    <w:rsid w:val="00EE5CD5"/>
    <w:rsid w:val="00EE7802"/>
    <w:rsid w:val="00EE7D22"/>
    <w:rsid w:val="00EF0287"/>
    <w:rsid w:val="00EF058F"/>
    <w:rsid w:val="00EF0C70"/>
    <w:rsid w:val="00EF1645"/>
    <w:rsid w:val="00EF2B5F"/>
    <w:rsid w:val="00EF32D6"/>
    <w:rsid w:val="00EF33E1"/>
    <w:rsid w:val="00EF380F"/>
    <w:rsid w:val="00EF4A8F"/>
    <w:rsid w:val="00EF523B"/>
    <w:rsid w:val="00EF5733"/>
    <w:rsid w:val="00EF5DD0"/>
    <w:rsid w:val="00EF6731"/>
    <w:rsid w:val="00EF6EBA"/>
    <w:rsid w:val="00EF7651"/>
    <w:rsid w:val="00F001B5"/>
    <w:rsid w:val="00F00815"/>
    <w:rsid w:val="00F00D35"/>
    <w:rsid w:val="00F00FA9"/>
    <w:rsid w:val="00F01332"/>
    <w:rsid w:val="00F01517"/>
    <w:rsid w:val="00F018F9"/>
    <w:rsid w:val="00F01FBD"/>
    <w:rsid w:val="00F0259D"/>
    <w:rsid w:val="00F02E50"/>
    <w:rsid w:val="00F03EA4"/>
    <w:rsid w:val="00F04103"/>
    <w:rsid w:val="00F04952"/>
    <w:rsid w:val="00F04D1C"/>
    <w:rsid w:val="00F052D0"/>
    <w:rsid w:val="00F05F8C"/>
    <w:rsid w:val="00F078DF"/>
    <w:rsid w:val="00F078F0"/>
    <w:rsid w:val="00F07B27"/>
    <w:rsid w:val="00F07E1D"/>
    <w:rsid w:val="00F1003F"/>
    <w:rsid w:val="00F10092"/>
    <w:rsid w:val="00F103D1"/>
    <w:rsid w:val="00F10431"/>
    <w:rsid w:val="00F10F69"/>
    <w:rsid w:val="00F110FA"/>
    <w:rsid w:val="00F11A03"/>
    <w:rsid w:val="00F12872"/>
    <w:rsid w:val="00F13031"/>
    <w:rsid w:val="00F13A72"/>
    <w:rsid w:val="00F147AE"/>
    <w:rsid w:val="00F1535F"/>
    <w:rsid w:val="00F1649E"/>
    <w:rsid w:val="00F16D11"/>
    <w:rsid w:val="00F171EB"/>
    <w:rsid w:val="00F173A8"/>
    <w:rsid w:val="00F17A02"/>
    <w:rsid w:val="00F17BD9"/>
    <w:rsid w:val="00F17E6D"/>
    <w:rsid w:val="00F21A26"/>
    <w:rsid w:val="00F21ED2"/>
    <w:rsid w:val="00F22258"/>
    <w:rsid w:val="00F226DD"/>
    <w:rsid w:val="00F22715"/>
    <w:rsid w:val="00F22BAD"/>
    <w:rsid w:val="00F23810"/>
    <w:rsid w:val="00F23F8A"/>
    <w:rsid w:val="00F24A5A"/>
    <w:rsid w:val="00F24E50"/>
    <w:rsid w:val="00F25688"/>
    <w:rsid w:val="00F25C0E"/>
    <w:rsid w:val="00F26880"/>
    <w:rsid w:val="00F3300D"/>
    <w:rsid w:val="00F33C68"/>
    <w:rsid w:val="00F35C25"/>
    <w:rsid w:val="00F4038B"/>
    <w:rsid w:val="00F40B07"/>
    <w:rsid w:val="00F4100B"/>
    <w:rsid w:val="00F4113A"/>
    <w:rsid w:val="00F4158E"/>
    <w:rsid w:val="00F419C0"/>
    <w:rsid w:val="00F422B9"/>
    <w:rsid w:val="00F43126"/>
    <w:rsid w:val="00F442D8"/>
    <w:rsid w:val="00F4467F"/>
    <w:rsid w:val="00F446FC"/>
    <w:rsid w:val="00F44FDB"/>
    <w:rsid w:val="00F46BAD"/>
    <w:rsid w:val="00F47C00"/>
    <w:rsid w:val="00F47D5B"/>
    <w:rsid w:val="00F514C1"/>
    <w:rsid w:val="00F51A11"/>
    <w:rsid w:val="00F5286C"/>
    <w:rsid w:val="00F529F2"/>
    <w:rsid w:val="00F530AA"/>
    <w:rsid w:val="00F533EC"/>
    <w:rsid w:val="00F5379D"/>
    <w:rsid w:val="00F54A0D"/>
    <w:rsid w:val="00F558B4"/>
    <w:rsid w:val="00F55B97"/>
    <w:rsid w:val="00F56ECC"/>
    <w:rsid w:val="00F57F08"/>
    <w:rsid w:val="00F615CF"/>
    <w:rsid w:val="00F61A31"/>
    <w:rsid w:val="00F6217D"/>
    <w:rsid w:val="00F62247"/>
    <w:rsid w:val="00F62288"/>
    <w:rsid w:val="00F632C3"/>
    <w:rsid w:val="00F63BDA"/>
    <w:rsid w:val="00F654A4"/>
    <w:rsid w:val="00F65C2D"/>
    <w:rsid w:val="00F665CD"/>
    <w:rsid w:val="00F66AFC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8CA"/>
    <w:rsid w:val="00F75904"/>
    <w:rsid w:val="00F80AE2"/>
    <w:rsid w:val="00F84622"/>
    <w:rsid w:val="00F85A66"/>
    <w:rsid w:val="00F85C41"/>
    <w:rsid w:val="00F86292"/>
    <w:rsid w:val="00F86A70"/>
    <w:rsid w:val="00F9024A"/>
    <w:rsid w:val="00F90941"/>
    <w:rsid w:val="00F915AB"/>
    <w:rsid w:val="00F919B0"/>
    <w:rsid w:val="00F91F79"/>
    <w:rsid w:val="00F93528"/>
    <w:rsid w:val="00F936F1"/>
    <w:rsid w:val="00F93F8D"/>
    <w:rsid w:val="00F94283"/>
    <w:rsid w:val="00F94842"/>
    <w:rsid w:val="00F96387"/>
    <w:rsid w:val="00F96727"/>
    <w:rsid w:val="00F96BAE"/>
    <w:rsid w:val="00F97B7A"/>
    <w:rsid w:val="00FA03DA"/>
    <w:rsid w:val="00FA1085"/>
    <w:rsid w:val="00FA17A8"/>
    <w:rsid w:val="00FA1DFB"/>
    <w:rsid w:val="00FA1ED2"/>
    <w:rsid w:val="00FA20CE"/>
    <w:rsid w:val="00FA2520"/>
    <w:rsid w:val="00FA308C"/>
    <w:rsid w:val="00FA34AF"/>
    <w:rsid w:val="00FA37E1"/>
    <w:rsid w:val="00FA3BF4"/>
    <w:rsid w:val="00FA4337"/>
    <w:rsid w:val="00FA58EA"/>
    <w:rsid w:val="00FA684E"/>
    <w:rsid w:val="00FA6FB6"/>
    <w:rsid w:val="00FB064A"/>
    <w:rsid w:val="00FB273D"/>
    <w:rsid w:val="00FB2746"/>
    <w:rsid w:val="00FB2753"/>
    <w:rsid w:val="00FB44CF"/>
    <w:rsid w:val="00FB49E7"/>
    <w:rsid w:val="00FB4A0B"/>
    <w:rsid w:val="00FB515B"/>
    <w:rsid w:val="00FB5A82"/>
    <w:rsid w:val="00FB60FB"/>
    <w:rsid w:val="00FB7D59"/>
    <w:rsid w:val="00FC2392"/>
    <w:rsid w:val="00FC2E08"/>
    <w:rsid w:val="00FC2E19"/>
    <w:rsid w:val="00FC4A6D"/>
    <w:rsid w:val="00FC4C3C"/>
    <w:rsid w:val="00FC51EB"/>
    <w:rsid w:val="00FC59AC"/>
    <w:rsid w:val="00FC5D5C"/>
    <w:rsid w:val="00FC61CB"/>
    <w:rsid w:val="00FC6890"/>
    <w:rsid w:val="00FC7D8D"/>
    <w:rsid w:val="00FD0E9F"/>
    <w:rsid w:val="00FD2C09"/>
    <w:rsid w:val="00FD4FEF"/>
    <w:rsid w:val="00FD5046"/>
    <w:rsid w:val="00FD5321"/>
    <w:rsid w:val="00FD6077"/>
    <w:rsid w:val="00FD69F7"/>
    <w:rsid w:val="00FD6F90"/>
    <w:rsid w:val="00FE1DAA"/>
    <w:rsid w:val="00FE263D"/>
    <w:rsid w:val="00FE36E4"/>
    <w:rsid w:val="00FE4DEF"/>
    <w:rsid w:val="00FE7926"/>
    <w:rsid w:val="00FF0714"/>
    <w:rsid w:val="00FF0C58"/>
    <w:rsid w:val="00FF0EA7"/>
    <w:rsid w:val="00FF1090"/>
    <w:rsid w:val="00FF1A56"/>
    <w:rsid w:val="00FF1ACB"/>
    <w:rsid w:val="00FF2381"/>
    <w:rsid w:val="00FF252F"/>
    <w:rsid w:val="00FF27D8"/>
    <w:rsid w:val="00FF2ACA"/>
    <w:rsid w:val="00FF3840"/>
    <w:rsid w:val="00FF38AF"/>
    <w:rsid w:val="00FF5042"/>
    <w:rsid w:val="00FF5663"/>
    <w:rsid w:val="00FF5A69"/>
    <w:rsid w:val="00FF6125"/>
    <w:rsid w:val="00FF63B5"/>
    <w:rsid w:val="00FF67BF"/>
    <w:rsid w:val="00FF6A1A"/>
    <w:rsid w:val="00FF77E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43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897435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9743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9743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4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4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97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97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4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9</cp:revision>
  <cp:lastPrinted>2012-03-14T08:53:00Z</cp:lastPrinted>
  <dcterms:created xsi:type="dcterms:W3CDTF">2012-03-12T09:07:00Z</dcterms:created>
  <dcterms:modified xsi:type="dcterms:W3CDTF">2015-11-10T11:11:00Z</dcterms:modified>
</cp:coreProperties>
</file>